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45FE" w14:textId="773DF9A9" w:rsidR="007C77FA" w:rsidRDefault="00EE4A46" w:rsidP="00F94AAA">
      <w:pPr>
        <w:spacing w:after="1"/>
        <w:ind w:left="1129" w:right="1072" w:hanging="10"/>
        <w:jc w:val="center"/>
      </w:pPr>
      <w:r>
        <w:rPr>
          <w:rFonts w:ascii="Times New Roman" w:eastAsia="Times New Roman" w:hAnsi="Times New Roman" w:cs="Times New Roman"/>
          <w:b/>
          <w:sz w:val="48"/>
        </w:rPr>
        <w:t>Slovenský zväz športového rybolovu</w:t>
      </w:r>
    </w:p>
    <w:p w14:paraId="49DBCCFC" w14:textId="1F9FB618" w:rsidR="00F94AAA" w:rsidRDefault="00EE4A46" w:rsidP="00F94AAA">
      <w:pPr>
        <w:spacing w:after="1"/>
        <w:ind w:left="2277" w:right="1072" w:hanging="1454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48"/>
        </w:rPr>
        <w:t>Slovenský rybársky zväz – Rada Žilina</w:t>
      </w:r>
    </w:p>
    <w:p w14:paraId="6F581DCD" w14:textId="1053BB1D" w:rsidR="007C77FA" w:rsidRDefault="00EE4A46" w:rsidP="00F94AAA">
      <w:pPr>
        <w:spacing w:after="1"/>
        <w:ind w:left="2277" w:right="1072" w:hanging="1454"/>
        <w:jc w:val="center"/>
      </w:pPr>
      <w:r>
        <w:rPr>
          <w:rFonts w:ascii="Times New Roman" w:eastAsia="Times New Roman" w:hAnsi="Times New Roman" w:cs="Times New Roman"/>
          <w:b/>
          <w:sz w:val="48"/>
        </w:rPr>
        <w:t>MO SRZ Stará Ľubovňa</w:t>
      </w:r>
    </w:p>
    <w:p w14:paraId="227C3D7B" w14:textId="77777777" w:rsidR="007C77FA" w:rsidRDefault="00EE4A46">
      <w:pPr>
        <w:spacing w:after="0"/>
        <w:ind w:left="178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4F62D7" w14:textId="77777777" w:rsidR="007C77FA" w:rsidRDefault="00EE4A46">
      <w:pPr>
        <w:spacing w:after="0"/>
        <w:ind w:left="14"/>
      </w:pP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8F8CB3" w14:textId="77777777" w:rsidR="007C77FA" w:rsidRDefault="00EE4A46">
      <w:pPr>
        <w:spacing w:after="388"/>
        <w:ind w:left="-265"/>
      </w:pPr>
      <w:r>
        <w:rPr>
          <w:noProof/>
        </w:rPr>
        <mc:AlternateContent>
          <mc:Choice Requires="wpg">
            <w:drawing>
              <wp:inline distT="0" distB="0" distL="0" distR="0" wp14:anchorId="4074EDF6" wp14:editId="60D9D706">
                <wp:extent cx="6471285" cy="1952498"/>
                <wp:effectExtent l="0" t="0" r="0" b="0"/>
                <wp:docPr id="6167" name="Group 6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285" cy="1952498"/>
                          <a:chOff x="0" y="0"/>
                          <a:chExt cx="6471285" cy="1952498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177673" y="12674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73717" w14:textId="77777777" w:rsidR="007C77FA" w:rsidRDefault="00EE4A4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09982" y="1262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86A8F" w14:textId="77777777" w:rsidR="007C77FA" w:rsidRDefault="00EE4A4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77673" y="45440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114C1" w14:textId="77777777" w:rsidR="007C77FA" w:rsidRDefault="00EE4A4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09982" y="45389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125D0" w14:textId="77777777" w:rsidR="007C77FA" w:rsidRDefault="00EE4A4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21818" y="64287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331E1" w14:textId="77777777" w:rsidR="007C77FA" w:rsidRDefault="00EE4A4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19531" y="731089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00CD0" w14:textId="77777777" w:rsidR="007C77FA" w:rsidRDefault="00EE4A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895731" y="83184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CF129" w14:textId="77777777" w:rsidR="007C77FA" w:rsidRDefault="00EE4A4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827020" y="1063702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3EEE4" w14:textId="77777777" w:rsidR="007C77FA" w:rsidRDefault="00EE4A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903220" y="1063702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9E801" w14:textId="77777777" w:rsidR="007C77FA" w:rsidRDefault="00EE4A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1285" cy="19524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74EDF6" id="Group 6167" o:spid="_x0000_s1026" style="width:509.55pt;height:153.75pt;mso-position-horizontal-relative:char;mso-position-vertical-relative:line" coordsize="64712,1952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dRE/1wMAAPQUAAAOAAAAZHJzL2Uyb0RvYy54bWzkWNtuGzcQfS+Q&#10;fyD4Hu9V2gssB0HcGAGKxmjaD6AorpbI7pIgKUvu13c4e7ElObDgFrFRPWhFLrnkzDkccnguP+za&#10;htwJY6XqFjS6CCkRHVcr2a0X9K8/P7/PKbGOdSvWqE4s6L2w9MPVu18ut7oUsapVsxKGwCCdLbd6&#10;QWvndBkElteiZfZCadFBY6VMyxxUzTpYGbaF0dsmiMNwHmyVWWmjuLAW3l73jfQKx68qwd3XqrLC&#10;kWZBwTaHT4PPpX8GV5esXBuma8kHM9gLrGiZ7GDSaahr5hjZGHk0VCu5UVZV7oKrNlBVJblAH8Cb&#10;KDzw5saojUZf1uV2rSeYANoDnF48LP/97sbob/rWABJbvQYssOZ92VWm9f9gJdkhZPcTZGLnCIeX&#10;8zSL4nxGCYe2qJjFaZH3oPIakD/6jte/PvNlME4c7Jmz1bBA7AMG9t9h8K1mWiC0tgQMbg2RK+8A&#10;JR1rYZ3+ASuHdetGEHiH0GC/CShbWsDsCZSiLJtnCSUejniepfMejRGvNI7SdEArL4ok882Ty6zU&#10;xroboVriCwtqwAxcV+zuN+v6rmMXP3nT+WenPsum6Vv9G0ButM+X3G65G1xYqtU9+For8/dXiNqq&#10;UdsFVUOJ+kCGSX0rJc2XDjD2MTMWzFhYjgXjmk8KI6s34+PGqUqinX7ifrbBHiDPr7CfwGIMRh+y&#10;CO8GCIDt51mMw6LI45HFOEn3WZyFyDGu+TxNoGcP/hgxI0X/NYv9Ih09OQ8yoyfIjEYITiLzUUim&#10;szQN30hIIpm4ch5i5f8emRBSR5E5QXASmY8iM50leTF7Q5GZjMvyPCITTrkjMicITiITTsM8ggwR&#10;Dst5GufZkI+Nh+WrbrO45Z9PZEJSckTmBMFJZOaQ/iWwWwOZWRKFOeZNrBzJjMIogWwIE8VkHscJ&#10;LpWfkPrgPovbxPmwCQn5EZsTBKexWcyARWQzT6L8MI991dDEA/x8yISgOSJzguAkMuM8zkKfFvtb&#10;SThPoLJ/bL5ucOIl6Hz4zJ7gc4LgND6LMInfLp+oALwFPrXkJfwG4QRKR6LB8wITfOU2RtBhkPak&#10;MVpmvm/0e9B4NHNyKRvp7lGvgsu8N6q7u5Xc6we+ApQP+gNoJ0OoQ7OflfRqytjLf+Nvmr6+N8Sy&#10;kdprAP4a7suDsSB0HQhFT/jbi1DXim9a0bleVTOiAbtVZ2upLSWmFO1SgEBivqzw7sVK64xwvPYT&#10;VjCx10v6O/DUgFY+GOZt/oFm0m9MB8nfj5Sll2YMaE5vABbBHlQmUFqD0p5297iOvR7Eyqt/AAAA&#10;//8DAFBLAwQKAAAAAAAAACEA/mG5il0dAQBdHQEAFAAAAGRycy9tZWRpYS9pbWFnZTEuanBn/9j/&#10;4AAQSkZJRgABAQEA3ADcAAD/2wBDAAMCAgMCAgMDAwMEAwMEBQgFBQQEBQoHBwYIDAoMDAsKCwsN&#10;DhIQDQ4RDgsLEBYQERMUFRUVDA8XGBYUGBIUFRT/2wBDAQMEBAUEBQkFBQkUDQsNFBQUFBQUFBQU&#10;FBQUFBQUFBQUFBQUFBQUFBQUFBQUFBQUFBQUFBQUFBQUFBQUFBQUFBT/wAARCAHjBk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mPQA7dS0yigB2RRkU2io94B9FQ7mp9WAuDRg0lFArofRUNP30DH0UyigB9FMp1AC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JmgBaKKKACiiigA&#10;ooooAKKKKACiiigAooooAKKKKACiiigAooooAKKKKACiiigAooooAKKKKACiiigAooooAKKKKACi&#10;iigAooooAKKKKACiiigAoplG+gBcGjBpN9M87/ZoFclNMfG2m+b/ALNcN8QvjV4O+F1h9p8Sa9aa&#10;b8vyxu+92/4CtVCEqrtBESnGHxHarJtpsl0safNIqr/eavgz4qf8FN7GHzbXwPoj3Tfw6hffIi/8&#10;Br5S8d/tYfFH4lF4dQ8S3aWsv/Llp37qL/vmvo8PkOJr+9V908itmtGEuWJ+s/jD47+AvAO9Nc8T&#10;6fZSIu7y3n+avGvFH/BRP4U6KkiWN5e6vcL91Le2bY3/AAKvzY8K/Bz4g/EW6/4lHhrVNVZvvvt2&#10;f+hV7X4V/wCCdPxR8QrFLfLp+lRP/DcT/vU/4DXqrJstwv8AHqnJ/aOJq/BSPZ9b/wCCpenbmTSP&#10;Bl1N/ty3C/8AoNcfff8ABULxW8rpZ+F9Ph/u/aGb/wCKre0T/glyz7G1nxnH/tRRWf8A7Pvr0DSv&#10;+CZHgCGJPtmqalc/3vKl8qr58io+7y8xHs8wrf3TwhP+CoPxK/6Afh//AL9S/wDxdS23/BUD4jJP&#10;un0HQvs/8WyKX/4uvo9P+Cbnwh27WXXHZP4/7R/+xqK7/wCCbPwlmRfJbWoX/hdr7/7CsfrmSXt7&#10;Ir2GZfzniWm/8FSfEEbr/aHhO0dP+nd//s67/wAP/wDBUXwteuqar4WvrBP4pUlSX/x2rOsf8ExP&#10;Blz82m69qFn/ANdf3tec+JP+CXOuWcLf2N4utr9/4UuLXyv/AGetP+EKt/dI/wCFKB9LeFv28vhF&#10;4olSL/hIW01m/wCf6Bok/wC+q9k8N/ETw54wtvP0XW7LUof79vLvr8pfFn7Bvxd8KozxaLHrCKn/&#10;ADD51avJbzQfG3w01TdPZ6pol7B8+91f5KUshwOIjzYauXHMcTS/iwP3T86pAflXIr8hfhv+3f8A&#10;FHwNLCt1qv8AwkOnp96LUPnfb/v19ffCn/go94F8X+RZ+JIJ/DOoP/E/72H/AL7rwq+R4vD+8o8x&#10;30czo1fdkfYPbAo6VieHfGGkeKrKK70jULbUbeRdyvby781preb22qteE00+VnrxfP8ACWqKZvoR&#10;80DH0UUUAFFFFABRRRQAUUUUAFFFFABRRRQAUUUUAFFFFABRRRQAUUUUAFFFMegA30b6KKgqwb6N&#10;9FFAWDfRvoooCwb6N9FFAWDfRvoooCwb6N9FFAWDfRvoooCwb6N9FFAWDfRvoooCwb6N9FFAWDfR&#10;voooCwb6N9FFAWDfRvoooCwb6N9FFAWDfRvoooCwb6N9FFAWDfRvoooCwb6N9FFAWDfRvoooCwb6&#10;N9FFAWDfRvoooCwb6N9FFAWDfRvoooCwb6N9FFAWDfRvoooCwb6N9FFAWDfRvoooCwb6N9FFAWDf&#10;RvoooCwb6N9FFAWDfRvoooCwb6N9FFAWDfRvoooCwb6N9FFAWDfRvoooCwb6N9FFAWDfRvoooCwb&#10;6N9FFAWDfRvoooCwb6N9FFAWDfRvoooCwb6N9FFAWDfT6ZT6skKKKKACiiigAooooAKKKKACiiig&#10;AooooAKKKKACiiigAooooAQmmHOelZHibxTpPhHTZdQ1e/gsLKL781w4VFr558dft2+DPD8N3Hok&#10;Fxrl/BKI1jVfLicf3lc9qylVjD4jzMXmWEwX8epyn06WAznAHuazdR1/S9LKre6ha2hb7qzTKm78&#10;6/NPxt+1z8RfGNvNbHVF0m0M/mxmwHlTKv8ACu9a8v8AEHjDW/FtxFLresXmqyxJsR7qVn2rXHLG&#10;w+wfDYnjbDQ0oU+Y/TTW/wBqX4Y+G9VuNOvvFMCXlq2yVVhlZQ3++qlf1rgfE/7engDQtQW2sLbV&#10;Nfg2bvtVjEqpu/u/vXRs/hX56KrTfcRnapbXT728uIoLe2lmuJWVERF+81cssXV7HztTjHMa38KE&#10;Yn3f/wAPEPB3/Qs6/wDlb/8Ax2j/AIeIeDv+hZ1/8rf/AOO18k/8M/fEk/8AMlav/wB+KP8Ahn34&#10;lf8AQlax/wB+KPbVx/6wcQfyf+Sn1v8A8PEfBw/5lnXx+Fv/APHaT/h4l4O/6FnX/wArf/47XySf&#10;2fviUf8AmStY/wC/FYvif4Y+K/BUEVxr3h+/0yGd9kT3Ee3c1P6xX7Ey4iz6EeaUP/JT9CdI/bL+&#10;Ft/p9tcXPiA2M8kas1tPBLviY/wttXbmvQfC/wAX/CHjLSY9R0nxBZT2rsyq0r+UxK9flbDV+SJt&#10;5T/yyk/74pN7J91mq4Y2S+NHRS41xkP41KMj9n0uI5QCJFYHoVqfIK9a/JXQfjj498O3lnPbeJ9R&#10;kS1ZPLtpp2eH5f4Nv92vevhh+3vq9hdLa+NrGO9gln/4/bKPyxBF7p/FXRDFwlpI+pwnGOCxEuWr&#10;7p93Ehh6ilGCK8p+G/7SPgX4lukOlaskN5LJ5cdndfupmP8Asqa9VVgwyp49a7YyjL4T7OhiaOKj&#10;z0J80SSikpao6wooooAKKKKACiiigAooooAKKKKACiiigAooooAKKKKACiiigAooooAKKKKACiii&#10;gAooooAKKKKACiiigAooooAKKKKAI2+9S0PTJplhidn+6tTuAM4QfM1cX8R/iv4Y+FGjS6p4l1OO&#10;wt1/hdvnk/3Vr56/aY/bo0H4VrcaH4a8vXvEv+w37qD/AIFX50eJ/Gfjb48eMvMvp73XtTvG/dWk&#10;O99v+wiV9XgMjqYiPta/uwPExOYxpe5D4j6j+OX/AAUc1zXpbjSvAEH9j2X3P7Ru1/ev/uV8uWGj&#10;+OPjf4of7NFqXiTVZ3+d33tsf/bf+GvrD4A/8E4L7V1t9X+Ic5sbVtrrpMLfP/wOvvHwN8MvDXw1&#10;0iLT/D2lW2n26Lt/dJ87/wC838VevXzHL8sXs8DHmkcMcJicb7+JlynwD8Jf+CaHiHWGS88dalFo&#10;9v8Afa0tP3su/wD9Br6++HH7Inwx+Gtuv2Pw9BqVx/Fcaj/pD7v+BfdrA8d/ti+HPBP7Rvh/4SS6&#10;dcvqt/8A629b5YYl2b0r5z/4KlfF74rfCjVvCqeF/Ecvh/wbq0X2W6mhiTek+7+9977tfJ4nM8Ti&#10;pe9I9qhgaFKJ9/W2oaDY3q6ZbXthDdbflsknTf8A98V4v+0b+2b8P/2XtS0/T/GDag95fxfaIIrG&#10;Df8AJu2/er5Q+AXgb4PfAvxR4S8feLPjhc+J/GVwkTQWT3/mqHnTYm5N27+Opv8AgsH4Ms7nQfhv&#10;4qlXzrJNR+yTujf8sm+avLvfeR18v90+w/FP7RmmP+zvffFbwdEniGyis/tcFv5mzf8A3kf+7VP9&#10;ln9o5f2g/gLB8Qb+yg0d/wDSPtNnbybxEsTv/F/urX5w+FvEWt/sgahqPgzxEkmo/CL4h6T5um3P&#10;34oHni3pt/3Gr3z/AIJG6vBd/Df4heB7ueK7i03UWiRE/wCWsTJ87f8AfVBpzGfF+238eP2ifiV4&#10;i0b4E+G9MTSNClZJbi+ZGeVd+zdtf7tfZH7NWsfFHV/Ary/F3TLTSvEaS7AloyMjqv8AF8tfEXxZ&#10;/YK+J3wK8WeIviR8DPGP2G3Z5b+XS5X2Pt++/wDsstetfsQftna/8ffhN40/4Sy1ii8ReF7Z3lvI&#10;l+Sfan32/uvQBu/s3ftw6l8cPj14/wDAt5oNlpuieF0ll/tb7U29lWXZ8y/d21p+B/8AgoN4L+KP&#10;xom+HnhXw74h16eOf7P/AGtZRJ9kXb992ff92vyO0PVfiReeGviv4o8I21zD4avJW/tvUoPkaJGl&#10;3+Vv/wC+a/Xj/gnn4M+Hmhfs9eGtc8EWiibUrf8A0+7m/wCPiWdfvr/u7qAPVtX/AGkPh94f+KUP&#10;w/1TXFsPFFxs8i0mR9su7+633a8/m+MFz8RPi1d+Ap/hLqWqaDB8k+s3cCfZ9v8Ae+f71fLv/BT3&#10;SIvA3x3+DnxM3NbWlvfxW95cbd6bVl3u3/fC1Xv/AIgfFT9vj472X/CstQ1Lwf8ACzw/P82sozxe&#10;f/ff/ab+6tOM5w96BEoRmfTvxM/4J/fDXxwJZ9PtZfDmoN8qzWP3F/4DXxv8XP2AviH8OVu77TI4&#10;PEmjxfNvtG2XCr/uV+qWgaTJoWjWVnJeTag1vAsPnXH35f8AaeuQ8SfHjwF4P8c2Xg7WvEdjpuu3&#10;sXmwW93KiebXuYTOsXh/tcx5tfLaVc/H/wAB/Ffxx8E9e83SNQvdHuIm/e2lxu2P/vo1fdXwI/4K&#10;OaH4nkt9J8eW39iag+1Evrf57dv9/wDuV7r8Xf2ZPAXxs0uUarpsEN3Ku6PULRdr/wD2Vfnn8e/2&#10;IvGfwf8AN1DT4m17w/F8/wBotF/exJ/tpX0qxGX557tf3JnkSp4nAP3fhP1o0nV7HW7GK7sbuK7t&#10;pRuSWFtytVxWGK/GD4EftVeMfgXfp9kvJdS0dn/e6ZcPuTb/AB7P7rV+n/wI/aT8K/HfSPP0a58n&#10;UEX9/p8zfvUr5rMMnrYLWPvQPXwmPp4j3T2RKfUMNTV4R6oUUUUAFFFFABRRRQAUUUUAFFFFABRR&#10;RQAUUUUAFFFFABRRRQAUx6fTHoAKKKKgsKKKKACiiigAooooAKKKKACiiigAooooAKKKKACiiigA&#10;ooooAKKKKACiiigAooooAKKKKACiiigAooooAKKKKACiiigAooooAKKKKACiiigAooooAKKKKACi&#10;iigAooooAKKKKACiiigAooooAKKKKACiiigAooooAKKKKACiiigAooooAKKKKACiiigAooooAKKK&#10;KACiiigAooooAKKKKACiiigAp9Mp9BLCiiirEFFFFABRRRQAUUUUAFFFFABRRRQAUUmaWgBg6Hij&#10;JHtSO4jXLHaPWvA/j5+1fo3wcli02zgXWtccbjbJJhYl9WbtUTlGC5pHFi8XQwVP2teXLE9c8X+N&#10;tI8B6Bcaxrd4ljYW4y7v/T1r5S+J37fNtA9xZeCtNN0ysyf2hffKjLt++ife/wC+q+WPiF8WfEvx&#10;R1O6utY1KeaGaTzUtN37mL/dWqPg34feJPiHftZ+H9KuNSlTb5vlL/ql/vNXlVMXKb5aZ+TZjxVi&#10;8dU9hl0eX/0ob4u+I3iXx9efadf1q61KXbs/fN8m3/cWsrTdC1PXN/8AZ+nXd/5X3vskDS7f++a+&#10;wfh9+wtaaFbtq/xD1mL7Fbo7zWtq+yMLt+8ZODX0H8FvEfwr1G2uLD4c6ho1+1nGiXH9nbTKF/h3&#10;tj5qcMJOfxmeD4Sx2Ol7XGz5fxkfHPgj9h3xz4qsWvNQltdAR1VoEuG8x5FYd9n3K958NfsGeCtD&#10;v7O91C+1DU0gG+a0uHXyJf8Ae43bfxrxf4s/8FBvFngnxz4n8O6h4ck8J3dhZ3EVhG8SXDzXG/8A&#10;cSvu+6m3/wBCr0v/AIJ9fFPxN8b/AAr481jxdqDaldzX8UXy/IkSeV9xU/hrsjhqUD73CcLZdhF8&#10;HN/iJvi14n8Efs9+Gkv/AIX+D9J8UeJdSlFmIbFvtMUH+3cbGYov+1XsPwS1O58WeEoLnxNB4U/4&#10;ST/WTWnh5lmS1X+BWOW+avzA/aq+HeufsyfGvWNP8Panc6Po+sxfarb7DeS72gZ3+SVv9/fX11/w&#10;S28FafZ/CfWvFIhmTWL/AFF7WWV2ba8SIjJ8v/A2ro5YH0dPC0aUeWnDlPt8KMdB+VLtHoKWirOm&#10;yG7F9B+VVrzTrW9RVubaKdV6LIm6rdIaAsjCvPCWiahbS202kWUkMi7HTyV+ZfSvJPFn7HPw28Sa&#10;Q9la6N/YMhZW+2WDHzhjtlt3Fe6gD0FLgGonCMviPPrYHC4mPLWpRl8j4p8Y/wDBPbMkB8LeJDHE&#10;Fbz/AO0xvYt6rtWvm3x38CPG/wAPr+K01XQrmXzVeRXtF+0Jt/4D92v1n4I61DLAkwIZVkU9Qwrk&#10;nhIS1ifK47hDAYhfuP3cj8Yop5rS4SSOVopU/jRtjrXuXwn/AGvvGnw5eK0v7j/hINIVFiWC64eB&#10;F/uf7X+9X1/8U/2S/BHxEhknhs10LVPK8qK6sU2onzZyYxw1fH3xX/ZE8b/Dxprm2th4h0sOwWay&#10;Xc0cS875F/h/CuKVCrR96B8NWybN8jl7Wg7x/mj/AJH2R8JP2rPBnxUubewhnfTNZnD7dPuhz8vX&#10;DD5a9rD7lypBr8X7K9uNNvIp7aSW2u4G3I6NtdGr6V+Bn7aWseBbWLSfFEU+vab53/H88m+4iT+L&#10;/frppYvpVPosp4vU37LMPdf8x+hvFLwRWL4X8VaX4w0e11PSryK8srlPMilibIIrZxxXpH6bCcKk&#10;eeDuh1FJRmg1FooooAKKKKACiiigAooooAKKKKACiiigAooooAKKKKACiiigAooooAKKKKACiiig&#10;AooooAKKKRulADaTcB1oJwKzdW1a30ewuL67njtrWBd7zSthVWo96UuWJEmoR5h+qaha6VZS3N3O&#10;tvbxLuZ3bau2vzj/AGs/267nxO+oeEfAE8lnpqfup9Whb55f9lP9mub/AGxf2zr74qXV34T8LytY&#10;eGom2T3CN894yv8A+gVyn7LX7IWs/He/TU9RVtN8KQS/vbh1/wCPj/YT/wCLr7zLctoYKl9cx58x&#10;i8bVxFT2GGOE+CH7Pfiz9oPxL5WmwNDp/wDy9atL/qov/sq/T/4FfsweD/gFoyPaW0d9rCLtn1a4&#10;X97/AMB/urXpXgjwJovw78O2+jaBYxWNjbqqLEi/e/2q+Bfjt8VPHn7Wn7UFx8DPAPiN/CPhnS4H&#10;l1PUrd/3su37/T/vnbXjZjnFXGu0PgPSwmXU6Gs/iP0Nmu1v7S4isbyFLjy2VJUZW2t/e21+Z1x+&#10;1f8AGP8AZE/aQ1DT/i9LNr/g/W7o+RchdsMUW/5ZYv8AgO35K4r4x/sq/GH9hOK0+IfgX4gXvifS&#10;rWXffL5XlOn++m99y19k+BrzwV/wUZ/ZktZfEenRJdSxtFLt+aWyul/5apXz8T2pHyz+3rr2np+0&#10;x8Dfif4YuorzStZeBW1CFv8AprEn/oFfWn/BRX4Tw/GP9mDXvs0S3eo6Yv8AaVi+37mz7/8A45ur&#10;80vjF+zN8ZvhF4w0P4YR6VeeL9EtdTW/0K9tE3pt3fd/2P8Aar9pvCWiT6r8LtL0nXbYw3Fxo8Vr&#10;e27fws0Wx1oJPyG/Y/8AFX7Mvgf4XR+KvijZtq/ji1utsVpIrSy/L/qnRd619Q/tFa6n7eH7Hep6&#10;j4A8NalNd6XfIlnpzxf6RL86r8i/7te4/Dz/AIJ5/A34d3z39t4Qg1W6aXzUl1RvtHlN/s19CWGn&#10;WOj2ogtYYrS0i/5ZIu1Foj/hA+XNE/ZvX42fsceHPAXj/TP7H121077PA8y/vbOVflR64r9hb9hz&#10;xh+y9rPjOfWvENteWOr2f2WBLRfmR9/+t/75r6/1j4geFfDkW/UPEFhZov8Afukrz/Wv2vvhHoTe&#10;VP41sWmX/llFud//AEGuiNGrP4YGEq9KPxSPmLxF/wAE3PiNrGq6qtv+0BqdvpV/PLK1k1mz7Udv&#10;u/fr2v4Q/sV6J8Bfgn4o8FeFdSll1XXoHS61W8X77suz7tWr/wDb1+EVgq7de+0f7KI/y1Ys/wBu&#10;r4QXkSM3iVLTd/DNE9bfUMT/ACGX1uh/OcB+yx+wy3wZ+BHj34feINQg1X/hJpd7Sovyf6ratc1/&#10;wT2+CXxR/Zu1bxX4L8X6Zv8ACU8rXGnajFLv+f7v/Aflr6U0L9p/4WeIisVh4z02Z/7jsy/+hLXo&#10;Fh4i0jWIz9h1K0vN38MU6PXPKjVj8UOU1jWhP4ZH5vf8FWtavfHnj74W/Cuxgmmhv7yK4llRd213&#10;fyv/AEF6/QH4R/DnTPhV4B0fw9pVpBYW1nbRJKlvHs3Pt+Zmro7/AEHTNYmhlvrC2uZIm3xNLFuZ&#10;Gq+/+7vrn942iSCVdm7+H/0Gvgz/AIKFWf7N+p2c19471hrPx1BF/oraJLu1Bv7ny/3a1v8Agovd&#10;/tCw+HYf+FXL/wAUv5H/ABMf7P8A+P7d/wDE18sfsKeDP2e9f8Qq/wAVbu7uviU9x8uneJk8qFn/&#10;AN3+L/ffbVDOg/4J5/EH9ojVvGdvp2mLfax8MPMZPt3iGPekES/c2P8A3q/Stvin4O1Dx9d+BZNV&#10;tG8RxQC4l0yVvn2MtbofSPBvhae8tYoLPSrC2a4/dfKixIu7/wBBr8wf2JbC8/aP/be8a/F3Vfn0&#10;fRnn+yzN9xv4Ik/79fPRt8AS5X8Z9L/tMfsG6H8RUu9e8HJHomu7dz26J+6n/wDiWr88nh8Z/ATx&#10;06/6X4b8QWDb9/3P8q9fp54t/b6+Eng/4tab4Al1Zr/UrxvKku7FPNgt3/hVytdR+0D+zf4Y/aF8&#10;O/6THHaaqse+z1NV+dP97/Zr6vLc6lSj9XxWsDwcXgOb97QPO/2Uv2z9N+MFqmg+IWi0vxLEq7d7&#10;fJdf7n+1X1VDu8z221+H3xL+F3ij4CeN3sdVgls7u1l821u4fuS/3HSvvz9i79siH4hadD4T8X3S&#10;w+JLf5La6l+VLpf/AIqrzTKo8v1rB/CRgsbKH7iufZ33alNVUmZ03fL/ALlWR90V8cfQIUdKWkHS&#10;lqxhRRRQAUUUUAFFFFABRRRQAUUUUAFFFFABRRRQAUx6fTHoAKKKKgsKKKKACiiigAooooAKKKKA&#10;CiiigAooooAKKKKACiiigAooooAKKKKACiiigAooooAKKKKACiiigAooooAKKKKACiiigAooooAK&#10;KKKACiiigAooooAKKKKACiiigAooooAKKKKACiiigAooooAKKKKACiiigAooooAKKKKACiiigAoo&#10;ooAKKKKACiiigAooooAKKKKACiiigAooooAKKKKACiiigAp9Mp9BLCiiirEFFFFABRRRQAUUUUAF&#10;FFFABSHpS0lAEQAIHH4VHNcRW8TyyOqRqMs7HgUy9vINPtJri4lWKCNdzyNwqivgr9qD9rSbxg91&#10;4W8IzNbaKjbLnUEb5rn/AHP9msqlWNKJ4ObZtQyqj7Wr8X2Ym1+1H+1u2rNe+D/B1xstfmiu9TVv&#10;9Z/eVP8AZr5BmuJZ5SZJWmb++7bqm0vSrzW9St7HT7WS8vbhvKihhX52avu74Kfs4eHPgj4UuvF/&#10;xCksnvEg82U3g3W9nH/d+b7zV4/JUxc/I/IKdLMOKcXzT+H/AMlieP8AwK/Yz1f4h2NlrviO6bR9&#10;KeRXW08v97PF/wCy19D+N/i58LP2T9BW206KwS+ur2K1bTNOdBKZG2/NL/c+XnLV0vgz4vaD8f8A&#10;4YaxcfDzXlsb1Y3hUrEry2r/AMOYv9r/ANmr8ZPiXo/iPQfHWsWfiqK7TXVnb7V9u/1rN/fr16VC&#10;FI/XMsyTCZXH93H3v5j9LP8AgpTceItX+Bmkav4X1Mv4Y+0b9Ue0nXZNEw/df73zV8I/AL4oaB8K&#10;fjN4f16O51vR9EiSJL9redPNdv4/4Pni/wBj71e9fsXftP6VD4QuvhJ4sjtnS/3/ANj6hq3+kW8U&#10;7J+6idH/AId23ZXiXxg8JeNn+I2seHPFHgxbnxnPLb29ncaTa/ZYtq/c2RL8rb62PoT1L/gpFo/h&#10;2/8AHPhfx/4f1JtRi8VWO5nR0eJfKVETZ/3181VP2IP2oT+ztqf9h+JdJlj8L+I7hJl1Dym3xv8A&#10;d3L/AHkr6g8NfsOyeLv2WvCnw/8AFt9HpGtWFy979ts7dZZolkff5Xz/AIbv92vXdL/ZC+Glgngw&#10;z6M90/hWIxWH2m4Zk+Y7m3p91vmoA8R/4Kb+F9T8Y/DTwdJoOkXmqzfb3d/sVs8rLF5X8W2vT/2D&#10;Na8Q6r8AdPtPEehvoV3pM7afFC9s1u0kSKm12Rv4q96m8Q6XYbomuY0aL5dmayH+IljtbbBNuoE5&#10;23Ouorzl/izGj7Xjtlf/AK70n/C2o/7tp/3/AKV0Ye3p9z0UHFBAPevPY/iqkrqqx2zv/dSetOH4&#10;iWZiXzYJFl/iC07lqpCezOxorFh8WaVLGrtdom7+F/4a04Z45lVo5FYNQak9FFJmgA70x4w67WG4&#10;GpKKA3PnH40fsb+GviJELrQlh8Nav5zyyXEEO5Z933t696+DviV8N9c+F3ia40bXLZopIm/dTD7k&#10;q/31r9e2UEA5/GuY8afDzQfH2lz2et6dDdpLE0PmPGpkVT/db+GuOrhozXunw2ccL4fME6lD3ah+&#10;Wvwt+LevfCfxRBq+k3LbV+WW0dv3UsX92v0p+DXxt0L4yeGk1DTZVivIlxdWUj/PA3/xP+1XwL+0&#10;J+zlq/wW1jz4w9/4dnb9xeqv3P8AYf8A2q4L4ffEHXPhf4kt9b0W4a3nj++n8Eyf3XrhpVZYeXJM&#10;+Ey3NcZw9ifq2Kj7nb/I/X85HbijjHfFeU/Af49aP8bNAFxbFbTVrfi7sHb50b+8PVfevVuhNevG&#10;SmuaJ+04bE0sXSjVpS5oyHilpKWrOsKKKKACiiigAooooAKKKKACiiigAooooAKKKKACiiigAooo&#10;oAKKKKACiiigAooooAKY77U3U7dUUrrsagCB7pEj3P8AKgG5mP8ADX5sft0/tcy+KdRu/AfhW7/4&#10;k8DeVf3CN/r3/uf7te2/t2ftMJ8MvC8vhHQZv+Kg1OL9/MjfPaxf3/8Aer4N/Z5+B2q/H34i2ukR&#10;q39meb9o1G7/AI4l3/P81faZLl0IQljcV8MT5nH4uU5/VaR3f7If7LF98d/ECanqqS2fhKzfdLcf&#10;d+0P/cSv0n8W/EP4efs4+HdGsta1Sz8N6azx2lnB3Zvu/d/9mrD8b+PPhz+x38LrOTWLqPR9EtAs&#10;MFvGu6a5l9l/irjvjv8AAjwV+3l8FbG+s7l4ZZYPtWlaon34m/uOteFmOYzx9Xm+yengsJHCx/vH&#10;0hZ39tf28VzBPFNFKu+KWL5t61+UH7SuneJf2Gf2zIfi3pGlPeeD9cffPtT5Pm/1qOy/xfeatL9l&#10;z9rLxb+yL8SG+C/xrWZNCil+z2OqzK3mxfP8jbu8Ve4fGf8AbU8P/Er4o6P8JPA3hG2+K8V1On9r&#10;bl823ii/j2N/eXd96vIPTIfjL/wUa+Cni/4CaxHp93Jreta3ZPaRaJ9mfzfNdNv93+HdXS/8Ev8A&#10;4O698Jf2fWbxDbNY3mt3X21LR1+eJP4d3+9Xpfw//Yi+C/gXxDH4h0bwHp9vqv3y8rPOiN/sq/y1&#10;7NrOq2PhvS5dQvrmKw0+1X5ndtiKtHvS9yAvdh8RplPmT5vmWuT8f/Fvwn8M9LN94j1m209FHCO3&#10;71v91PvV8a/tB/8ABRNYZ5dB+GcC3k33G1O4X/0UleVfDv8AZN+Kf7SOsp4l8ZXtzpmm3HzNcaoW&#10;aZ1/2Iv4a+ioZRyx9rjpcsTxq2PvL2dI9a+K/wDwUztoZ5bPwHon2x/u/btQ4R/91K8bfxz+0n+0&#10;VLtsf7Uhsn/1X2RfsUX/AH3/ABV9ufCb9ij4a/CtYZ4tK/tvU1/5e9R/e/8Ajv3a91tdPttPt1gg&#10;hjt4k+6sS7VrSeZYHC+5haV/70g+qV6v8SR+Z/h7/gnD8SfFrpe+KPEltZl/mlSV2ll/77r1XQv+&#10;CWvhmNEfVfFWpTP/AHLdU2f+g19zRoNvykU8cfLXJUznFy+GXKawy6jH4vePjyz/AOCZPw5thmfU&#10;9Uuv7u5lXbVe/wD+CYHw9udzRa1rNt/usrV9mceoorm/tTGf8/Db6hh/5T8/fEP/AASytURv7B8X&#10;Tb/+ohCv/stecap+w78b/hlvl8L6x9uRfn83TLx7d/8A0Kv1HHApjoz1vDO8TD3Ze8ZSy6j9k/Kn&#10;R/2sPjz8Dr1LTxNZ3N5aRNsZdWtX2N/21r6Z+EX/AAUV8FeNZItP8Twt4Y1J/lWSb/VPX1H4h8Ka&#10;V4ns5bPVNNttRt5V2slxErV8r/Fv/gnH4K8XRXF34Vlk8N6m3zqn+tt2b/cau6OKwGL/AI8ORnN7&#10;HE4f+F7x9XaRr+meILKK60y9hv7eVd6zW8qujf8AAq8f+LX7G/ws+NWuWmueIvDsaaxBKsq3to3l&#10;OzK275/71fBE1n8a/wBivxB56tOdJ3/f3PLYyr/7JX2Z+zt+3H4Y+L/2fSNZ8vQfErfKsMrfupW/&#10;2HrkxeUVKUfb0Zc0Dahj4yl7Kr7sit/wUR8dX3wr/ZR1uLw/bT/abpYtNja3jZhFF/Hu2/d+Wvzi&#10;/Zm1T4sfEr4cL8JPgzpVzollfy/aNf8AEbbot/8AB/rf9xvu1+2msaTY+ItMl0/ULaG/sp12SW9w&#10;qujrXlnj+zvvgL8ItWn+FPge0v721RpYtMt9sSs3/s1eDsevueS/s5fsIfDX9l7To/E/iO6ttY8T&#10;ou+51nVmVYom/j2bq84/an/4KD/DPWbO9+G3h7xLq9nNfyraz+KdG+VLL5v4H/i/4BXy18fLH9p7&#10;4veDbfx/8UdL1ax+H8V4vn6Tp/8Ao8sUH8f7r723b/G9Y9p4G8B/tLfGPwP8LPg1pEth4Lt0hvdX&#10;1C7XfcTtsRpd7/w/xJ/d3VQH2ysnhf49NafBS+0/W9eutJ0WK6s/Hky7opXeJG+//wChV8P/ABI+&#10;H3iP4C/EFtK1DzLDUrOX7Ra3EO7Y39x0av2m8N+FtH8BeHLHT9PghsbLTLVbVH2qrJEi/wATf8Br&#10;yX9qH9nnSP2h/ATyWzKNbgi83Tr2L+L/AGG/2Wr6bKM0eFn7Kr8B4mPwUasfaw+I5j9jD9qWP41+&#10;GE0PXJ4IfFthEvmpu/18X9//AHq+pfMwor8LtE1XxL8B/iMlzErabrukT7JYv/Q0/wB2v2E+AHxp&#10;0345fDyy8QWMqpcOvlXNun/LKWlnGXfV5fWKXwSDAYv2sfZVfiPUd9O3VFC+9fvb6fXy57Y+iiir&#10;AKKKKACiiigAooooAKKKKACiiigAooooAKY9Ppj0AFFFFQWFFFFABRRRQAUUUUAFFFFABRRRQAUU&#10;UUAFFFFABRRRQAUUUUAFFMp9ABRTKfQAUUUUAFFFFABRRRQAUUUUAFFFFABRRRQAUUUUAFFFFABR&#10;RRQAUUUUAFFFFABRRRQAUUUUAFFFFABRRRQAUUUUAFFFFABRRRQAUUUUAFFFFABRRRQAUUUUAFFF&#10;FABRRRQAUUUUAFFFFABRRRQAUUUUAFFFFABRRRQAU+mU+glhRRRViCiiigAooooAKKKKACiiigBp&#10;Peo3kCgluFp+c/jXzB+2V8dP+EC8Pjwpp0bPqmsQODcJLs+zp6/L826olLkjzM87H42lgMPKvU+y&#10;eTftj/tCz+JNUfwf4Z1dX0aJdt+9v/y0k/ubv4lr5g8P+H9R8V6zaaVpVrJeXt02yKJFqlFDLdXE&#10;cMS+dLK+xU/vu1foL+y3+z/d/B7w7f8AibWLdrzX7y23Jp0IV2iVctsVm/iavFjGWIq3PxPD0cTx&#10;PmHPP4f/AEmI74S/BXwr+y94MuvGnjG8gGqRQebcXku3bb/L/qov7zdR/tV4R/wUHfxx8TfA2keL&#10;/CWrrrXwseNZZbfTPvRP/fl/vf8AsteVftB/tE3/AMbfHOoeF/iBpl34O0H7Q9rpjtuT7BKr7d9x&#10;/DKv3d/3tv8ADVv9hb9oS2+F/jm7+GmuRRa94a8QXn2VLjduhR/u79jfL5T17UYxhHlifuGEwVDA&#10;0o0KEfdOX/Z1+LvieLWfA/hz4V+ENPs/Edq7PqurOrb79d/z+a/3Ui2/+gV75+2V4D8LftK6Nq3i&#10;vwVqzax408JKthfaTpy+b56fffykX5m+Z/vVjftJ/sGeJ/C/iQeJfg0969pqknlXemWM+yW3LfxI&#10;/wAv7qvpX9kT9kjTv2ctFl1K8uW1DxdqMAS+ud/7pVzu2IKs7T5X/Zq/4Jyan4jstG8WeNtWu/Dc&#10;Tv8AaItOtPku0/55OXb7jbv4dlfozaWNl4e0m1jupzeTWsSr9svirzylR95m7tVLxD42t9N82GH5&#10;5l/j/gWvkz40ftZwWE97pmjs2paxF8iXf/LvE3/xVRKpGHvSPMxuZYbL6ftK8j6W8QfFqz0a286W&#10;W2sY92zzryXYjV4x8R/2jItB8F6f4jgSbW9Pvblook3bK+JvFnjvXPG+oPd6vqEty7bfk3bU/wC+&#10;a9U8c/8AJr3g3/r+f/2euD63z83Kfn0+KauNjX+rR5eWPN+KL3if9sDXr+Xboum21hbvFsb7R+9f&#10;d/f315l/wuvx1/0NOof9/a4rijC+tcE69WX2j88xGcZhiJc1SrItXmr31/dS3NzdzzXErb3d2+81&#10;Q/bLj/nvL/31UVFYXZ5Htanc0dO17UtIv4bywvp7W7ibfHKj/OtdKPjT46P/ADNN+P8AtpXFjb6G&#10;kOO1PnmdNPF16WlOcont2kftZeMdMt7SCeOxvYotqPLLE/nSr/v7/vV6z4P/AGydBmluJNTiu9Bd&#10;f9U8X73fXxvTgGxxXRHE1IHu4biXMcK/4nN/iP1S8KfGW08R26T2lxbalb7V3fZ2+dP96vQNM8QW&#10;Oqr+4mG4cbX+U1+QXhzxRqvhe9iudKv5rOaJt/yN8jt/tr/FX0T8K/2tJ21K1sfFSxQr/wBBNPk+&#10;f++9ehSxcZaSP0PLeL8PiP3eK92X/kp+hOcUda8y8FfFmz1/TYrtLlNSspf9VcW4q74j+ITWdtfT&#10;W2yKztYnllun/gRfvNXefoEKkakOeB2l5qtpYK3nTKjKu7Zu+auevPiBZxOi20TXKt94/dry/wCH&#10;vxk+FnxN16LT7Dxxp+t69OrP9hhZ13f99LXX6lbWd54qSCBlS33Iu9P4aCveO11/w9p3jLQrjTNV&#10;tI7uwuY9skMq8EV+dP7SX7Ml/wDBy+bUtN82/wDC07fLKfme3/2X/wDiq/SeAoIUCsGVflzVPX9D&#10;tfEWj3mm3kSy29zE0Tq67hhhXNXoRqxPnc4yajm1Hll8f2ZH5DeDvGer+APENrrOh3klne27fK6f&#10;xp/cb/Zr9Svg18V9L+Lfg2x1Oyu4p7tYlW7hX5WjlwNw2+ma/Ov49/AjVfgj4mS1uH+06RdO7WN7&#10;/wA9F/uP/tVW+A/xin+DPjuDWEhku7J0MV1aI23en9//AHq82hUlh5ckz8wyXMq+QYyWFxPw9fLz&#10;P1g6ijqKzNB1mDX9JstRt23w3USTIc9mWtPqa9xH7fCaqLniOooopGoUUUUAFFFFABRRRQAUUUUA&#10;FFFFABRRRQAUUUUAFFFFABRRRQAUUUUAFFFQ0AJLj+L7tcN8Y/ifp/wj8Aar4j1CVFS1ibykf/lr&#10;L/AtdvNhtvzYr8xv+Cinxzk8V+NIvA+mTbtK0lv9MCN/rZW//ar1MrwTxuJjT+ycGNxP1elzHzN4&#10;n8Q698bPiXcXknmX+satdbILf/ef5K/Wr9mD4G2PwL+HlppqKr6rOqy31xt+d3/uf8B+7Xyb/wAE&#10;5vgBFrOoXHxD1q23QWcvlaWrfdZv7/8A7LX6P7QK9vPsfzf7HS+GJ52XYa/7+r8R+U3/AAUQ8WR+&#10;Gf2wvAWofEjT7vUvhlYReattbrvWX/7LdVvXv+ChPxf+J0lxY/s+/DeRPDWlxbmu3sfOfyl/j2fw&#10;1+kfjz4Y+E/iZp66f4q8P2HiC1Vtyw30G9K+e/2sNS8UfBP4Tw+Gvgt4Dge41lv7PX+zokRLXd8v&#10;3K+QPoDwz4fafo3/AAVC+C2r23jPS4PD/wARPDs4t11i0j2sG/3f7tfTX7Jv7HnhH9l3wssGnKup&#10;eI7j/j81eZP3sn+yv91ayv2Ff2ZZ/wBnD4W3EGszrc+K9dn+36m6f8snb+CvaviR8QtI+F/hW98Q&#10;a3dpbWVqu7e/3mb+6tXBSqS9lD4iJS5PekQ/E74kaD8K/DNzrniC7jtrK3Vm5+87f3a/M74nfG/4&#10;jftkeNovD3hmzu4dHaX9xp9v8nyf89ZXql4m8T+P/wBun4uJplmskOjrL+4h/wCWVrF/ff8A29tf&#10;o38Bv2fvDXwN8OxWWlW0b6k0Srdag6/vZWr6r2dLKIfvPeq/+knhOVXG1OWPwnlf7N/7DHhz4S2t&#10;vqviWKDxB4l2/ff/AFUH+5X1RCkUKKkaKif7NShF+tBT3xXzOIxVbEy55y5j16NCGHjyxiSJTJvu&#10;fLT9nvTX+5XKdJ8KftE+MfiX8S/2r9M+Efgzx1P8PtMSw+2y6hYwLLK71PP8Dv2uPBQL+HPjBYeM&#10;Nn3f7btViV/96m+NnbR/+Cnfg9omX/ibaOyN/wABR/8A4ivuZPuVYcp8Lf8AC+f2uvho5/4Sr4Ra&#10;b42hj+/L4en2/wDAvu1u+Ff+CmngJ7hNN8e6NrfgDWEbZOmoW263i/7a19m7F27ccVzXjP4ceF/H&#10;mnNZ+IdB0/WLX/njdwb1oAz/AAN8WvB3xLsEvfC/iHT9bt3+69pLv/8AHa7Ovjnx3/wTe8EzXr6x&#10;8NdZ1P4Z+I93nLcaZO3lf98N92uIX41/tI/sn3L2vxG8Pt8U/B6N8mv6Sm24gX/aT5d1R8IH37Sv&#10;9yvKPgh+0n4D+P2jJeeFdchubhf9bYytsuLdv7rrXqyfw7m31YGPr3h7TPE+my2Oq2MGo2k67ZYZ&#10;U3I9fBP7Sv7AsmiLdeKfhis8Zi/eyaNE3zr/ALSN/wCyV+h+FPamOm6u7DY2tg5c1M46+Gp14n5x&#10;/srftwah4Z1OLwd8S55XtYv3EGp3C/vYn+7sev0LsLyz1W1gubOdZopY96PE331r5P8A2wv2MbT4&#10;oWFx4l8KwR2fiiJd0sSfIl0v/wAVXh/7HX7VWp/CnxF/wgHj15U0zz/s8Vxcf8usv9z/AHa97E4a&#10;hmFD6zg/i+1E86jWqYWXJVPs/wDasXxfP8A/GFt4F0+DUfEE1m0UUE3zfK/+t+X/AHd1fNP/AATd&#10;+B2mfs5/DW48UeOJ7TRPGHiGX5ob2VVlhiX7if8AA/vV92QXMV3Cs8UivE6qVZPu7a/ML/gqd+yj&#10;qB1aL4s6B9rudPfZHrFjCzfukXb+9Ra+Tl7h7l7x5j7j+MepeBfi18Ndd8Jy+NbSw+3wOi3FpeIj&#10;xN/BXyP+wX+0xc/DXx1qXwC8favHfXdnO/8AYmrNLvS4T+FN3+781YXwA/4J3fBH4/fDDSvF+heI&#10;9YlW5iUTp9pbfFL/ABo3zf3q9i8Df8EpfhN4P8S2WtPd6vfXVlKlxBvuWTynV91AzK/4KEfs3/23&#10;Zp8RtBtv9OtV2aikS/fi/v183/sYfH6f4OfEi3s7yf8A4pzVmS3uonb5In/gev1s1LRLTVtJl0+8&#10;j+02ksTRSpL/ABK1fjd+1L8Fpfgj8WdS0qBGh0+X/S7CX+BkZ/uL/uV97k+JhjqEsBiP+3T5PMaE&#10;sPV9vSP2dsbiK7tknikWSORdyuv8S1bFfK37B/xx/wCFnfCi30i8ufO1jQv9Hl3/AH5Yv4H/APZa&#10;+o03BlXdXxWJoSw9WVKR9FQqe1pxmWaKKK5zqCiiigAooooAKKKKACiiigAooooAKKKKACmPT6Y9&#10;ABRRRUFhRRRQAUUUUAFFFFABRRRQAUUUUAFFFFABRRRQA1hmgD5aTfVDV9YttE0u6v7yUQ2lqjSy&#10;u38KrQJLmfKi75h9KXc3pXjX/DWPw1/6GCD/AMfo/wCGs/hr/wBDBB/49WXt6X8x6f8AZGN/59SP&#10;ZqeRXiLftafDpOviO3H/AAF6lH7V3w7/AOhgi/79vS9tD+YzllmJh8cD2Tdz1o59BXjb/tYfDdH2&#10;t4hgV/8AdamH9rT4bDp4ggP4tUfWaX8xpHKcbP4aUj2kHNG/2rxT/hrT4cIf+Ritx+L13XgL4seH&#10;fiVbzy6FqCX6wNsfZWka1KfwSMKmAxWHjzVYNHaUUzfVe91KCwspbm5bybeJd7v/AHa1OMt4ori/&#10;h78XfC3xRtLi58NavBqUdu22Up/DXX+dV8vKTGXMSbqN1cL4X+M/g7xj4t1Dw1o2swX+r2Cs9zbw&#10;n/VKp2/zq5P8VPDNr45t/CMuponiCeLzo7I/fZaOWQuaJ1+KTArjfG3xc8K/Dq/0+z8QavFptxft&#10;st0l/jauqhv47q3WeBvOiZdystLll8Q+Ys0Vy2vfETQfDGvaLoup6jHaanrLvFYxP/y3Zal8W+O9&#10;F8DWtvc61epYQzzrbxO/8TtT5ZBzHSUVieIfFmmeGNGuNV1K7Sz0+Bd8txL9xVrzTwX+1h8O/HHi&#10;f+wtM1VnvWbZBvj2pP8A7lL2chc0T2XdRuryTxD+1P8ADPwtrN7pWp+JYLW+spfKnieJvkas+D9s&#10;f4TXLIsXi62kLttXbG9aezkHNE9r3Ubq8x8XftF+APActkuueIILB72BLiBXX7yN/FWr8PfjL4R+&#10;Kouv+EY1VdS+y7fN2Ky7d1RyyDmidyDmgnFeTeKP2ofhp4N8QXuh6v4lgtNTs22T2xVt6tXY+CPi&#10;V4c+JGk/2j4c1SDVbT+/C1L2cviDmidRn2pd5rzX4pfHzwd8I1Vdf1VYbp03RWkS75Xqho/7Svw+&#10;1jwXc+KoNaVNKtZUt7mV0b91K33Uar9nLl5h80T1jPtRk+leJf8ADZPwk3J/xV1t83/TJ60NM/aq&#10;+GWsLdvZ+JYpVtYvNlxE3yrR7OUfsi5onro6UGsLwj410jxzoNprWh3iX+m3S7orhP4qzPFHxW8M&#10;+DNe0rRtX1NbbU9UbZa2+35panlkF/tHYA5pB83Nc34w8f6H4D0t9S1zUINNtF/jmbbXmNp+2b8K&#10;bq68j/hJ4kO5USR4mVWo9nKRLlE9zHSg9Kz9I1yz1yzivLG5iurWVdyTQtuVq0D0qC4i0UUUFhRR&#10;RQAUUUUAFFFFABRRRQAUUUUAFFFFABRRRQAUUUUAFFFFABRRRQAUUUUAFFFFABRRRQAUUUUAFPpl&#10;PoJYUUUVYgooooAKKKKACiiigAoopCcDNAHI/E3x1afDfwXqeu3bRhbaJjHHI+wSP/Cua/JrxT4m&#10;vvGOv3urancSXF3dSb2eZtz19N/ty/GKXXteg8E2Ex+wWP768TapWWX+Da3+z81fOnw88FXfxJ8a&#10;6XoNltSW8kVTM6syIn+1trxMTUc58kD8R4ox8szxscFQfux/9KPoD9j34Ap4kvpfGHifTf8AiRWg&#10;Etm9w21JJFPL7f4lxmub+Mv/AAUI+IEXxX1Xw98N7PT7rSrDdFE6wfanuNv3pVb+7X3/AKB4F0rw&#10;54Rt/DdnarFpMVv9mEAY/cPDD9TX5z/tIfsJ+Kvhb4yXxd8JbW4u9LDNdfY7dwZbDb8zH5vvJ/s/&#10;NXq0Kfsocp+n5NllPK8NGnH4vtHonwt/aa+GX7X00Hgz4o+FrKw114Ps9ney9JJWXa/lP/yyf+7X&#10;BeL/APglx4nsfGmmR+Gtfgu/D9xcM11dzfuprCLd8m1P+WtfLfjDxtofi21dv+EVk0Hx3FOjrd6S&#10;zJ9ql/jeVP4W/ubK/Yn9nHTPFOkfBjw1F4z1ddX1sWyStcbdm2JlBRG/2lXrWx751XgbwxF4D8F6&#10;Zo0uo3WorYQrEby+k3Sv7lq5Pxx8SYtPtbi6a8Wx02Bfmmdtu6ovil8RNP0bT7i5ur5LbSrVf3rt&#10;/E1fAPxl+NuofE6/a3h3WegxN+6t/wC//tNWFevGlE+UzrPKOV0nr7/SJsfF/wDaM1jxjqstroF5&#10;PpuiJuRdnyPP/v14uRtNBBFJ1rwpTlOXNI/B8Zjq+Oqe0ry5gr3Xxz/ya94N/wCv5/8A2evCq9z8&#10;czJ/wzJ4Ki3r5v2xn2bvn/jq6fwyPQyv+Hif+vf6o8OC7ulJkjitPw34ev8AxXrNppWnR+de3DbV&#10;SvbfEn7JmraJa2t5Bfx3luqxfbIkX51+f53X/ZRKzjSlP4DmwmV4vHU5VKEeaMTwALjjGfetbwv4&#10;U1LxhrUOm6TbtdXcv/fKf71fdHg/4b+ELbwRb6Zp9jbX+mSxbGmdfnl3ff8An+8tcF4J8PWPwN+K&#10;H9h+bbPpniFfNs5nX97Ey/J5Vdn1Tl5ec+sXCkqUqU69T3ZfEfNt38KPEmneNrXwrc2ywandPti3&#10;t+6f/devQPH/AOyxrHg/w/8A2np95/bPlfPPbrFtdV/2P71fT/xC8Ktr2kfabHyLbXbD/SLG+mX/&#10;AI95asfD3xI3jDwfp+oXPkPcTxbJ0h+5urpjhIfCe/T4XwcJ1KFT7XwyPkL4Rfs+X3xR0y41FtQj&#10;0yxifykfbvdm/i+WuQ+Inw71b4b62+nanH8j/wCouE+5Kte+fBzxPFonx78YaD5Uuy/upfIRP9VF&#10;tff9yuh/a20Szufh7DqUkG++tbpIopd33Fb79c7oR9jzRPDnkmEq5VKvS/iU+bm+R8cnMZIBqbTN&#10;OutW1CK0tIHubudtiQou7dUui6JfeIdUh0/T4GubuVtqxJX37+zf+zDY/D2yj1nWlW61d13tK33U&#10;/wBla5aFCVWR89k+S182qqMfh+1I5/4D/CXUfhj4c/4mdzK93er5rWm791F/uV9CT+EbXxN8PNW0&#10;i2nWF9Us5LeS4Hz7S67axfFmpQ6lqKNbLmKJNlWvD13d+Gdk89rI9pOv8FfRRjyR5Yn75g8PTwdK&#10;NCl8MT4Z+CH/AATx+Ivgz456PrOr3VjbeHNIv/tUV9DOryzqrfL+6/h3V98eKfCkURur9Z1hTGVi&#10;2/xV1NhrVnf2qTxTrsb+81cZ471r7RdJYxN+6X5m/wBpqDvkavw5ffp1z/11rrq5H4c/8g65/wCu&#10;tdcelARPNvjd8ItK+L3g+4069skubuON2spt214pMcEN25r8tfFnhLVfBevXeka1bNZ6hattaJ+/&#10;+1/u1+yGBgAV8bft3/CCK9sLXxzp8Cpdw/uNQ27meZP4P9n5Pn/OuHF0uePMfnvFmTxxFD65SXvx&#10;/Iw/2FfjG9nfz+CNUuSYJ/3ti884+Vv+eSr/ALXWvuU45+lfjZ4c8Q33hXXdP1nTZhbahZSLLBLt&#10;3bWr9XfhF4+tfid4D0zX7fcouYx5kbsu5G/iDbeKWEq88eVk8IZp9YofU6vxR/I7kUtFFd5+jhRR&#10;RQAUUUUAFFFFABRRRQAUUUUAFFFFABRRRQAUUUUAFFFFABRRRQAVC9TVC9AHAfG/4h2vws+GWu+I&#10;7pths7dvL/32+VK/GTRLDU/jB8S7SzdmudT1m+2Sv/vP89fbn/BT34mtDZ+H/BttOyebuvbpE/jT&#10;7uxq4T/gmr8KIvEnj3U/F91Bvi0ZPKgZv4ZW/wDsa++yyEcvy2eMl9o+TxsvruJ9lH7J+hHwu8B2&#10;Xw38E6V4fsYlihs4FibZ/E38bV2Y+UVEiN/d2VNivg5y9rJzkfTQjyR5YjWQN1qN4t++pqim/wBU&#10;9ZfDE6Cne3cGn28s88iwxRLvldv7q1+Wv7UPxp1z9qH4tW/gzwn582i2t19ngt4f+Wsv3Xlf/c+e&#10;vo3/AIKFfHh/A3guDwjpF19m1rWV/eyo3zxW/wDHWT/wTy/Z2Xw14cf4g61bsmq3+5LFH/5ZRf3/&#10;APgdfV5dCOAofXqvxfZPAxM5Yqp7CJ75+zZ+z/pHwF8DQafaxrJrE6K19et9+V//AImu/wDFfj/Q&#10;fAdkb7xBqdppVv8A37iXZureBZYvm3V8M/8ABT3wfqV54U8OeIIHd7K1naKeJfupu/jrzKC/tDF/&#10;v5fEddaX1Whyw+yeveI/2+fhH4ekaMa3Lfzp/BbWzsP++ttecat/wVC8H2zstj4Y1S//ALreYiZr&#10;80XRf9n5f7lM+/8Ae21+gUuF8J1Z8t/bFeR+gV5/wVOy0otvCJT+75stY/8Aw9I151z/AMInp+W/&#10;h81v/iq+GP8AgTUfwbVavQ/1dwMfsmEsyxJ9FeLf2uZfFv7SHw/+K1zoi20vhqCW0nsbd/8AX7t/&#10;/wAXX07on/BUbwneOkd94W1Szf8AifzE2V+av8X3f9hv9un7P+B/79RPh3Azj8If2tiYH69+Ff28&#10;PhJ4mmigbXm024f+C7gZEX/gf3a9r8P+OfD3iq3WfR9ZstRib+O1nV6/BmtPRPFWr+G7pJ9K1W+s&#10;JU+dfs87pXiV+E6cv4Uz0KWe/wA8T97dq1G0KSxtGyb4mXbs/h21+UXwr/4KD/EjwNLFBrk6+KtN&#10;X76XHySqn+/X3F8Hf20fh98WvJtU1D+xdYb/AJdL5tu5v7qN/FXyWLyTGYL3pR5on0FDMKFaJxHx&#10;2/YT0jWdU/4TP4U3v/CufH1v+9juNM/dQ3T/AN2VVrF+Av7Zmr6F42i+F/x103/hGPGqt5Vrqzv/&#10;AKJf/wDA/u7q+zfOWbYyN8rfxpXk37Qv7OXhT9ozwbcaN4gs4k1NFZ7DVol23FnL/Ayt96vF2PSi&#10;euC73JuT5k/v0J86/NXwh+zx8evF37OvxGg+CHxvud6u23w94pnb91cRfwRO7V95QzK8VR/eAZ9+&#10;viP9u79lVfFGkzePPDFosOsWvzXlvCv/AB8Rf3v96vt7az/w0y5tUuYGjnVXiZdrI1d2CxUsFW9r&#10;TObE0I14nw5+wJ+05L4mtU+HniKd31W1i3WNxcN9+Jf+WX+9X2rrWi2fiLSrrTdQtlvNPvInilhl&#10;+ZHVq/Lv9rb4Qah+zd8ZrTxj4Z8yz0m9uvtUDw/L5Uv3nT/gXz1+h3wF+Ktj8Y/hppXiKzk3tLFs&#10;nT+JZV+//wCPV6uZ4aPLHHUvhkcGCq8kvYTOb/Zv/ZT8N/s1Q+IIvDl5ezJq94101vcS/uYOW2oi&#10;/wB35q9u8n5fvUQ7tnzVNXz57BF5S7Nv8NfKv7fvwXj+Ivwok1mztlfWNDP2hHVfneL+NP8A2avq&#10;zOOKy9V0yHVdPurSeIPDcq0UiN/ErV0YWvLC14VY/ZOavSjVpSgfjr+yF8Wm+EXxr0e7eSRNMv5f&#10;sV4if3G+5/4/sr9lbaVZ4kdWV1f+L+9X4i/H7wHL8KPjJ4j0OJWtktbzzYH/AOmTfMlfqx+yR8RT&#10;8S/gZ4a1KVt91FF9ln+b5tyfLur7DiHDxnSpY6n9o8HLKsqVWVCR7dRRRXw59OFFFFABRRRQAUUU&#10;UAFFFFABRRRQAUUUUAFMen0x6ACiiioLCiiigAooooAKKKKACiiigAooooAKKKKACiig9KAI26Gu&#10;C+NtysPwu8Sbm2f6DL/6BXetyD9K8g/aivGsPg9rrL/zy2VjX/hSO/LYc+MpR/vH5lTf612/2qP4&#10;6Pvu/wDvb67r4L+A7b4l+O7XQbmRoYp0fZKn+5X5xGM6tXkhI/sapVo5fhfb117sYnC/x/cX5P8A&#10;Zr9EP2ddE0Txd8I9Iv77RbCa4aHazPAnzba8a1/9gzWLef8A4lOtQyxH+O4Svov4EfDPV/hn4AGh&#10;ardx3UsW7ynT7uyvp8vwlWlKUap+JcWZ1l2ZYWl9Tl7x+f3xpv7S/wDib4gksYI7e1S5ZFiRNiLt&#10;+SuHT/gNfV3iT9iXxNrfinUr1NYtktbq6edU2fws1cj8df2arb4OeEYtUXUJbm4lnSLbt+SvNxeC&#10;rwlKZ9plHEOWRpUMHGXvngWz+7X1p+wbrPl6prumr/FsuK+Tq+nP2CiB481r/rzT/wBDrDK51PrP&#10;KdvGtKH9kSmon3p/BXPeP/8AkS9a/wCvOX/0CuhrnvHv/Il6z/16S1+gx/iRP5Ql8J+aX7IXj+++&#10;EvxOsrm83Q+Gteneylf+Dzd/yV93/tK/FZPhX8JdV1azm8vUrlPs9hj73mt/FXyh8HfhSvxR/ZW8&#10;RRQL/wATizvnuLOVPvo6bqPhLqWvftP/ABI8Jafr0Uj6J4StVfUUf7ktwv3P/Hq92pGlOUahwx54&#10;R5Sv+wDpuoaV+0b4utdXi8nU10lmnRv7zyo1et+IE2ft/eH93z/8Sxvm/wCAPWN8AYfJ/bs+Kcar&#10;sRLOXb/39irb8Sf8n+eHP+wY/wD6A9ZylGdSX+EI+7Ezf24PCkXjX4h/DTQ55GhS9nli3p99f7u2&#10;rnwW+LWtfBHxf/wrL4jTslo7bNH1OZvklT+FN1Xv2qf+S5/CL/r+evYPjd8D9D+NfhZ7G+jWHUIv&#10;ns75PleKWsnUj7OMJGvLLm5onmX7Rk3nftC/AVl+dP7Rnff/AMArW/bJRf8AhDfC67f+Y7a18zeH&#10;tV8caP8AtE/CzwP41ilubvw/qcv2O+l+/cW7J8n/AKBX0x+2Z/yJ/hX/ALDtrUyjySiEZc5W/bg8&#10;Ga54w+DUcWirLc/Zp1mnt4vvyp/u/wAVZvwQ8X/CX4ox6HpVrptppXijRmSVLbyEt7hHSvc/iL48&#10;0z4b+DZte1dWfT7dVWXYu+vh343eLfBnxX8a+Fbn4QRyJ42e8XzZrGLytif33qKfvRlEJS5T68+N&#10;Pgjw+/w68YX7aFpz6h/Z07tdPZp5rPs+9vrzf9ijwRoOq/APSbq80TTry68+f97Lao7ffr1n4qee&#10;Pgz4lSf57hdHlV/97yq4H9hg/wDGPmk/9d5//Q6Ueb2IfbPE/wBqvUtF8N/tUfD+81qKBNEt7X96&#10;jxK6Kn+5X1n8LNY8HeKdFbWPBtpaQ2k77GmtLZYt+2vk79rTXtF8N/tT+BdT15VfR4IN90jxb0Zd&#10;lfTnwY+LngX4kW17a+CnUxWTfvYooPKRd1aVI/uYyCHxSPnzwpqXgzTv2mPjO3i3+zfs/nps/tFE&#10;b+D59u6k/Y2h+2fF/wAd6r4Vtvsfw8lb/RURNkXm/wCxUng/4XeGfif+098ZbTxHpUWoxwzxeU8y&#10;7tjMn8NQfDnU739j74lf8IZrsrSeB9Wl3adfMvyRO39//wAdrRSUqfLEx97mD4zalY/DL9qBPFHj&#10;bQW1LwpdWqW8F3LF5sVu/wDf2V9EfDaz+HHi3Q7ufwtY6VeaVfyrcXMUMSunm7f40rj/AIr/ALRX&#10;ww0fWbjwx4ziWW38hXWWaDzYpVb+7Xmv7F39lXvxe+IeoeErO5tvBkqRLao6bYd/8eysJR5qfvG3&#10;N+8Jf2wvB+h6V4s+E8VppFhaRT60ySrFaom9dn3a+kr74Y+HL3RL60g0TT7Rr22eFpYbVFb5lrwj&#10;9tT5/F/wi/7Drf8AoFfU0H3E/wByoqSlyxLjH3j5Y/Y01mfwlP4t+G+oOyXGh3kr23nN8/lbv7tZ&#10;/wAPF/4XR+1v4h8VPG0uj+F4vsVm+/cjS/7tcx+1Lf3nwE+NKePdKg2Q63p0tlP5SfP5v9+vdP2T&#10;PAEvgb4R2UuoL/xNdWZr26fb825q3lyxj7QiPNKXszxPUtEtv2mf2ttb8OeIZ5H8O+DU+XTn+5LL&#10;v+//AOgV9Ma38EPA/iHRJdMvPC2mvaumz5LVEdf+BV87eOYZ/wBmP9pO9+IctjPN4S8URbNRmt4m&#10;d4Jf87K9B1X9uD4ZQ6dLLp+qyahd7WWK0ii+eV/7tZy9o+XlHGUYfEcz+yB/a/gz4l/EPwBPKz6P&#10;pcqXFijvu2o1fWy/cr5Y/Y98HeIJdc8X/EDxDbTafN4hlXyLSZfuxfw19T/wVjiPjNqfwhRRRXIa&#10;hRRRQWFFFFABRRRQAUUUUAFFFFABRRRQAUUUUAFFFFABRRRQAUUUUAFFFFABRRRQAUUUUAFFFFAB&#10;T6ZT6CWFFFFWIKKKKACiiigAooooAb0Fcd8T/GMXgTwLrWry3UFpLBbO0Dzn5PN2nYp+rYrsM8V8&#10;T/t/fEHJ0zwjZ6jgk+ff2aLyBx5TZ+uaxrS5IuR4mcY7+z8FOsfHetazc+INWvtSvGV7u9la4l2f&#10;3m+avuL9hD4QvouhT+Nr+MefqKeXZMsn/LD+Lev97etfFvgvw3L4x8W6NokEqW0t/cpbrLL9xN1f&#10;of8AtK/G0fss/Ba11O001b2+YrYWqKu2FJdn3n/2flrzsHT55c5+Z8IYD63iZ42r9n/0o+aP2vfH&#10;n7QPws+NVx4s0mW9XwZpyb7T7IrvY+V93/SF+7v3Vc+H/wDwVDs7vwpqVr4w0qTTfEEFi32S9tIv&#10;NS6uefvJ/Av3K84+Ev7dfjHwDfS3fxY+2+NdC1uw82wsoWt2VPn+8y//ABVa+mWfwI/bX8Z3Wj6L&#10;oN78OfF9x5t1BcrtZb+XZ910T7qr97tXrn7OewfsPatp/wAftN1XxH4s+GWgQ6rZ3n2iDxJb6ZEg&#10;upd38Py/eSvqH4h+MoNDsLuF2SGKOLfPNL9xErN+FPw60r4CfCbTPD9jFDB9ji3ztFu2XF0y/O//&#10;AAJq+Tv2sPjFeW8z+F9OuVR7pd+o/L86o38FZ1anso8x42aY+nluGlWkeRfHT4r3PxC8U3EFnfSP&#10;4ft2220P3Uf/AG2ryxetPz2qxaaZdai7LZ20ty6/OyQrur5+cpTlzH854nE1cdXlVqaykVs5pwCk&#10;dcGtFNEns760TVYLmwtJZVV5pYmT5f46+17P4J+B9e8EafYwafHNaeRvtbvbsl+b+Orp0J1T18sy&#10;SvmfMqcuXlPhdWx16V9LaV8E/wDhJL/wVoOvT+SlnpL3UqW7b/NVpfub/wDgdeL/ABP8BT/DnxZd&#10;6PLKLmKP5orjb8ro1ezfHLxJeeEvHXw81Wz/ANbb2CfI7/I/3Pv1tSjyc3Md2WYenhXWeLj8Moxl&#10;H5jPiv8AAtfhWlv4u8J3M8NvYOjzwvL8/wB/+B6+hfAHjC28eeErLV4Gi/exfvYkbf5T/wByret7&#10;bzwpetPEro9mzsjrvT7lfMv7K/xFtPDU+r6VquqrZ2Lp9ogil+5u/j/8drv93D1P8R+gR9hk2Yxp&#10;0vdpVvzR7p4Gf+zfGvivQ4P+PK3aK6iR/v75fmevG/2v7ybTfEvhO5tp2triKKV0mhbY6/PXN+JP&#10;iprSfF+78Y+GtIu7m0aD7PEksTeVKuzZv+WsnxHp3xF+Pupyam+iSSRWf7pLfb5SRf7u6sqtRyj7&#10;OJ42PzNYnB1MFRhKUub3eX+W9z6c8T/E7TPD3wsTxCtzBf77NUiTzf8Aj4l2fOleP/Af4qaH4I+F&#10;+vXOoX0UN99sllitPvyvu+58leaP+z38SHt0gbRbl4l+7F56bF/8eqP/AIZw+IG3H/CPS59fNT/4&#10;qs5VKvNzcpw1szzarWjWjhpe7Hl+F/eUvA3xPfw98U08XajCLlpp3edE+X738Vb3xS+LGr/GjxHb&#10;aTp5a20p51itbbdt81t/yO9cV4q+GmveCokbXLWCw3MqbJbqLf8AN8qfJvr7D/ZO/Zqh0XTk8R+J&#10;NP2am7sIkm2um3++tY0o1Z+6cOXYPNcY/qU+aNKUuaWh237Pf7N2l/C3SP7S1JI59Tdd0tzKvT/Z&#10;/wB2l+PPx70/wRaJFDM0l3cL5VrZI3+tb+8/+zUn7SPxqh+HPhndaL577/s8Vvu2bm/v/wC6teA/&#10;s9/D3VfH/iN/HnipVv8Az/8Ajz+0fP8AN/fT/Zr0XLk/d0z9Bq4iGElHKsvj73/pMe5638NPDGua&#10;bBcar4j1We81W/8Ana3SX/R7f/YRK+kPD7xXOg2q7ldPK2tVLTfB1nDpi290i3D/AHt5/hryD4vf&#10;Erw/8ATZXHiTXf7LtL9mitpdjtu2/eT5a6oxPqMPQjQp8qOx8WW2n2d55VkzB/8Alr/crCqTSlh8&#10;SaBaa7pV1BqWlXUSzJdRP8vzf+zVTvL+2sIvNuZ4raL7m+VtlWXPQ9W8FWkdtocMi/el+djXRVyv&#10;gLUvtmkiLKnyvuFP4lrqqg2iN7CsfxN4dtfFWhX+lXqs9reQtDKEba21hzzWzwRScUyZwjUjySPy&#10;D+KvgG7+Gnj3VtAvUjSW3k3xbZN37pvmT5v92vof9gX4itpfiXVPCl5dW9vZXi/aLWOU/PJPnbtX&#10;/gIrV/b5+F0ED2Pjm1EMLzulndr826Vv4W49FQivlDwd4ku/CPijTNWsblrO7sp1dbhf4f79eD/u&#10;9U/Bp83D+c/3VL/yU/Y/il4IrD8IeJLPxb4c07VrCcXdldwLLFNj7w9a2+1e6fvMJxnFTiOooooN&#10;QooooAKKKKACiiigAooooAKKKKACiiigAooooAKKKKACiiigBuMGoJH2A/8Aj1TnrXI/EvW08N+B&#10;Nf1Jn2fZ7OV93+1spwi51IxRnUlyR5j8hP2t/iE3xF+OfiW+WVnt7Wf7PEn+wvy1+kP7Dvw6HgD4&#10;E6L5sCxXuop9rnb+9u+5/wCO1+UHhu2n8c/EGyilXfLql8vm/wDAn+ev3R8O6XF4e0PT9NhH7u1g&#10;SBf+ArX3mfz+r4Slg4nzuXR9rXlVNiiikNfBH0w1+MVm61qlro2mXd9dNstbWJppX/uqo3VoSc49&#10;6+av27/iI3gP4CasltL5N9qjLZRP/wAD+f8A8d310YWjLEV40o/aObE1fY0uc+I7O2vv2wv2rpfN&#10;Zn09rrev9xbWJ/8A2fZX6vaLpNtoem2tlaR+Tb20KwRRJ/Cq18Tf8EyPhpFYeF9a8bXUH7+/l+y2&#10;z/8ATJfv/wDj6191o/FeznFZSqqhT+GJw4ClzR9v/MQ87dtcR8ZfAFr8T/hvr3h65iV/tds3lr/d&#10;lX5k/wDHq7qbpurl/FHj3QfCFm9zq+owWcKfx3D7K8GNT2U+c9f2FXF/uqULn4Z63o8+g63qGmXi&#10;7Liynlt5f99X2VnV77+1tf8AhPxt8XtQ1rwjd/aLK4RXl2R7U83+OvHU02CF/wC/X3M+M8BhqEfa&#10;e9I9jLfCfP8ANZc/Lyx/vGJT9jP8qq1dGltF/CuynJsT+Cvnq/iLH/lxS90/S8D4Ef8AQVi//JTn&#10;fscv/PJqPs0qV0uV/uUfLXHHxExP2aR7UvArCf8AQX/5Kcu+7+7TK6h4Vf71RTabA6fL/wCOV62G&#10;8QKM/wCPTPlMw8DMZD3sLiYy/wDJTnKmheS2lSWJ2hdfu7Pl21dm0fZ80Tf991Se2aH76197gM/y&#10;3Mo8lOXvH4nnPBGd5LLmrUuWP8x9Q/s+ft0eLPhZPb6f4jkn8Q+GtyoxuG/fW6/7H97/AHa/Sb4Y&#10;/Fjw18XfD8Ws+GNQiv7Xb8y/xxN/tV+Gv9x23f7Ndr8KPjB4j+Dnii31rw/fNbSxS7pbd/8AVXH+&#10;w9cWaZBSxUPa4f4jwcJmdWjPkqn6yftQfs56P+0d8OLrRb1fs2sQL9o0zU0X99bzr8yfNXlX7Dvx&#10;/wBZ1SfVfg/8RJGh+IHhb90nmtu+2Wq/cl/9Br1D9nn9pnQf2gPD6SafL9j1yBV+2afL99G/i2/3&#10;lrw79v34Y3vgi80L9oHwXEyeKPCUqrqENuv/AB9WjPtfd/eavy+pRqYefJVPsqVWNWPPA+5IulE3&#10;3a4r4P8AxH0z4ufDjQvFmlSJJaalbrNhW37H/jT/AIC1dw3SsjY8b/ae+Edr8Y/hNqujzr/pUETX&#10;Vq4+8sqrXxh/wTp+Kk/gr4h6r8PtVlaGK/b9xE7fcnXfvSv0tk2jivyg/ap8Ny/AL9qmHX9PR7Wy&#10;urmLUImT+Jd6eb/7PX0+UzjiKFXB1f8At08XFx9hVjiT9YLf7lSisLwdrsXiTwzpeqQ/6q9tYrhf&#10;+BKG/rW52r5hw5HynrRnzx5h1V3T56sUx6DQ/OP/AIKc/D6Kx17QPF8UWyG8X7FO6fxv95Ku/wDB&#10;Lvx3Ktz4l8Jzyu/ypexI/wDD/DXv/wC3p4MXxT+z3rc6x77jTtlxEPfeq1+f/wCxD4wl8JftCeHW&#10;Ztlpes9vP/3w/wD7PX32Fl9dyaUP5T5OtH6vjub+Y/ZIdKWoX6CpCeBXwEvdPrB1IaWkNCAWiiim&#10;AUUUUAFFFFABRRRQAUUUUAFMen0x6ACiiioLCiiigAooooAKKKKACiiigAooooAKKKKACiiigBle&#10;Ifte/wDJE9Z/4B/6HXt/evDv2u/+SKa1/wAA/wDQ65sT/AmerlH+/wBL/Ej8267L4T/EH/hWXjO3&#10;177MbiWBWRVD/wB5K42vsP8AZy+AvhL4p/CK1uddsQ8yXMv72Jtrt8/96vhMJQqYirzUpcvKf1Fx&#10;JmVDA4CMsVDmjL3ThfE/7a/jTVtn2CKDTFT73lrv3V9Efsu/FXW/iT4C1HUdZuUuLuCd0R0Sud13&#10;9hjwTeuGsbq609f7vm+Z/wCh16l8H/grY/CPw1c6TZXst5FOzys81fT4anifaS55n4dm+MySrg4x&#10;wcOWR8i65+1x8QNF8ZXsC3cT2tvcuiW7QLtZFauf+MX7St98YvC8WlX2mx2brOkqvE/yV9Eah+xD&#10;4W1LxBd6hc6zdutxK0rQ5X+KtqH9j34e6JEbqGxeaeJP+Ws7srf8BrCph8XPm9/3T28Lm/D2HlSq&#10;06XvxPz5r6d/YKGfH2tf9eif+h183+JIVtvEOpxKqwql1Ki7P9+vpH9gj/kfNZ/69E/9CrxcDHkx&#10;h+l8V1o4nIKlWJ95p96oLu2jvInglVXiddrI/wDFUqffqKZGeJ1jbY7V+gn8pSMnw34P0jwlZvY6&#10;RpsFhbv88kUKbUZqbongrRfDc93LpGmW1g902+VoYtu9v9qspvCGsyM2NYZU3fdZmo/4Q/XP+g1/&#10;489HNIk1NN8E6HpWvXut2mlW1tqt0u2e+SP55akk8H6LN4gi1x9Otn1iJNi3u351Wsf/AIQ/XP8A&#10;oNf+PPR/wh+uf9Br/wAeejmkLlNjVfB+ka3qVlfahp1teXdk2+CZ1+eKt3ZXFf8ACH65/wBBr/x5&#10;6X/hEtc/6DP/AI81A+U19R8JaPrGrWOq32m20+oWTb4LiZfni/3ak1vw1pniO3t4tUsIr9IZPNRL&#10;hN2xv71Yf/CH65/0Gv8Ax56im8Ja46Oq65sf/eaiP94Dp9S0qz1iyls762ju7J12tDKm9GrC8K/C&#10;bwh4JumudD8O2Om3D/elt49j18ya9+yX8Z9V1m7vLb4xT21vLKzrCk9x8lUv+GQPjh/0Wmf/AL/z&#10;10Rpx/mOaUve+E+yryxg1WyltrqJJreVWSVJV+8tVdB8P6Z4Y05LHSrOKwsk+5DbrsSvj/8A4ZA+&#10;Of8A0Wmf/v8A3FH/AAx/8cP+i0Sf9/56rkj/ADk+0l/KfVviT4ZeFfGF0tzrmg2epXCLtV7iLfUv&#10;hjwB4c8FNcf2DpFtpXm/637PFt318nf8MhfHD/otM/8A4EXFH/DIHxw/6LTP/wB/56fLH+cXNL+U&#10;+vLDwnpOk6xe6nbafBDf3nzz3CL88rVF4l8E6H4ztYoNc0u21KKJt8SXEe/Y1fI//DIHxw/6LTP/&#10;AN/56P8Ahj/44f8ARaZ9/wDf8+4qPZxh70ZApS/lPqDxD8K/B/ie1t7TVfDmn3kMC/uklg+7W5oe&#10;gaX4ZsorPSrS2sLVPuw267Fr5Ss/2VfjFZxeXP8AFOW9f+/589Sj9l/4vH/mpk3/AH/lrhrYiUfd&#10;5T6ShgMLOPM6sYn1FrnhjRPEk9lLqdlbXj2Uvm2zy/8ALJ62POhTau5P7tfJH/DL/wAXv+ilv/3/&#10;AJ6P+GYfi3/0Ut/+/wDLXP8AWJ/ym39nYT/oJPp/xJ4Y0Hxhapba1YWuqRRNvRLiPdtatW2+zW0E&#10;UURRIkXaqL/DXyT/AMMu/Fz/AKKTL/4ET0f8Mu/Fz/opMv8A4ET0fWZ/yl/2dhP+gn8D6w1Kw0/W&#10;7WW1voobu3dfmhlXctcbpXwT+Huial/aFj4W0mG83b/OSFN1eA/8Mu/Fz/opMv8A4ET0n/DL/wAW&#10;9/8AyUub/gE8tH1qr/KR/ZmEl/zEn15bKiDaqpt/2Vq0Rla8l+BXw58T/DzSrq18T+Im8QXEj74p&#10;Wd22L/wKvWCcCumMuaJ41SnGnLljLmH0UUVRIUUUUAFFFFABRRRQAUUUUAFFFFABRRRQAUUUUAFF&#10;FFABRRRQAUUUUAFFFFABRRRQAUUUUAFFFFABT6ZT6CWFFFFWIKKKKACiiigAoopDQAxvkBY9AK/L&#10;H9qTxo/jf40a/M1stp/Z8r2G1W3b/Kfbvr9MPGd9Np/hPWbmB/Lnhs5JY3H8LKvFfkDqmq3Ot6pd&#10;6hfTtc3t1K8s8r/eZm++1ebjZW5Yn5dxtieWlTw/82p9BfsNeEZNd+LLancaX9r02wtpB9olj3JF&#10;PlNv/AsZr7I/aF+AmjftD+AZPDWrXE1mUk8+2uoeTFKOjbf4q8t/YH8ETaF8OL7XJbmOaPWp1eKN&#10;F+aLy9yYavqXOGrfDR5KR9JwthPquWw/ve8fmd8Vv+CYE/gv4farrXh7xPqHifV7OLfb6VDpyK1w&#10;277v365r9jL9kb4gx/GjTda8R6HqXhjR9Jb7RJNNI9rLL/cRf7/+3X6s1Vvrr7JZyz7l+Rd3zV1n&#10;1p5f8YPGP9i6LqE8W2aLTrZ7jZu+SVlX7lfmF4j1678Va7d6ndySvcXUu/5237f9mvuz43+FdT+J&#10;ejPodn/o32yXzZb5/uRbf4Nn+3Xgepfsfa/YafcXFtrVpeTxJvS2WJleX/ZrzcXGpP4T8t4owuPx&#10;9WMaNPmhEzNP/ZM8UX/hxLxLq0+2yujRW3m/J5TL97d/erv/AID/ANmfB+61Xw94qWDStdll3xXc&#10;q/JcRfJ8iP8AxfNWr8Lv2h7a8v7Lwr4jsW0fVYl+ztM/yROy/wAFdH+0P4Abx54DdrOJptQsG+0Q&#10;IjKm/wDv/wDjlXGlGEfaUwwuX4SjS/tDL/eqw+z/AF1Ot8eeANI+Iugvp+pwK6P88Vwn34m/vpXk&#10;vwK8Van4Y8X6n8PtcnuZvsvz6c9wn/LJf9uqn7L3xcXUbNPCGpzzvqEW77G7fOjov8FUv2rRB4W8&#10;TeFPElhBEmrea7yy/wDPXb9xHq3Ujy+3id2IxlGpRpZxQ05fi9P5ToP2sfB66x4QtNXgtpZr2wl+&#10;+n8MX8dea/tVNsvfBrL9/wDstf8A2Srnx7+OWi+OfBGlaVpkrXN7KyXF06fIkTbPnSuY/aP8TR65&#10;4l0rT0gaF9LsIond2+/uVGrmrTjLmcT5rO8Xhq31mdCXxch3ug/tM6Vpvwvt9IZb3UvEf2X7P+9X&#10;5HZvk+/XoHwW+EulWfgW0/tzwvY/2hL+9b7Qv2h//Hvu/wC5Xx34T0WXXPEen2Mao/mzr8jvtTbX&#10;6beCdHXR9Lt4NPuWsLSJUiWJInf5K2w0pVfeketw1Orms/aYr3o048sTItrCKzt4oIIFhiiXYqIu&#10;xEWtdPDzOqN9ptk3/wC1Xaebbf8AQQvv+/X/ANhWXf3M8MjNHrUkNv8Aw+bA9eifpappbI5/+wWR&#10;vmvrT/v7XL/GP4qeEvgh4SfXNcWB1+5Bb291ved/7iV115bWczS3M+tRO/32fymr8pP2sfjlefFf&#10;x9e6fbagtz4U0udksfJV0R/4PN+b+KgqJj+MNe8Wfta/GLdpmledqd+32ezsbf50t4v4N7/7H9+v&#10;1f8ADlh/woH4H6bpl5e3c11p9luuJpp2uNrKnzqjP/D/AHa8Y/4JwfAt/h18NJ/G+rRSQ6p4hUPE&#10;kjqyfZfvROn93durnf21vir/AGndJ4ZtZE3Myyz/ACtvRP4a5qtT2UeY8zNsfHLcJKs9zzG2mvP2&#10;k/jMjSq39mJ+9e3mnb5YF+/s/wBp6++fhp4WtPD+kB7WxWG1to9kFvDF0/3a+e/2SfACWHgqK6VZ&#10;EvdWl3y+cv3Nvy19fQRW+lWOEXZDCucCpoR5I88vtHkcO4KVOj9cr/xKnvHyl4O/bovvGP7SEXwy&#10;/wCEHuNMtZbqW3+3XsrRXCoqbtzxbPl/76r5/wD2jvDWu/tkftW3HhLwndXr6DoKraXz3P8Ax72U&#10;q7/NlRP9r/x6vQ/ir+274GbWvH9r4e8N/ZPHyWf9kafqeoxbft+5tuzb95fv/wAde1fsj/A/TPgH&#10;8LU1S8sWh8S6pEk2p3Ezb5W/uJu/u10n2BseD/hvpHwM+H2m+BNCeaW2tf3801x/y1kb7z14P+17&#10;4qtLPwvp+it5v224nS6X5fk2rX0Vql9Jql9LNIzMGb5A1fBH7RHjP/hL/iNemC8e80+y/dQK38L/&#10;AMf/AI9XNi58lM+I4ox31bAyivil7p9m/s9/E6DxL4c0zU4/KRvKS3ureJt/lV9Fghhk1+bn7Hvi&#10;Sez8XanpTXnk2MsHmpbs335d6V+hvhfUV1LR4W8zfKg2y/71VQqc9PmPSyDHyx+BjUn8Rt0UUVuf&#10;SnmH7RPhb/hL/g/4msYtNXVL37I7WsPlh383HG3/AGq/KaeF4pXjlXY6NsZP7tftDJEJImQ96/I3&#10;4weDp/AXxI8QaJPcR3csNy0nmxpsVt/z15WOj8Mj8m44wnvUsVH/AAn33+xj42bxf8FrK3a1W2/s&#10;iVtPUq+4S7VRt/8A4/XvWO59a+HP+CeviLUG1jxPozXLHTIoFuo7f+FZWba7D8q+487iw9K7cPLm&#10;pRZ9pw9ifrWW0py6e79xJRSDpS10H0oUUUUAFFFFABRRRQAUUUUAFFFFABRRRQAUUUUAFFFFABRR&#10;SGgBOtfP/wC3BrraD+zp4qaJtks8SxL/AN9rX0AO9fH3/BSzWf7O+C1lB5mz7VfeVs/v/Lur0Mth&#10;z4ynF9zixsuWhI+If2N/Dy+JP2i/CUEqb7VJ3llT/dR6/ZtPmCV+Vn/BNrSlv/jhfTsu77LYtKv/&#10;AH3X6oL/AAV7HEsv9r5Tz8nj+7LNIaB0pa+XPdIJRX5xf8FPfF8t34t8L+FYJd6LA128Sf393yV+&#10;j79P9mvym/a9uZfFv7ZSaYq74lvLC3X/AHW2b69/I4f7VKr/ACxPLzGX7nlP0D/Zu8Ew+B/gt4V0&#10;yNNu6zS4cf7cq72/9CrqfHHxJ0D4d6Y97rup22n2qjrNJtJ/3a2dKsV0zSrW0T7sECRL/wABWvyx&#10;/bUXxJD8b7+PW5rmWxfa9iG/1W2vlcxxcqUpVT9B4N4fp57jIYOrV5Inrvxm/wCChtzqPn6d4IsW&#10;ih+ZP7QuPvN/upXyH4t8d+IPHt/9r17VZtRlb/nq3/stYTvvf5aNj/ebclfC1sdVxEveP7EyfhPL&#10;Mkp8uHpc394HTZ8u6mf+h1oaVomoa9eRWen2c9/cS/6qK3Xe7V9D/DT9hHx14xhivNbli8Naf/y1&#10;89d8v/fNTTw1XEfwzuzPiHLMnjfF1eU+a0dk+XbVhLCeaKWdYJfKi+eV9vyJXv8A8bvEvwB/ZQjf&#10;Skg/4WR402fPbfaVe3ib/b/+Jr4Z+LH7SPjX4vyizuriOw0hW/0bStNj8qGJf7te1SyepL3qp+SZ&#10;h4sYSl7uDpc3+I7DWviXo2iq6idbmX+7FXGah8bp2V0tLaJF/hdvvV2HwM/YQ+LPx7miuNO0GbR9&#10;Gk/5ieqI0MR/3d33q+/fg5/wR48B+HLaK48d65eeJr7bvaKyH2eEf7OPm3V6tLLKED8uzLxFznHP&#10;3Zcsf7p+Vl18U/Ed2dsdy5X/AGFqunjfxUPmWW5/791+/wD4Q/Ys+C3gdFGl/D7SYpV/5bPFvdq9&#10;LtfAPhzTbVILbQNNhiT7qJap/wDE16EcLQj9g+LqcQZnOXNKvL/wI/m5T4geJ7Ztzy3P1aOtXT/i&#10;5rCfLP5VwP8Apotf0R6v8KPBviFNuo+F9LuV/wBuzSvH/G3/AAT1+BXjlJmufAtnY3Ev3rrT/wBz&#10;LRGhThLmhGwPiDMvgnVlKP8AiPxVtPitYXEv+lQNbP8A3k+da6bTtdsdUi3W1ys3+41fZnxi/wCC&#10;NEEqS3nw38VPBtX93pmrLvdv+2vy/wDoNfCHxf8A2Xvin8ANRdfEnh29tbaPpqEEbPbv/wADr7LL&#10;8/r4LljU94+NzHAUswlzxjyyPVfh18Qta+GPi2y8R+H52ttQs2+X5vvp/cev1n+Bfxx8O/tQ/Da6&#10;s7lY0u7i1a11HT3b5vmXa7L/ALNfhB4c+Jk9sEg1JWmiT7rf/FV9Hfs+/HS8+EvjnTfFOjXPm2u7&#10;ZdW6fdli/jTbX0OMjhc6oc9L+KeHSWJy2rGMvhPtz9h3Vrv4EfHD4hfs/wCpfJa2sr6vojO3/Lu7&#10;7vKX/vuvuzez1+fn7Tni3TvD3xq+A/x70GWJ7HUp00Wd0b7/AJ/9/wD3K/QCCb7SkUqNvR1r80nH&#10;klys+vhPn94sbPkr4Z/4Kh+DFvfBnhnxHDFvubW5a1dv+mT190ivnX9uvQTrv7OniPbFvuLfy5Yv&#10;++13V6OWVOTFUjixcealIj/YM8ZP4x/Z70b7RJvuLB3tG/3Vb5a+j1718K/8Etta8zwJ4s09n3vF&#10;fRMnzfw7K+6FbNVmlL2WLqInAS5sPEkplOHSm15D+E7zkPivo6698N/ElkyB/OsZRt/2tlfid4Du&#10;Z/CvxL0JtzQy2GpxKz/8Dr90dWh+26fdW5Xd5kbLX4bfEtG0H4teJU+59l1aXbs/2Xr73hr34VaU&#10;j5nN/cnCR+5Om3iajYWtyvKSxLItXP4K5D4T37an8MPCd43359KtZf8AvqJa68niviakeWcon0UJ&#10;cyiPSn0xKfUGgUUUUAFFFFABRRRQAUUUUAFFFFABTHp9MegAoooqCwooooAKKKKACiiigAooooAK&#10;KKKACiiigAoPSiigCJeMH2rxX9rO1lu/gtrixLvYBWx/wOvan+5+Fcf8UdCbxJ4D1rTV2757WVF3&#10;f3ttY143pSid2XVFRxUKj/mPyc/9AruvDfxu8XeD/DD6FpWpfY7D5m2ovz/N/t1xupWcthqN3bN/&#10;rYpXSqlfmsZVYT5aR/Y7w+DzCjS9rHmj/eOu/wCFu+Nv+hq1T/wKevsb9j3xVrHiH4a6vc6lqNzf&#10;3CXD7ZbiXe618Fu6ors33Er3j9nz9qnwr8JvCF1o2px3Ms1zO774V+RVr6fJ6WKxFSUon5fxxh8u&#10;wWCgocsZcxx/jP4r+M4fFusRReJ9USJLyVFT7U3yfPUOi/H3x1oaTeXr1zciX732t/N/9CriNb16&#10;z8Sa9qGoWLM8VxO0q7/9p6qfNXkYmpisLXlSkfX5VluU4rA0qvLEsXlzLf3Us8rfPKzu3++1fTX7&#10;BZ2ePNa/69k/9Cr5g2b6+0v2DfCUsOk6xrsttsW4l2QSt/Ei08tjOeJOTjXE0sPk0qS+0fYNH8FF&#10;YPjbxVa+CPC+pa5eNst7KJpWr7+HNP3T+UzQ1DWLPSU33l3DaJ/elbZTNN17TtY3fYdQt7zb97yZ&#10;Vevjr4d/DjWf2vFuPF3jbWL2z8OvPtsNOtJdiOleoeBv2SdP+GPj6y8Q+G9e1CG1WT/SdPml3pKt&#10;d0qdOHu83vGPtOY9wv8AxTpWlT+RealaW0v3tk06o1WNO1ux1VG+x3kFzs+95Mqvtr4O/aE8B2Px&#10;O/bY0/w1quoT2Gm3mkxbpYZdn3Uevf8AwT8ILH9nH4a+Lbvwnd3mtXEkDTL9off8yp/DS9hHlXvE&#10;Rrcx7ZdeJtKs5/s0+p2dtcf3JZ1DU6+1yx0xVe8vrezV/uvM6rur4N+BXwd8P/tG6DqGva94svk8&#10;cPdS7okn+e32/c+SvpD4hfsy6d8VvBvhrQ/EGs6gj6NFt+0W7bPN/wB+lUoxhLllIv2nMerf8J54&#10;e/6Dmn7v9i6Wrun6zZawjtY3sN3s+99nl37a/NzQf2Z9G1X9q7WPhhLq+pf2PZ2H2hbhJfn37Ef/&#10;ANnr6Vu/Cuh/sU/CzXdT0u/ub64um2wJdt96X+Cta2Hp/DGRlGsfRd94h0zSJNt9qFtbN/02lVKm&#10;s9Str+BZbaeO5Rv44n318g+EP2Urz46aHaeL/iNr2pf2nfr5q2lu+xIk/hWuf8Y+HfEv7GPirQtZ&#10;0jXLvWPA91KtpPaXb7/KqPq9OXucxUa0j7dGq2f9of2e15B9txu+z+au/wD75q5s96+Pv2qkufA3&#10;xD+HXxW0xpYbfz4re+8r+NG/v/8AAPlr6A+KHxEtfCPwq1XxKJF8r7Dvg+b7+5fk21j7FF+2Oyh1&#10;qxvTMlveW0zwf61UlVvK/wB6prLUrbU4vNtJo7uL+9E+5a+Yv2cPBt3onwA8QeINT8z+09etbi9Z&#10;5fvojI+yvnX9mH48eIfg7OkutRz3ngK/vHt/tb7nS1ff/FW0cLzxlJESrcsj9LZpEhieSVlRF+8/&#10;92q9nqVrqdp9ptLmC5t/+eqPuSuT8daxZ618LddvrG6W5tJ9MleKaL7jLs+9Xh37B7yv+zPdvJKz&#10;v9quvndt3/LJKyVG9PmkX7TllynZeJ/i14jvPi9p2g6JNp9h4Xsv32o6nczptlX+4te0TaxZ21it&#10;5LdwJbt92XzPkavg34NfsqeFfjHomoa5q/iDULO/l1O4i+zwz/7f+/Xr/wC1noUXgb9m/R9Hs7uV&#10;4rLUbCBZnbYz7ZV+/XRKjDmjTiRGp8R9Qb2dUf8Ahqoms2b3z2i3cL3S/et/MXetZHh7XtN/sHT1&#10;XULb/URf8tf9ivl/4dX63P7dfipopWmt3s9y7G+T7lYxo/EXKp8J9gNceWm6RlRKzrbxZpV5P9ng&#10;1W0muP8Ankk6s1fKvxd8T+J/jf8AHP8A4Vd4c1OfR9H05fN1O7h+/wD7SVdl/YH0PTU+2aN4q1ez&#10;1uJW8q783+P/AL6o9lT5ffkRKtzfAfWKPvp2/H3vvV8z/skfF/XvEGqeKfAHjC5a58R+HJ9nnP8A&#10;8tYq+lvvp/t1jUp8kuU2jLmiZN54n0jSp3gudStLOX+5LKiVoWd2l0iyRSLNC/3XVq+DPiF8JbH4&#10;y/tga7oep313Y2kVmsqvaM1dd+zT4h1z4e/tDeIvhNLq8ut+H7O1a4glmbc8TfJ8n/j9dcsP7vMY&#10;xqe8fYM2r2dteRWkt5DDdy/6uFnXe/4Vd318h/GaaRP22Phaqu67oF3Ju+T+OvrvtXJKnyxibRqc&#10;0im2tWC6iLA3kC3pG7yN/wA//fNWZLjylZmZU/3q+N9dupV/4KD6fH5svlf2d9zd8n3K0PjZ4z8U&#10;/GL4xp8JPCN9Jpun2arcaxqNo+10Xb9ytlhzGNY+ooPGei3EixR6zYPK7bVRbhTuq9fata6db+fc&#10;3Mdtb/8APWZ1VK+Yv+GBvCdtZxNZ65q1tq8Teat8kvzs3/fVVP2ttK1Dwx+zHa6dfXzXN3ayxRfa&#10;Hb55dv8AHR7GnOXLGRfNKMT6uS585N0bK6N93ZUf9qQfbvsP2mP7Xt837Pu+fbXF/CvXtMT4c+HF&#10;bULbetjF/wAtV/uV5PpupRX/AO3HqC21z51uvhTd8ku5N/mpU+zt7oe090+jP7Tt3u2tVuYjdIu9&#10;od3z7f8AdqyGYD5vvV85aPM3/Db2sRMzbP8AhG4vk3fJ9+vo7Z8/3qxqRNYy90oWmt2d5cy21vdQ&#10;3NzF/rEilUslaO+vjH9lWR2/af8AisrSM6JL/E33a+zErWpT5JExlzjkp9MSn1zmwUUUUAFFFFAB&#10;RRRQAUUUUAFFFFABRRRQAUUUUAFFFFABT6ZT6CWFFFFWIKKKKACiiigApD0paQ9KAPIf2qPFN/4O&#10;+BPifU9LkWO+jW3iV3XcAsk8cbcf7rtX5Z1+m/7Z/wDybh4qP+1Z/wDpXFX5kZryMZ/ER+I8ayk8&#10;whH+7+rP1K/ZZ8K3fg74KaBY3rxvNJF9qXym3AJJ86/zr14fe/GuT+FnHw18LH/qF23/AKKWus7A&#10;16sVyxP17A040sLSpx/lQ+qGs2a3+nXEDKH3rwtX6Q9Ko9A+KPjZ4n8R/CLxMniWxWXUtNul+z3l&#10;jL8kUDr9x91dF8Mfjl4e+Jb/AGa2laz1NFV2t7j5N39/Z/er1H43/Dm18X6DeWUkcZivYmRXdfli&#10;l/havzXs7+58AeMUntWWa70u8ba/8DsrVwVKk6E/7p+c5tj8TkeOjU+KjU/pn1P+058MYNY8OP4l&#10;0+2iTVbBkeWb+/F/ufxNXYfA3x+vxF8AW88+5721/wBFvN67Edv/ANijTfi1p9/8OZte1yCTRP3W&#10;yWG+i2bmZP4P71fJfgH4z6/8NrjUF0eSOa0upWf7PcLuTd/fpSqxpVOb+YxxeYYTLcfHFQfu1I+9&#10;+jN3Xdduvg78d9W1iDSonRJ5XgtH+RHR/wDdrK+MHxruvi6umLc6ZDYfYt23yZd+7dXE+I/EF14r&#10;16+1S72/abqXzX2fcrNHB5rzZVJe9GPwn5pXzGo41aFKX7qUublNLw5oNz4n1/T9Is2X7VeyrFF5&#10;zfJurrfjxbPZ/E7U7WT78UUSNs/2Ykqn8Gxj4r+Fv+v+Ktf9osZ+MOu/76/+g0+X91zFRpR/syVX&#10;+9H8mVfgVpGoar8RdMax06DUvs7b5YrttkSr/t1+ilheK9qiz3N3bOnybLSL5K+Ev2UbOC5+JO6W&#10;e0heKLcqXH32/wCuX+1X3m82r20US2M9zc2+35XSKvVwUf3Z+ocGU+TAyl/NIf8Aabb/AKCeqf8A&#10;fqmTfYblNst9qTp/ceCqj+IdVR9rXMiOlM/4STU/+fyWu8/QDx/9tL4h2Pw6/Z41OK2vblL3Wf8A&#10;QLV4YNksT/f3M/8AD9yvz3/ZY+C938dPjDpWkmKf+zIZPteo3cUXm/Z4v9v/AH2+WvXv+Ch3xdvP&#10;E/jWy8JxavPc2mlxb7yxf7i3H8D/APfL17z/AMEuvhZHoPgnXfHN3a3tnqGpN9iTzl2xS2qfMjpU&#10;FRPpz4q+LNM+FngKRIvs1naWcG2GLPlIu37i1+benWWqfF74houyeWa/n3y7P3v2eLd/6CtfQf7c&#10;fxH+3X1poFreMj/62e3VfleL+Ctn9k74Lf2DZy+KdfaC3MsHmpO3/LCD+Nmb/brzan72r7M/Ms0V&#10;TPM2jgofw6fxH038MvC/9iaFCdwkeKD7PC3stfPX7Nnhf4y6b+0344vviG99c6NNav8AZbhHcaez&#10;702+Un3fu19cWU9u2nRSwyrLbeXuWVTuVlx96vFvCf7Z3wp8beN7XwnpGvSXOtXU/wBlig+zOu5/&#10;96vSP0yEFThyIT4q/CvwV4n8a6Zql5oFlNqFhP8AamuEgVXeX/b/AL9dDrGqTajbGO1ikh022XYq&#10;14H+23+07q37PnivRIdL8Lx3Nve7ZbnUL6Ldbyp/FEn/AE1r3XS/H8Hjn4W+G9ZsrZbG31i2W6+y&#10;ltzxJQOWh5z8XfG3/CvfAeoaqjMlxt8qB0Xfslb7lfn/AHl3Lf3lxcT/ADzTO0rt/tNXv37V3xL/&#10;ALY1mLwxp0++ytfnunhlV0lf+5/wCvnsgn5q8PF1eeXKfhHFeP8ArWN9lCXux/M6r4VeILXwp8RN&#10;E1O8WV7eCf5vJX56/UT4cal5sMtvt+Xb5u6vyX0051W0/wCu6f8Aodfqr8MryKG5WN2+aWBFWurA&#10;y92UT6fgarL2dWkemjpS0Uh6V6R+pjT/AFr8w/2wdGvdM+Ouuz3VtJDDehJIGb/lqu3ZuWv06z/K&#10;vgL/AIKDKB8TdA9Dpuf/ACK1cOMj+6Pg+MqfPlvP/LI5H9ifxPqGi/HfR9KtpFWy1USxXabfvKtv&#10;LKn/AI8tfpfjOK/L39j75v2kPCH+/df+kstfqEOgpYT+EZcFylLAS5v5v0QtFFFd5+ghRRRQAUUU&#10;UAFFFFABRRRQAUUUUAFFFFABRRRQAUUUUAFFFFADewr4j/4Kk/8AJL/Cn/YXb/0U9fbh7V8S/wDB&#10;UlGPwr8K7U3/APE4/wDaT162U/79SPNx/wDAkeO/8EvE3fFrxP8AL93SP/aqV+nCfe3NX5jf8EvJ&#10;Vi+LXijd99tI/wDaqV+nOz5a7OIP9+kY5V/AH7lo3LXF+GPit4S8Y65qWi6Lr1nqWrabuW6sYZd0&#10;sX+8tecfGP8AbW+EPwK8RQeH/F3ilbPV2+Z7W3geV4l/29v3a+dPYPd3bmvyj8Vbte/bwRbn/oJp&#10;/wCO1+mGhfEfw34k8K2HijTdYs7jQb3b5F7v+R938P8Avbq/Mz4i7vDf7eCMzb/+Jnbv8/8AtbP/&#10;AIuvqMj+Kr/hPFzP4Yn6to//AKDXk/x2/Z60H466L9m1GNre9T/U3kX30r1hONjf7NTjpXys4Rmn&#10;GR9Fg8XXwVaFfDy5ZRPzG8U/8E+fiDo+pP8A2TNZajZf8sn3bH/4FXU/C3/gnXruo3n2rxtqsdpa&#10;I3/HpZNuDV+iAA2nkH3xTZPliPOa8qOV0IS5z9FreI2f1cN9X9r8zzDwP8H/AAP8HdIlfT7G00+G&#10;CLfPdMnzfL/E7V+cP7cn/BTC9124vvBPwpvnttKXfb32tp8ry/3ki/8Aiqm/4KY/tzvrGoXHwu8B&#10;6rssYNyaxqFu3+tb/nlXyr+yH+x54o/aq8YLFao1h4Xs5f8AiY6sR8q/7Kf3mr1IxjD4T87xGJr4&#10;qp7TET5pHBfBn4G+Of2ivGH9jeFdNm1K9uH/AH97L/qov9t3r9c/2Wf+CaXgD4KpY6t4qEPi3xhs&#10;3t9p2tb27f7Cfxf71fSHwW+BXhH4B+C7Xwx4T0+OztIP9bcP/rp3/vs1fGP7fn7MHxl1PxldfE74&#10;Y+KNZuFSJGn0W1vGi8jYmzMSbvmq/eOY/RG2s4LO3SCCNYYkXYqJ/DVj7ny1+Pf7N3/BU7xj8Ote&#10;tfC/xYgbVdMhl+zy3jRbLu1/3k/2a/WTwN420b4heGbLxB4c1CLVdKv4vNgu4fuPQB0G+ql/e21h&#10;azT3NxHb26LuaWV9iL/wOue+InxE8P8Awr8KX3iPxNqMOl6VZpueaX/0H/ar8Xf2s/26/HH7VPi2&#10;Twx4MW70/wAK+ayWen6cr/aL/wD2n2/N/wABoA++vjt/wVK+FPwmlu9N0OaXxfrsDbGisV/0dG/2&#10;pf8A4mvirxz/AMFh/i5rc7/8I5p2j+Hrf+FXi+1N/wCP1h/BX/glZ8XPiUsF/wCIreHwZpUq71e/&#10;k3Suv+4vzL/wKvsbwR/wRx+F2jQRPr2tavrs235kbbEn/jtAHwFqf/BSf4+ajL5j+Lfsx/6doPKq&#10;a9/4KT/GzVPD+oaLquq6VremXsTxTw6hpiTfK3+9X6gD/gln+zmkSq3g25dl/wCotdf/ABdcf4t/&#10;4JFfBXXYpf7HOqeHmb7v2ed5dn/f1qAPxQubtrmaWYqqtKzMyKvy1qeG/E934fullglb/aX+Gvvf&#10;4x/8EdfG3hu3uL7wFrUHiS3T7lld/urhv/Za+F/iJ8MPFPws1uXSPFWiXei3yt/qbqLZu/3a3oVZ&#10;4eXNEipGM48sj6Jt/wBoCPxN+zbrHhK4k3Po19b61piP9+KVZfnRP++3ev2z+CniFfFXwm8G6qsq&#10;TPdaTayyOv8Af8pN1fzRWOoy2Mu6Jm+b5WX+9X75f8E4fHFt42/ZW8LtFcpNcWXm2s8W754tr/Ir&#10;f8BrXFVo1ZcxNOn7KPKfUf8AEK8n/afXf8D/ABWNu/8A0VuK9XH3q8l/aqvFsfgV4qlf7otTUYH/&#10;AHql/iM8T/CkfJv/AASz3JdeL1/g2xV+hdfn1/wS2hk3+Mp/+WX7pK/QhK9PO/8AfZnNl3+7RD+C&#10;j+CiivA+yekQz9Fr8Pf2hLNbD43eNYov+gnLL8/+09fuFL0r8OPj9f8A2/4z+NZW/wCgtcL/AOP1&#10;9twv/EqnzmdfDA/Yb9n67a8+CngqVvv/ANlW6/8Aji16GehrgfgHZpY/BfwXGv3f7JtW/wDIS13h&#10;+4a+SxP8edv5j3aHwRJkp9MSn1ibBRRRQAUUUUAFFFFABRRRQAUUUUAFMen0x6ACiiioLCiiigAo&#10;oooAKKKKACiiigAooooAKKKKACiiigBlRTQrMHRvuVYqKZKA2PzR/bI8AP8ADPxzcavFFnTNWbzY&#10;Nn3fN/jWvl+bxJfebv8AN+T/AHa/YL45fBrTPjZ4EvfD2pFoX/1trdxffil/hevyT+Ivw61r4V+L&#10;b3w9rUDQ3dvLs3/wXEX99K93J8BgaspRnH3pHrY7ijMlSpQhV+Ez7zxJLeWSRP8A63+Ksd/9mmU+&#10;vtsJl9DBR/dRPicyznFZnKMq8y1o+pS6Vdeb/wAsv7lW7zxJc3Nw7RNsX+FKyqP9jbXHVynB1ant&#10;asT0sNxJmeHo+wpVfdO48DTX3i3WbfR4ommvbplii2fxtX62fB7wRF8PfAmm6Mi7PKi3N/vNXzB+&#10;wr+zI3h61/4TjxLYsmoT/wDHjDL/AMsl/v19riPB29t1fn2LwmGo4mUqET6WvnuMzPCQoYqXwkle&#10;c/H7w1d+MPhD4q0axRftd1ZuIkf+Jq9Femum9aiMuSUZHhSjzRPmb9hnxzpV58KLTwms+zXdGZ4p&#10;7SX5Xr6KvNasbC8t7Oe8hhup/wDVW7uu+X/dWvEPid+yB4V8c63ca5pl5qHhjXZ02faNOl2p/vMl&#10;Hwp/ZJ0r4f6/p/iHUde1TxJrVlv8iW7l/dRM38arXRUVOT9oY01KMTwz42eBLb4l/t1ab4furm5s&#10;7efR4v3to+x1+SVq+yfAvgqz8B+D7TQVnlubS1iZN92293T/AGq82+KH7J3hr4qeOl8WX+pavpuq&#10;+Qlur6dc+VtVf+A1u/D74XaB8GtOv7N/Ed9crqr+Xv1m+V33/wBxN1XUqc0YxQU6fKeG/H39nnQf&#10;Dek6r8SvA+uN4e1C333DPaS/upW/uV7V+y/8RNS+JXwc0bXNXG69ddkrf39vy15VF+xd4V8SeIbv&#10;b431K/0Lz98+kxXivtf72x6+mfDHhrTPB+iWulaVaLZ2VquyKFKqpUj7PlkXGMuY+SvB3/KR/wAU&#10;f9glv/RUVd7+3T4Y1DxV8FZW0qBrl7C8iu5UT721a9C0/wCA+g6b8Z9Q+JUc9y+tXkH2dot/7pV2&#10;r/8AEV6HdabBf2csFzGs0UvyMr/PurJVIqXMRGkcD8AfHujeOPhhoV5pF2tykVqkUq7vnRlX+KvF&#10;f25vFsGvaJovw+0Py9S8RajfxM1pF88sSbvv1seM/wBhzQ9Sv5bzwn4l1TwfLcS+bLDaS74v+ApX&#10;cfCX9l7wl8K9Vl1mP7XrGuv97UNRl811/wBz+7V+0pwl7UPe+EtfGb4af8LH+BWoeHpYF+1rYpLA&#10;n9y4iXcn/jy18hP8ULn42fDz4dfC62l36tHeJb6mkS79kUT7Pm/75r9EHRXXZ/A67K8h8B/su+Dv&#10;AHxH1Hxnpy3P9rXsjy7HlXyot/39i7aunWp8suYJU5S+E7PXdHg8PfC3UNMtl2RWWlPbrs/2Yq+Z&#10;/wBjLwJpfxE+AWv6NrMC3NpPqdwrh/4W3fer651XTYtY0i70+f8A1U8T27f8CrjvhB8H9I+Cnh64&#10;0bRZbl7eWdrh/tEu/wCZv+A1jTxHLTky/ZHx7q+seLv2PW1jwZ4g+06x8P8AV4J10zUfvvbts+5X&#10;q/7Bvy/sy3W35P8ASrr/ANFJX0H8QPh9ovxL8M3eg65aR3lldL8yfxL/ALa/7VY3wn+DWj/CPwM3&#10;hrR5bp7GV5JWe5k3vuZdp/hroeIpzpf3jH2MoyPnH9lv9n7SvFVn/wAJjPqepQ3sGrTutvDLsi+V&#10;69C/bvh+2fA3yN2xJdTskZ/4/wDW01P2JPC8Msz23iXxNZpPK0rxW+o7E3t/s7K9K8W/BDRfG3w5&#10;sfB2o3N9Np9m8Uqy+f8AvWaL7nzVHto+09pI09n7vKeP6P8AsQ+GrzSLSX/hJfESPLEr/JeV5/8A&#10;AHwNbfD39sPxBoNnc3Nzb2tn+6lu33u37qvt2ysUsLOK2Qs6RIkS7v8AZrgdK+B2h6R8V9Q+INvL&#10;d/2xexeTLE8v7oL/ALKbamOJ5ubmFKj7p4R4E8T23wx/a98ZaRriR2EWvRfaLO7um+/8/wDfr6o1&#10;7xJpnhvSLjUtVvIrDTbdd0txL8qVxvxX+AnhP4x26f29Yt9tg/1GoWknlXEX+49eM2f7BdjdXt8m&#10;veONe1jRJV/daek+3b/d3M2/dSlKFTUIwlEx/wBkRG8c/H74qfEOxjYeH7+fyrWSVfnl+b/7Cvsb&#10;fsWsTwV4L0rwH4etNH0SzSw0+1XYkMVbez5dtYVpRlIunHlPgT4i+ANZ+I/7X3iXTNB1+XQb37Aj&#10;/aIl/wDHK0v2WNY034G/FTXfB3j62az8XX8/+h6zcfcuIv7m/wD4BX1HZfBDRbD4qXvj+Oe7fWLq&#10;LynR5f3W3/d21W+MH7Pfhf4129p/b0E8N1aNvgvrGXypk/2N392u2WKjychlGmeIftY3cXw9+OHw&#10;y+IM8DTWNrK9rdXD/ci/uf8AodfVdh4o0rVdDi1e0vYptKli81btH+TbXLX/AMINH8Q/D7/hEPEL&#10;Ta7p/leU012+6Z/7r7v71eGH9giwh1OGCz8deILfwuqbW0kS/N/33/8AY1g5U58sSveiY/gOWx+L&#10;n7aGr+K9GkabSdDs/J+1ovySy7Kp+HtYsfgV+2j4oXxHOttp/iuBPsd9cNsRW+//AOhfJX1F8L/h&#10;N4e+EPh6LSPD9s0cSffml+eWVv8Aaes/4t/A/wALfGjSoLLxJYtK0PMFxC2yaJv9lqr20eblCVM7&#10;WbUra3sjdzTolqib2uH+VNv97dXzh+3PqVtrHwAmns51uYZZ02PC3yNWdZ/sI2r6vN9u8deILnRW&#10;Tyl0/wC0/Ns/3/8A7GvXfFn7P/hzxd8MbLwLO13Do9qsSoYZdsvy/wB5ttRDlpVOcuXNKPKeK+A/&#10;2LvDut+DdF1CXxHr6NPapKyRXWxPuVX+D/wxsfhP+2LqGj2N5d3kX/CMvcb72Xe/zSxV9W6DocXh&#10;7RrLTrZpPs9nEkUe9vn2rXNp8KNMT4qy+P1ln/tiXTv7NdN37ryt6N/7LVSxEp7kSo+6fPPjzxo3&#10;wu/bY0nUNTMVhomt6Ymn/arhvvNv+b/0JK+rNS8RWOi6XNqV5OsFlBF5rzM3y7a474tfBDw58Z9B&#10;TTfEds0yRNviuLdtk0Tf7LV4tYfsHWb6tKmq+ONe1LQMKqad5+1/+BP/APY0/wB3L4gXMZX7GmlS&#10;+Ifil8SPHFsrjR9RuvKtd6/f/wBqvsRPnWsbwl4Q0zwToVppOjWy2en2q7UhSttE21z1Jc0uY2jH&#10;kH0UUVibBRRRQAUUUUAFFFFABRRRQAUUUUAFFFFABRRRQAUUUUAFPplPoJYUUUVYgooooAKKKKAC&#10;kPSlpD0oA8M/bP8A+Tb/ABX9bP8A9K4q/Miv02/bR/5Nv8V/71n/AOlcVfmTXj4z+Ij8R41/5GFP&#10;/D+rP18+FX/JNfC//YMtv/RS11R6fhXK/Cr/AJJr4X/7Blt/6KWuqPT8K9ePwn7Hhf4EP8KJaQ9K&#10;WimdZla3py6jpk8O0SNtO1fevgb46+A4PBPxQ0Txe2ny3OlPdJ9ut4Yl2Ky/wbP499foWVxj2ry7&#10;4jeELOe7t7qe0int0lW4Tcv+qlX+OsqtP2seU8TNMvhj6PK/ij8JzFz4G0r4neDZrG5gWZJYldbR&#10;12Oq7P4P9qvhj4y/BrU/hTqzK587Rp5dlrcfx/7j/wC1X6Baa8SN8sv2a6Rt8Uu75P8AcrE+J3gP&#10;RfjH4Zax1C2/4mCfPvh+/u/vpWVeh7WB5Gd5JTzPD+7/ABI/CfmgRg0ctXQ+OfBtz4F8U32jXO5/&#10;s7bUmddvmr/erngdprwdtD8Gq0pUZypT+KJ2XwdOfit4U/6/oq2P2jP+Swa9/vL/AOg1ifBwf8XS&#10;8Ln/AKf4qp/ELxBeeKvGWrajfbPtD3DI2xdq/L8tb837o9b2kVlfsv8Ap5+h7l+x74S8+91bxDL9&#10;mmiX/RIkb/Wo33t9fZVhCyWCTx/a5nRfmidtiV8z/sc+GIrPwld6jc2zWd3dXWyK7eL52i2Js2f7&#10;O6vqCaznm3ztbSzSxfJ9ovm2RP8A8Ar2MNHlpRP2jhqh7LLabM/fZ3lq8q21skrfwea7vWOnn237&#10;1Ym3p8/zrXR74rOJGa7tLC4f/n0i3vXlX7TPxXn+GPwW8R6n/auoQ3F1F9l0zUbf5dlw33K7D6g/&#10;Lb40+Obn4tfGfXtcvraKwuLy++ztDb/cXb+6/wDZK/ZHwXolr8GvgZoWjW15JcppunKkUrp88vy7&#10;vu1+Vf7GPwun+MH7Qmj/AGzToNY02yn/ALQ1aG7b5Hi/v/7fzvX6reLdVS8vfs0H/Hpa/KqJ9yoH&#10;NXhY+NPh78Or74wfFrUPFGoWM83hz7Y7xJfNsd/n+RESvpX9oT4F+JfiR8Dbnwl4TvINH1e5uYWZ&#10;3neJPIX7yfLXo/gjw0srG8uINsf/ACyFd6uCCN2aypUvZ6nkZbllLL4yfxTl8UjzP4DeCrf4YfDX&#10;R/B8viI+IL2yi2SzTTo8v+0n+6teY+DP2GvAPwx+LN78R7SW9maB2vLXSz9y0lx95W+8/wDF96sL&#10;4RfsV+IvhH8VPFHjix8bW11e6la3UVrbzWbbIJZX3I7/AD/PtrZ/ZU8N/H3wt4n162+Kd7HqugTh&#10;prW5lulmmSXd91R/Cm2tT2y58E/2i/DH7U2ueKtF1HwfIItCmaW2/tSy3q0Wdvzb/uS/7NQfGn4o&#10;6V8OvD0s/wAtm7RNb6ZaW8Sfw/c2p/sVg/tfftCab+zToc1n4KtNNXxh4humluNuN6N/z2lX+L+7&#10;XyH8RPizrXxUbTLjVf3LW8CpLbo37rzf4nWuavU9lE+R4jzX+zcNaPxS+E5S/v59Vv7i8uW33FxK&#10;8sr/AO01V6P4qK8Dc/n2c3N3ZLa+Z9pj8r/Xbk2/71fph8Cn1WbS/DsuuLs1VrX/AEpH/v1+aulf&#10;8hS0/wCu6f8AodfqP8PoWfVrJlXeqxfN/wB8V6eB+0fqPA8fery/wnqF1eQWEPm3E0cEY/jlcKv6&#10;1JHIkyK8bKyN91lr4x/4Kf8AxJXwx8H9P8LfZZZJfEF0WW6SXYIPIKN/49uxXzn4K/aC/aA/ZlsN&#10;MvPElne634KnitZkmvV82JIGX5Iopfuq22vVP18/Vxuor4B/4KE/8lM8P/8AYM/9qtXG6Z+1z4g+&#10;KH7aPhGLwv4q1SHwPql9ZxNpLvti/wBV+9Tb/v12H/BQr/kpnh//ALBn/tVq48X/AAj4ji//AJFc&#10;/wDFE8+/Y+/5OP8ACH+9df8ApLLX6hjpX5efsd/8nH+Ef966/wDSWWv1DFRgv4RxcE/8i+f+L9EL&#10;RRRXefogUUUUAFFFFABRRRQAUUUUAFFFFABRRRQAUUUUAFFFFABRRRQA0jgV8mf8FHtHbUfgObtV&#10;z9gvEuP/AGWvrPOfyrxH9sDw43ir9nrxfZIu+X7L5q/8BdWruy6fs8dSkceLjzUJI+Bv+CdOtrpn&#10;x3itt3/H/avF/wCz1+safLX4n/speJ18H/HrwfqUrbIluvKb/gSbK/atv9Tur6DiWny4vmPLyeX7&#10;vkPyk/Zt+Nfhf9lL9pr45xeP5/sGoXU897Z3D/8ALdWfekVcr+yx8BtI/bD8V/GP4o+OLebUdDj+&#10;1JY+a7b45drOjf8AAFr7G/a/+C/7M3jLWotZ+Leq2/hvWEj+ae3uvs9xL/vfK26vKdI/4KE/s4/s&#10;1eF/+EM+HmialrlrF937FAnlTn1Z/wCL/vmvkT6A8H/ZL8K+OvEPheJtPtr3xP4M8EeMlil0NJ9m&#10;6Jt/73Z/Fsd91d1+21bf8Ix+1jp+vbWSK8+x3Xz/ACbfK2V77+xj+29o37QXxH8QeFbTwV/whUvk&#10;fbY1/jn/AN//AGq5f/gqD4Baa28NeLII2zFusH2f99V7+TS5MXy/zHl5jH/Z5SPuzwvqaa14d0q/&#10;X7l3axTL/wACXdW0OleG/se+P1+IvwG8M325fNt4Pscif3fK+Rf/AEGvc1+7Xi16cqVeUWdtCXPS&#10;jIjl+Qhq+RP+CjH7UD/s9/CCS20qfyvFGvbrKzXd/qk/jl/75r61vpVtonlkbZDEjOzV/P5+358e&#10;Z/j1+0NrdzFIzaNpErafZRAf3Pldv+BMtZG5wn7P/wAE/Ef7S/xbtPDWmZlmup/Ovrt/+WUW753a&#10;v6A/gr8GvDnwI+H+m+FPDNolvaWqbWfb888n8TtXyb/wTd/Z8X4D/ADUPHuq2P8AxUes2bX/AN35&#10;1tVR3RP+BV8HfFb/AIKO/GnxL8TL7UdH8XX3hzTbe6ZYNMtG2psV/lV1/ioA/eSHa8VOlx5bV8+f&#10;sN/H7UP2jPgNpnijWYki1pJXtbwxL8ruv8VfQj/coA/O7/gpR+xVo3jjwLqPxM8MWEGneKtLi86+&#10;W3XYl7F/e/3q8p/4I8fHTUE8Qa/8NdQu2l0xoPtunBv4Zd3zqv8AwHfX3n+2J8TtI+FP7PHjDU9U&#10;aLbcWMtrFC3/AC1eX5Pl/wC+t1fmZ/wR/wDA19rvx71PXo12WWkafukldfkdmbbs/wB75qAPdP2+&#10;PhL8bv2nPjvo/gDR9EubH4eWex4tWTd9klZvvvL/ALSfdr6k/Zd/Yl8Afs2aJb/YdPg1fxH5e261&#10;u7TdK7f7H91a+ivJWZU3fw1IkKp0oAftpaKKACiiigAry74x/AXwZ8dPD93o3i7RrbUYp12xTMm2&#10;aJ/76PXqNRmIN1oA/An9tH9hjxH+y9rZ1C2L614KuZNtvqaJ88X+xL/tV2P/AAS4/aQm+EXxsTwv&#10;q180XhjxCv2fyXb5Irn+B/8Ae/h/4FX7Q+PvAeifEbwre+HfENjHqOlXkTRSwzLn/gVfgJ+098C9&#10;R/ZM/aFOltuewguotS0u7/vQ71df++fu0Af0Kpu+9/B/cr5t/wCCgniZND/Z11m1DbJb+WKCL/gL&#10;q1e4/DHWG8R/Dfwpqsrfvb/SrW6b/gcSNXxF/wAFQ/HKOnhfwnE29tzXsuz+H+D5q9PKqMquLgcG&#10;NqRjQlI67/gmJoP9m/DLxFqbL8l/fLsf/ZVKrftcftwfED9nb4nDSNJ8A/294aS3WWXUJIn5b/ZY&#10;NivcP2PPAjeAPgB4YspcebLF9qb/AGvN+df/AEKsCf8Abg+A8vibUvD+seMdLs9Qsbl7WVNRT/lq&#10;r7HX7tTmNX2uLqyDBU/ZUIxkfO/g7/gsn4N1KeK38S+DNZ0IbvmuU2yr/wB819xfCv4s+GvjT4Pt&#10;/EvhTUk1PSrn7r42Mn+y1eKfFFP2aviV4F1W+1y58K6nafZnf7QjJvRtn30/2q8T/wCCR0MkXh74&#10;mLpsryeF111l0zf9xo9v8NecjskffOt3iWGh39z9zyIHf/x2vw58Wv8A8JD8VdVk27/t+pu6/wDA&#10;nr9mfjp4ki8I/CTxRqcjBI4rCVM/7y7F/wDQq/Gv4OaPP4n+LHhqx/101xqMTt/33uevveGlyUa9&#10;aR83mr55wpn7X/Dew/srwB4asW+/b6fbxf8AfKLXSv8AdqG2hW3t1jjGFjXatTFfkr4aTvO59HS0&#10;USRKfTEp9ZmgUUUUAFFFFABRRRQAUUUUAFFFFABTHp9MegAoooqCwooooAKKKKACiiigAooooAKK&#10;KKACiiigAooooAKH+5RRQIi2V5L8d/2e9C+OPh2WzvoVh1WJd1tqCL86N/d/3a9fxTKuNWdKXPAy&#10;lTjM/GL4wfATxZ8FtZe21qz/ANHdv3V3D88L150nz1+4vifwlpHjOwlsda0+C/tG/gmTdXyP4/8A&#10;+CdGi6x4jS88Pau2lafcS757d/n2L/sV9fhM7jy/vTxK+Alze6fn/omg6h4k1SLT9Ms5by7lbYsU&#10;KV98fszfsNweH/sniPx/Etzqatvi0z76Rf71fQXwa/Z18IfBrTki0rT1uL3b899Ku93r1iLYG/2m&#10;rgx+ayxHu0jsw2E9l8RFbQJbIsUabEX7qKv3asbKfmjNfOc3OelyjKiqcdKgmfYju3ybaYSPEf2l&#10;f2k7P9n6w01pdPbUru/l2LDu/hr1Xwh4jtfF3hrT9Xs2/wBHuollX5t+2vgj4wfEjwZ4/wD2gvEv&#10;/CVXkX9j6XZy6fZo+/8A4+P7+2vav2CfiVB4h+Hl74aa5W5uNGnZIn/vRfwV6dTCKFDnOONTmkfU&#10;z/c+7vr5h/bJ8c+GP7GsvCd5pV9r3iO4lW6tbTSW2Sxbf49/8NfT2V/uV8j/ALRXgPxV4D+M2mfF&#10;3w1p/wDbywRJaXVinzOq/P8A/F1yYf4veLrc3L7pv/sgeP8AStS0++8KweFdS8N6nZL9onfUfme4&#10;3fx7/wCJqqfFP9sLVPh/8VLvwdp3gu5177LtLy2j7327f7ld38EPjj4Q+Md5cXNjaPpXiW3i8q6t&#10;LuLZMleBeJPiho/wp/bJ8Yavq6TywtYIiJbxb3ZtiV2xpxlU96Jjz8sT6H+CP7SPhr40tqFpYwXO&#10;laxZtsn0/UE8qX/gNSfGb9o3w98GWt7O8iudV1i6/wBRp+nLvlavCf2c9B1P4i/tEeJfi3baRLon&#10;hq4tmtLWK4XY8r7E+fZ/wGpv2ZLOL4l/tCfEvxLr0a3moaXeNaWu/wCdIlV3T/2SolRhCXMEZS+E&#10;1tH/AG5Lywlll8VfDzW9E0dP+X5It6J/v19I+FvHGj+N/C9vr2hXCahp88bOmxvvf7NXfEHh/T/E&#10;Oj3Wn6hZw3NpOjJLE6/LXzB+xj5+jxfEfw4t59p0zS79ks0i+4islZ8tOvHmjE25pQ+0ZGift+ah&#10;qWqagq/D7ULnTLCd4p7ixbzdm2vof4b/ABs0X4s+CLrxB4fWW5WBW32so2Or/wByviL9mr49eHPg&#10;14X+I9trVtPfy3mpu6xW8W/5Nm35699/YK0S8h8FeINans1s7XWdTa6tURv+WVdVejGEfhMqdWU5&#10;HKeJP27vFnhhbuW++GF9bWUT7VuJWdE+9/uVqeEv2zPGPiTVNMtv+FV6hDaXsqJ9r3s6Kjfx12/7&#10;c6D/AIURqHr58VerfCJF/wCFX+FP+wZB/wCgLWUnT9lGXKVKMub4jgfB/wC0PJ4r/aF8RfDX+x/s&#10;yaTE7/bvN/1u3Z/D/wADr275q+LvhCjp/wAFAPiPvVk32su3f/Ev7r7tfaCuqp8v/j9cdaMeaJtT&#10;lzRPIvhj8eG+IPxL8W+FW0xbZNDl2faPN3ebXryJ9z/dr5L/AGZYXm/aL+LFzEu+3+1BN/8Atba+&#10;uVqa1OMZcpdOXMGyjZT6KxNhmyjZT6KAGbKNlPooAZso2U+ijlIGbKbsqWigsYlFPooAZ9+jZT6K&#10;OUBmyjZT6KAGbKKfRQAUUUURICiiigsKKKKACiiigAooooAKKKKACiiigAooooAKKKKACiiigAp9&#10;Mp9BLCiiirEFFFFABRRRQAUUUUAeN/tZ+Hb7xT8BfE2naZbm5umEEoiXusdxE7j/AL5Vq/Lpjux9&#10;K/YbxxbSXfhHWreFGllks5FVF+8zbSBX5A3un3Ol6jPZ3kD211A7RSxSrtdG/u14+OjaSmfjfHFF&#10;xxNKuv5T9N/2TPEOoeKPgdoF5qU4nuE3Qq+3blFO1f5V7OvQV8w/sG+NF134Z3ehfZ/JbRJ9nmbv&#10;9b5hZ819OqelelRlz0os/Sclre3y+hP+6SUUUVse2FY/imzju9Eug6B9q7l/3q2Kp3eo21nhZ544&#10;d33d7daAPMLB1TTZop7bfbvL80qffSs9/wDQ5/3Uu/a3yulWEvPJvbuVZf73ybd6PVeZ4nVPKXZ8&#10;vzf7b1Zznkv7RXwu/wCFl+H2voJY4dWsN1wvy/61f40r4adXhd1ZWR1/gev06r4s/aT+FN54S8UX&#10;GuWds39iXrb3l3b9srff3/3a8nF0v+XkT8u4tyjm/wBuox/xGB+z34ZufEvxQ0lraWNP7Pl+2y7/&#10;AOJVrhNeP/E91P8A6+pf/Q69f/ZJ/wCSmXP/AF4tXketjZr+ov8A9PUv/odcMo/u4nwlalGGXUJf&#10;zSl+h9vfsgGLVPAFqNNins5bSXbcS3TfK7f303fw175f3Ph7TZLj+19XEjt/BcS7fm/2a/OVP2hP&#10;GD6Imh6fLbabbbVii/s6DynX/crn/Hb+N/LtP+EsbVDDu/cf2ju/8drvjiowh7p9/h+J6WFwkKVK&#10;lKXLH0ifcHjL9rb4e+DLOa204C/u7eXymto03Orf7NeN+PLzWf21fCGq6HZ7dH0SwlSWxmuF2vLP&#10;s/jVfl2/fryX4J/ArUvijqUVzIjW2iK3724/56/7CV90eHtB0zwBo1vpWlQLD5C7FRP+WX/2VbUJ&#10;VavvS+E9rJ8XmWaT+s1/cp/+lHg/7Kn7LWq/szazrGr6rrVpf67eQfZFi0/e8UUX3/4v4q+pvC/h&#10;Br5ku75NsX3lT+9U3hbwg0zJfagv+0sTV3SjaAK7D7g8o/aS+GviD4p/CLU/DXhTU49E1i4aJort&#10;5XiVFVs/eT5qr/sv/C/xJ8IPhPaeHPFmrx63rEVzNK11FK8qlWb5Pmf5q9hooLCsrxBq66RYSy7k&#10;83H7tGP3jXmv7Qn7Sfhj9nfwt/aOtS/adSnGLHSoW/fXD/0X/arzPUfjXNqnwduPH/iXTLvQP9Be&#10;4axb5pbf+5QRI/Pf9rrxbq/jD9o7xAmpT/afsV59lg+T7kX9yrMZ/d4rgPDyah4t8UXfiPULyS8l&#10;ednaaZt7yvXfEYrx8XPnlyn4pxljKeIxMaEPshRRRXnn53a5veA/D0/inxfpWlW0sSXFxOm15vuV&#10;+jsnjnTvhX4J13xLrE6W1pYWn+ucNs83+FP++q+Lf2UvDtnrfxLae63b7C1a4g2N/Hu2190+J/hL&#10;p3xY+E2qeFdceRLLVF3K9u+x0b+Fv++q9nBR93mP2rgvDcmElXf2pfkfFPib9q3wT8YvBGh+I/jf&#10;4HttS09rqe30e08PXTvcRMuzzWlV3T5X+TbXX6h/wUO+Cer+B08H3vgnX7rw+lqtotpLDE22JV2j&#10;+OvE9Q/Z3+D3hrxNq3wx17x6LPxdbhZoPFDOP7Pi/v28sX8L1wXxE/Yl+J/gqW1n0zRm8YaPfbmt&#10;L7QV+0I0X8DP/d313n6QfV37H+sfAnxr8cTP8OPCus6FqdnpkrNFqCpLbt86fPv3uyvXn/7Y/iPU&#10;Na+OWr213MJbfTgkFsgX7q/fr2//AIJ8XPgjWfB+sSaF4GXw1rmhS/2de313Is13O33n3OF4+b+G&#10;vln42eM1+IHxM1/XFtTaedP5flFt5XZ8n/stcGNn7h+c8bVuTCU6X80jv/2LPD1/qnx58P39pbmS&#10;y0sXEt5Kf+WavBKif+PNX6YAV8Lf8E8dHvU8QeJtTe0cae1ukK3ZX5Gk3/dr7o3cj8avCRtSO7hC&#10;j7LLVJ/ak2PpaKK7D7gKKKKACiiigAooooAKKKKACiiigAooooAKKKKACiiigAooooAb/DXP+MtG&#10;GveGNW07bvW6t5Yf++lroTUDp89NS5HzGc4c8eU/By8hl8B+PJl+ZJdL1H/0F6/cH4f66nivwXou&#10;qpIsqXltFLuHutflH+3T8Om8B/HXVZ44vJ0/VF+223/oL/8Aj9fa/wDwTv8AiQnjP4JR6RLJm90S&#10;X7O29vmZW+ZK+8zuP1jB0sUj5rLpeyxMqRc/aM/YH8D/ALSvxB0rxR4lu7y2+xQeRJZWnyLcfNnc&#10;zV8O/Ev4TeAv2B/2sNP1LW/By698LNXs1WBb1PtX2d12b3+f+LdX7Bblr5S/bm/aD+Enwk8HNpnx&#10;B0i28W6hext9j0TyleX/AH9zf6r/AHq+CPqT5L/Z/wDijpfx4/4KO6L4o+G+hS6T4Yt7CWK/McWx&#10;WiW32pu2/wC3sr7v/a4+HbfFH4F+ItNiGb23i+1Qn+6U+b/0Gvz0+EH/AAUS0/4Vu9z4c+BcGj+E&#10;m2pLd2Ct9o2/7Uu2v0w+C/xl8LftC+ALXxP4auVvNNuk8qaB/vxP/Ej1tRrSoV4VY/ZMatP2sJRP&#10;jP8A4Jl/FFtN1vXfAN82zz/9Kg3/AN5fldK/RUHCE461+THx18N6l+yr+1Jb69pCMllcT/b7Zvu7&#10;omf96n/odfqD8PvGth8QfB+la/YTJLb3kKS4Rt21tvzL+Fe/nNGMpRxkPhkedl1T3eSX2TzP9tX4&#10;sf8ACnf2cPGHiCMA3X2NrWJD6y/uv/Zq/Cj9nH4eTfGL48+E/DmXle/1BZJz97eq/O//AKC1fq//&#10;AMFd9B8Q67+zvpn9hwTXFpb6j5uoLCu791t/+Kr8ffhL8Tta+DPxC0jxhoLqmpadLvj3j5W/vL+t&#10;fNHrn9LNho1jpWi2+kQQKmn28C2iw/wLEqbdv/fNfBfxV/4JEeCvH/xEufEekeKbvw7p97N9on0x&#10;IFddzPubY+6sL4d/8FlvB+p2EMfi7wnqGlX2z97NaSq8LN/s/LurrdZ/4LD/AAlsYc2mlatqUiru&#10;EezZ83/fNAH1/wDB34UeH/gX4B0zwj4atvI0qzX5d/33b+N2qt8Zvjz4L+BXha61vxdrMNhbxLuS&#10;HfmaVv7qrX5dfFn/AILI+MfEUdxa+B/DVt4dR/8AVXl432i4T/gP3a+a/C3gH40/tuePGnH9p+Ir&#10;i5l/e6jc7ltIP/ZV/wCA0Adh+1H+1B4x/bn+Kul6FoOn3MOhJceVpOixfP8AO3y+a+3+Kv1k/Yq/&#10;Zgt/2ZPg7Y6IwifxBff6Rq1wn8cv/wBj92uV/Y1/YN8PfstaT/ad0Y9d8a3Ue2fUHi+SD/Yi/u/7&#10;1fWqE7eRt9qAGwqyp83LVJRRQAUUUUAFFFFABRRRQBDMfur/AHq/Oz/gsb8LLfXfhL4d8YwwZ1XT&#10;b9bJnRf+WD7/AJf++9tfonNXkn7Tnwjk+OPwquPCsRRHlv7K43S/3YrhHf8A8dVqANr4NSDTvgf4&#10;He6/cpB4fsA+/wDh226V+aXjO8u/2pv2v/Is03WYvEt0T+Dyon+d/wDgeyvtL9s74uxfBH4Jf2Np&#10;Uqpqt/Eun2sW751i27Xb/vmvHf8Agmp8HdlvqvxB1CBvOuP9FsXdf4f43r6nLI/2fhKuOn9r3Ynh&#10;Y2Xta8aET7L8W6rF8Ofhlql5a28s6aTprtBbxKzO2yL5F+Wvyu+BnhX9mz9sPxBqNj4q0a/8AfEi&#10;7uZZpUbUG8q6Z33fxbfnr9MPiz+0V8Ofg1qNlpvjTxBbaPdXsTSxRTfxp91q+Cf2pfh1+zx8dZ38&#10;Z/D74l6J4M8cK3y7J0t4rh/++02t/t18tzc7PcUeRHWv/wAEX/A/9q+dF4+1mGx/isvsqf8Aoe+v&#10;tz4KfBbw38B/Adp4V8MWwttPg+ZnK/PK/wDeavhP9iz9vrXLfxhY/B/4kPDr2qxP9ksNe0udbpZ/&#10;7its+9/v1+lH3KBy+E+WP+Civjv/AIRf4FPpSuqPrdwtrz/s/P8A+y18cf8ABPvwM/in9oOwvNu+&#10;DRonuJN//fP/ALPXYf8ABSX4j/8ACR/FKy8L2z77fRoP3qbv+WrfNur1r/gmB4AbTvC2u+LJ4mR7&#10;+X7PA+37yL9//wAer9Apf7Fk0pP7Z8lU/wBozCMf5T7s8uj7tPor8/PrRiU+iigAooooAKKKKACi&#10;iigAooooAKKKKACmPT6Y9ABRRRUFhRRRQAUUUUAFFFFABRRRQAUUUUAFFFFABRRRQAUUUUAFFFFA&#10;EX8dGypNo9aNo9aCOUj8mpdm2iigsKKKKiIBXB/GbxDeeFfhv4g1PT4JLm9it28iGH7zPXc5qrNC&#10;syOsqq6fxb61py5ZC5T5Z/Zq/Zs0G/8AhtFq/jXQYr/XdUle7n/tGLe67qytK+Hlz8Dv2s9PufD+&#10;kMnhLxBatFL5P+qt3r64SaLf5W5Uf+FKHSKb5mVX2/Ou+un6xJy5ZHP7OJKjrtT5t9eJfHz4/X3w&#10;T1Kyll8NXet6LdRN5s1p/A9e2/xf7H+9UVzbQTW+2eJXT+49c8fdkXL4T45/Z70HWvid8fNQ+JsW&#10;gy+FfD/keUlvKuz7Q/8Afro9B8Hz3n7afii+1DSGudKlsESKaWDfFu2JX1HAkUKeXEqoiL9z+7T0&#10;SLd5u1Ud666mIlzGMaceUjtbKC1tfKghjt4v4Yol2V8heJfDviz9mH4s634u8OaHL4h8H65/pF9a&#10;W/8Aropf79fYaPvR2phdX+WRVdaxhUlCVmXKP8p8hXP7aOvfEK1uNF8D+AtSfW518qKW7+5E399/&#10;kr1L9mz4Jz/CXwDqH9ptv13Vne6vtjbvnavY7bT7Sz+aK2hhZv4kWrG/fIirt/76rR1LR9wjl5/i&#10;Pjf9ij4Y/wBpeF/iVY+KND2fb9TdF+1wLv8AK2bflp/gS78Y/ss/EiXwreafea98P7+XfZ3cK7ns&#10;91fYcMMSfIsaojf3P4qfNDE6LujV9n9+qniZTlLm+GQ1Rj9k8E/bMsLnxP8AAq7TSrWS/lllidUR&#10;fn216p8K7aWy+GvhiGdGhlTTrdWRv4fkWumfa6bdu9P4kpr3MUK7W2p/BWMpS5fZxNeWPNzHyz+0&#10;T4A8VeDfi9o/xZ8FWbarLbwfZNR06L5PNT/2ase//bj1LxVYXWjeGfAGr/8ACQSq0USSr8kT/wDf&#10;FfYOzfsb7/8AsVWt9PtLdt0VtGkv+wmyto1I/aMfZyPHP2VfhBqHwz8L32oa/K03iDXJ/tt4j/8A&#10;LJm/hr3ZOaqo/wDD/F/fp3nbE/265Jc06htH3S1gUYFQJMz0ed89SXzEu+n44qKofO+fZupRCUuU&#10;t4oqv529N26jztn3mWjlFzFiiq/n/wC1Q9zsplliiq/nPR5rfw/P/DQBYplQvKyBW3f99UvnUgLC&#10;DNJgVAk2/wDio856ZHMWKZUP2jelNaVowGb7jNQP7PMW6ZUXnNs/9no3NSKJaehxVR7nY70/zt6f&#10;K2ynJe7zAWKKqfaW3bfuN/u1Mj72pAS0Uyn0DCiiigAooooAKKKKACiiigAooooAKKKKACiiigAp&#10;9Mp9BLCiiirEFFFFABRRRQAUUUUARSDKsvqK/K79pvwbceDfjR4hiuJ47htQnfUE8sY2LK+7ZX6p&#10;k57V8Pft+/DtbfUNL8XWlncM0q+Re3I+aJAv+qz/AHec1x4uPPSPhOL8J9YwHtI/ZOS/YR8X3ekf&#10;FO50X7YkGl3ts0sluwVTJKv3cfhX6GY3Ae4r8ePAvif/AIQ3xtouu+R9p+wXSXHlbtu7bX696Rdr&#10;qOmWdyF2meJZdvdcrUYOfucpx8F4v2uElh5fZ/U0K5HXfin4X8Pzy21zrmnpdxfft3uVRlrA/aQ1&#10;3xN4d+CXivUvBtvJdeIrezZ7WOKHzW/2vl/3d1fhpreq6hrer3d9qtzPeahcStLPNcNvd3/267z9&#10;HP2/b4mDxT5qaVeW08Sf637LMs2xf9rbUMNtFeRI0+pqj/3Jdz1+LPhX4i+KPAyXa+HNe1DRPtS7&#10;J/sM7Reb/v102g/tFfEbw9rNlqcXi/UrmW1l81Ybud5YX/3k/ioI5T9iIdEZ0f7M0F+m3Zv3bNtZ&#10;k1nLbM6sv3PvbPuV+Zlz+3t8Wbmd5WvNLTf/AAJYoiV6N4e/4KTa1pug29jqfhVdSu0X9/cRXnlJ&#10;K39/Zs+WrI5T760LQpNdufLibYifef8Au10198LtPvYGjlkMw/uTIrL+VeQfsbftJaV8eNA1Ai0t&#10;tH1u3k+awW682Uxf36+ljioKcLq0j5usf2ftN8E+KH8Q6bprWMzLLFKkPzrLvb71fLPjP9lvxtpu&#10;vebaWP8AbFvdStK3lfJs+f7vzV+mi8DpiopIY5WQsiuUbcuf4a55UIyPnMfw/gcdTjTlHl5f5T5w&#10;+G/w90jwxodp5XhNbN3/AHstpcRea6N/v13x8BTeIpUa40+BLdvnQSrvVa9YPvQMdK3iuQ9mlhKV&#10;Gl7KKOHg8KQeEdM3adAj3TOqIiLtVN392reheC/s919rv3WabO5V9K6ylxTOpRitEIDntS1DPPHb&#10;xtJJIqIv3mavP/HXxr8OeBbXzb6+ggRmZFaWTbvb/Zp3RnVqwox5pyPQXkCIS5VB/tV5r8RPjl4d&#10;8A2U7XmoRQujIm4tuK7v9kfNXyr8UP22rzVfNtfDcDbHVdt3cfc/79V8weIvEeoeKdXn1PUrprq7&#10;l+87159XFxj8J8FmnF+Hw/uYP3pfgdZ8e/Gen/tIfGfwfp08s9na/avsUDp87tEz/O9bf7YHxIg8&#10;Vajo/wAOdBvFvNM07Y+o3Fuzb0dfk2f3W+SsL4U+DdItPGen+MfFk62ej6dBLLZp5uyW4uFf5Nif&#10;xrXHapHpX9r31xoti1hZTytKkLy73/4E1ZyxPLS/vHBV4jlhsrjKUuatU/8AJTPs9Ph023SGCPZE&#10;v8FTggn5jV7RdDv/ABFqlvpmnwNc3dw21Ykr7p8GfB/w9pvhTSrbVfD2mzahFAiTzeQr7mrkoUZ1&#10;tT4rK8oxGdTlNy/7ePhjRPD1/wCIbuG00yzlvLmV9i7F/ir6Xuvhpp/wc+BniD+2p4ptW1SLav7r&#10;ftl/gRK9lv38K/CjQ73Vfs1po9p/y1+zxInm/wCxXzRe+I9d/ab+IEOkW0/9m6JB+9SF3+4i/wAf&#10;+01dHsoUNPtH0iyvD5PHk5vaYip7sY/4j239lTwBFo/gayuYopH1DVm82VJV2On+x/u19LePfFlj&#10;8MfAGqa3cBktdOtmdUSF5ct/D8q/N97FZnw58MfZbW3uZWY+QixRfL97/ar5c/4KR/tHah8P9C0/&#10;wN4c1CfTdW1JftF5NEn/AC6/c2q3+9XpxjyR5T9Sy/CRwWGjQj9k+LPHPxd8C/GDUdY1jxR4Qk8P&#10;a7cNLcRXfhuXf9quG/5+PN/h/wByr/wO/bU+IvwOit7GxvU1jQoFZItJ1Bv3Ss38e/79fRn7AHiT&#10;4dfFewuPBvi/wf4XfxBpsSfY7qW2Tz79f48r/Eyf3/8Aar2/wfF+zn8avEnijwHpfhPS7XW7BntZ&#10;4vsCQTNxtd4G/wBn+8Ks9M7jXPHdxa/s26p4uh0iHwTrl5phu1tyIi3msuUb5OG3cV+aN1M95cSz&#10;ytvllZnZ/wDar7G/bm8dadpWgaJ8OdNWOUWaxSsfP3Nbqi7VVl/3a+SvC+g3PifxBp2mWVtLeXF1&#10;OsS28X32rxcXLnq8h+IcWYr65mEcPS+z7v8A28fol+xX4LuPCXwXgknnjnXVbhtQj2j7qsirtb/v&#10;ivoGuf8AA/haz8E+FNL0PT0dLSygWKNZG3Mo9zW/nn8K9enDkjyn69l+H+qYSlQ/liSUUUVZ6IUU&#10;UUAFFFFABRRRQAUUUUAFFFFABRRRQAUUUUAFFFFABRRRQAVDU1M2UAfFf/BSj4UP4n+Hlh4stIGk&#10;utGfbPs/54N/9lXzX/wT++LX/CAfGSLSLmdU0zXv9H+f+GWv1I8a+F7Pxt4X1PQ76NZLe8gaJt1f&#10;iP428N6r8HPiXe6Y26HUNJvt8Tv/ABbX+R6+9yWpHG4OrgZnyuY05YWvGvE/dLf9zdX5S+Ofh9pH&#10;xc/4KhXmi/EW5Y6VAsU1nY3DbIp/kXYif+hV+g37OHxbtPjF8LNJ1mCXfcrEsV0v92VfvV5X+19+&#10;xPZ/tH/YvEWkarJ4c8dab/x46nD8qP8A3d9fD1acqVV0pH0kJxqw54ntviXR/APgfwPqH9s6bpGm&#10;+Hbe2bz0lgRU8rbzXwR/wS18QxXnxm+Ldn4eadPBT3ktxZw/wL+9+T/xyuO1j/gnl+0T4+nS2+JH&#10;xXtp/C1r/rZ59Rlfav8AsqybauTftV/D/wDYk8Iy/DP4GWrePPF08m6+1aSPejz/AMX3fv1lE2Pt&#10;L9sn4Cp8afhlcfZIF/4SDS83FnL/ABN8vzLXy5+wD+0DL4D8S3fw38SyNbWU8r/ZXuP+WE//ADyr&#10;6r/ZF/absf2mvhumpSRx2fiLTm+z6pp6/K0Uv+7/AHa+ZP28v2ZJ/Cuqf8LM8IwSwx+ar31vb/8A&#10;LBv+etfS5bXjiKX1Gv8ADI8XE05UJxrwP0L1CyttWsmtruGG4t5V2tFKu5HWvkz4w/8ABL/4NfFa&#10;5e8ttPufCeoy/M02jPtV2/21fdVz9iz9qyD4seH4fDGvXEcfiqwj2qzP/wAfUX8DL/tV9Xxb/MXd&#10;92vCxOGqYWr7KR6NCtGtH2kT8w9W/wCCJVlNdu+m/EyS3tj91LjTtzf99b6Zpv8AwRJtobjfqHxM&#10;kmh/u2+mbW/9Dr9TNo9KWuc6T4j+Fn/BKH4L+AbuK71OK/8AFt0jbvK1OVfK/wC+Fr668L+D9D8G&#10;afFY6HpVtpVnF8scNtEqKtdDto20ALRRRQAUUUUAFFFFABRRRQAUyn0ygCN9prI8VeJrHwjoN5q2&#10;pTrbWVrE0ru1Xr66isrd5ZJFiiRdzu/3VWvzQ/bQ/ahvvi/rh+HngotdaatwsU/2f7903/xO6vQw&#10;GCnjKvLL4TixWIjRicH4s1vXv22P2iYbWzil/szzfKiRPuRWqv8AO/8AwOv1F8N6Do3wp8B2mnwG&#10;Gw0rSbb53b5ECIvzt/7NXjH7G37NEHwL8GxX2pKk3ifVIla4lZf9UrfN5VeOf8FXfiVqGieCPB/g&#10;mzu59OtPEeprb6jdp8qfZ9y/LXbmuKjXl9Wpfw4nPgKHL+9q/EeaftRfFv8AY++NHxKS78Y+I/Em&#10;q3tsn2eOXRola0X/AIFXUfD3/gnP+zB8d/C6av4J8S61f2W7LPZX0RdG/uMmyvX/AAj/AME5/gVe&#10;fC7TLBvD63/2qzV31YS/6RLuT7yvXyR4J+HmtfsKft5+HPC2g6rPf+F/Eabkt5W3O9u2/wCR/wDa&#10;Rq8I9U+vvgZ/wTZ+FfwA+IVl4w0K51++1WzV/KXU7qJ4l3Db/Ai19K+N/FFr4O8KanrN5IsdvZwN&#10;Mzt7LW+8W+vh7/gpJ8a10TwxZeA9PuD9t1L9/eRq3/LL+Bf++lrvwWGliq8KUTixdaNKhKR8F+Nv&#10;EN38XfibqeoLue91m8/dJ/vP8lfsn8Afh/H8M/hN4b8PLFsktbVWmX/pq3zP/wCPV+b/AOwN8GW+&#10;Jfxai1zUIPO0rRFS4bevyNL/AAJX6xQom7K19FxFifgwcPsnkZVRlP8AfzLNFFFfHH0gUUUUAFFF&#10;FABRRRQAUUUUAFFFFABRRRQAUx6fTHoAKKKKgsKKKKACiiigAooooAKKKKACiiigAooooAKKKKAC&#10;iiigAooooAKKKKACiiigAooooAZXBfGbxVeeBvhp4j1zT4lmvbC1aWBNv8dd7srM1uwttS027tr5&#10;VmspU2So/wB3bVxlyyIn8J8WfBf4WeI/jR4ItPH/APwsjWYfFtxL9oW0+1f6PF8/3HSvcv2nNY1n&#10;wz+zVrt5FfSWmtW9vFuuLdtr79614l8X/gpffs92dx8Rvhr4gltbK1ZZZ9JeXfFKjP8Aw123xm8f&#10;t8Tv2JtT8RywfY3vbWJ2i/ut5qV6E4+9GUThjL3T1b9mPVbzW/gP4MvtQuZby7uLFHlmuG3OzV5p&#10;8ffiv4s1v4kaZ8KfAF5/Zuu3UX2i+1Fl/wBRF/sf98tXe/sq3Kp+zx4Hyyoy6cn32rxrR9Vtvhj+&#10;29rf9uTt9n8Q2KLZ3E33Ff8Aubv8/fqYx/eSZUpHS3f7KXiy30Z7qx+Lfil/ECpv3zXX+ju39z/d&#10;qH4BfE7xV8S9O8afD7xnL5PirSI2iW+tB5Dyp/A9fS15qVpZ2Et5POqW8S72ldvu18mfAq5tvid+&#10;1T468Y6RKyaPZRJafJ9yV/8AKUU17SMpSGdR+xf8QdW1zQPFHhLxJqE2p6/4a1F4nlm3O/lbvk+f&#10;+L5leqXxp8T694v/AGjPBvgXw9qd9psMEX23U5bGX5GTd/Elc3491D/hQf7Ymn6+7SQeH/Fti8U/&#10;z7YvPRf/AGXZ/wCP10X7JGmy/ELxb42+Kd9876pfPa2D/wB2Bf7tVy8v70UZcxF+0JDq/iT4/wDg&#10;rwna+KtX8Paff2r+e+mT7K9n+FHwll+GMN6snizXfE/2hv8AmLT79n+7Xg/7RvhhvGf7S3gLSF1O&#10;70fzYH/0u0bY619JfDPwZ/wgHhmLSP7ZvdcKtv8Ateoy75fmqa3uxiOn8Uj4V1D9oP4g/C/9ozx3&#10;qEcl7r3hKw1Hyr6xmlZ4rWJti70/u194eA/iDovxJ8K2muaNcrc2U8e/5W+5/stXyz+z1odnrf7S&#10;3xysb6CK4tJ7hllif50l3OlU9b8N65+xv45l1zQ0nv8A4dapL/plp9/7HuraUY1uWMfiIjKUTqP2&#10;VPGeveIfjN8VbPVdVu7+0tbxkghuJd6RJv8A4K47wzbav+1H8VPGttr3jHVfDlvoN19n06x0mfyk&#10;++/z7W/i+Spv2GNbg8SfFz4p6raNvtL2f7RF/us9d78X/wBljS/GGr3vi7wVrkvhvxWrea01vLsR&#10;3/utVWjCpKEgjLnPb/h74b1DwZ4A03SNV1iXW72ygZJdQmbc0v8AvV8x/s9/G+Xwx4P+JGueKtXu&#10;by302/l8hLiXfu+/sRK739kP42a18VPButWPiNfO1fQZfsst2i/JP97/AMe+SvjfRPh34l16w8S+&#10;J9I3araaDrr3Fzo38Eq73/8AiKdCjH3oyFU5vsn1L+z7onxD+LPi+X4keMNY1DStCZt+maHDK0UT&#10;J/tpUXxgsNY8c/tRaP4Rg8X634e0y40p7hv7Jn2fOte0fAb4v6H8XPBdrfaUq21xBF5U9j/zwf8A&#10;uV4L8YPB7ePv2wtE0pNavdB3aPK/2vTn2SrtrOHvVJcxcvhPoH4UfCmX4YperP4s1nxU10339YnV&#10;/K/3a434U6/qWpftFfErTrq+nm0+ziga3t3b5Ivu16n8O/CQ8C+F7TRzqt3rT27P/pd8+6Vtzbq8&#10;d+DP/Jz3xYb/AKZQf+y1yL7RtKXwn0bXxT8Yk17xl+2Np/gy38Wa14e0e405bhv7LudjK6rX2pXw&#10;n8aNK17Wv24tPtfDWqxaPq7aWrRXcqb0T5PnqsJ70pGVb4To/hL4r8Z/C/8Aakl+GGteJ7vxbpV5&#10;a/aLe41BmeaJdjt/7JXTfttaxrOm2vgWz0rXL3Qft+qfZ5bixl2Ptryf4A38vw0/aW1iD4rSzv4r&#10;v18rTNWuP9U6fP8Acr0L9vO2/ti2+HVstzJbfaNW2+dC33a6eSPto/yma/hnqXwv+Bdz4G1eLWZf&#10;HvifxDug2fZNTuVlh/39teBeIbPxH8R/2yfFHg5fGuu+HtHt7P7VEmmXWz59kX8P/A6+m/g/8Ov+&#10;FcaC9t/wkGpeIftW2XzdRl3vF8n3Er5M1zw/4j8Tfty+LrLwtrMeg6g1h/x9um/euyKpo29pIKnN&#10;yncfs/eOfGPhL46+LfhVr3iCfxVa2cDXVrqN2zPMnyJtT/x6uh/Y58Va54n8R/EiLVdVu7+K11Z0&#10;gS4l3pEu9/uV2XwW/Zyi+F8+q6/q+qy+IfFuqLtn1Cb/ANkryr9kDUYvCPxa+JvhzVZUttYl1F5Y&#10;rd22uybnaiXLOMuUuPNHl5j6S+L93PpXww8TXVtNJBcwWMssUyNtdW215f8AsgeJNV8Sfs82mo6r&#10;qFzf33m3SNcXMu9/ldttdh+0h4q0/wAOfBfxRLfXkdsJbGWGLe33nZflrjP2QPD194e/Zp0yK+i8&#10;maeO6uF/3Hd2SsYxtT1LlLmkeAaVoPjG8+AF38Srb4peIrbWLW5upfsMt5vt2WKV02IlfVvwE8f6&#10;n8SPgvpWvamrQ6hLav5r/wB51/jr5a+Ev7Mlt8V/gp/a9z4q1KzlW8vZYrHcv2dGWV9nyV7b+yN4&#10;/wBY8YfDzX9N1n7M8ug3Eunxy2i7EdFroqRjy6HPTl7xd/Y98Rar4m8OeKpdV1G51F4tZnhie5ff&#10;tVXqh+3h4k1Xwl8FkvNG1C5027/tGJPOtJdj7Nj1D+xFMq+FPFu7b/yGp/v/AO+1Uv8Agoi6v8B0&#10;b/qJxf8AoD1ly/7RynRze6eseM9SvLP9n3U9QgupIdQTQPNW4Rvn3eV96vF9H/aNl+Gn7NXhrVby&#10;eTWPFWqQbLOGVt73EtewfED/AJNs1X/sXf8A23r4k8N+EvEHw30j4e/FGeBvE/hq1i2T2kq7vsXz&#10;/f21rh6cJ83MRKUvsn1B8Afhd421Hw5qfiHx54g1JNY1yJvKsUumRLJG/uL/AAtXM/s+fFHWfh94&#10;88V/DTx7qVzeXFh5t7Y318zu8tvt3/fb/Zr6T8D+MNL8c+F7LWdKnjubW4i3Lsb/AMdr5M/4KD+A&#10;7S8/4RDxDbO1tqEt4mmzyxf8tImb/wCyrKj79T2Ui5cx1H7M+v8AiL40/FLxb48vNSu4PC0EzWmm&#10;ack/7mXb8u/Z/urX1eifN/wGuU+F/gTT/hv4M0rQdMQJbWsCp/vN/E1dam6uSrKMpe6bU/hH0UUV&#10;ibBRRRQAUUUUAFFFFABRRRQAUUUUAFFFFABRRRQAU+mU+glhRRRViCiiigAooooAKKKKAI8fMK4f&#10;4veCLf4g/DzWdIns0vpJIHe3idto85V/d8/72K7rrSYBBHah+8jnq0o1qcqUvtH4yanpd1o+oXlh&#10;eL5N3aStDKn911+9X3d+wz8YP+En8Ly+D9QlX7fpSbrYKG3SwfxOzH/bavJ/23vg4/hXxYni7TbV&#10;xpep8XXlx7YoJfX/AHn+avDfhZ8Q734XeOtN12z3v5En723EuxJV/utXhR/2esfheFnV4bzbkqfD&#10;/wC2n66squpVhuVq8t8b/sx/C74h6wNV1/wdYahfLGIvN2sh2/8AAa77w14isfFWi2ep6bcx3llc&#10;xiSKeJtysK1+1e6fvEJxnFTgeG/8MRfBL/oQdP8A++5f/i6zNd/YS+C+s6Ne2MHhCDTJbiPYt1as&#10;3mxf7S7jX0PRQaHxR/w6o+GH/QweJ/8AwIi/+NUS/wDBKv4ZJGzDxB4mG1f+fiL/AOIr7XpD0oA/&#10;LL4i/s9x/swa54c8UeB9a1lJUutl99oZP9V/c+VP469pi/bzhgiSNdJ1AIvfzUr3v48fDm28X+H7&#10;+xuE3QXib1G/b+9X7lfmbrWjzaFql3p10VFzaSvE23/Zrz8TVqUpe6fmXEuZ5lldeMqEv3cvI+4f&#10;A/7VOpeL9C8Xa88MkOm6NEkscX/LZ/k+atDwj+2t4UurSCTU72S1mmOGt5Ymd0/4EtfNXwj1W00v&#10;4M/Ehbydbb7VElvFv/iZkf5K8WOXYZ61lLEyhGJ5FTifG4WjQkpRlzRfN95+rn/C+PCyxea+o2aJ&#10;jdua8iom/aB8GJs267pz7ly2L6L5f/Hq/JfVPCus+M4P7H0Kxa/vZ/uxJ9+un0r/AIJ7/FDVbDT7&#10;ll02ze9gS4+z3E7pLEv+38ldlCr7WPMfe5Hmss3oyqTjyn6Y6n+0j4K0nTbi8uNYsfs8CNK/l3cb&#10;Pt/3c14X4v8A+CjfguOwX/hHpJtbu3lVFt7SJon2f3t7/LXyR4n/AGOdP+G/hL7Z4s8Xrba67OkG&#10;nadEkqS/8Drh9E8N2Ogr+4j/AHrfed6K+JjSOXOuIaGVw9lD3qn9bn1H8Qv2ydc8SRNFods2m+fF&#10;+9muG3yo3+x/DXgWt6/qfiS8lvNUvJLu4lbezu38VZ+7FHU14kqs5/EfimNzXF4+XNWkJSgZoYYN&#10;aut+E9Y8NW1jPqenz2dveLvgeVf9atZnmRpzlHnRb8HR6Hda5b2/iae9TSm+TfaP88X+1/u19H6H&#10;+yT4Y1FLi5/ty8udPlbfZvbOv+q2fx/JXyf1PNblh421/SrVLaz1q+treL7sUU7Ki1vTlGHxxPdy&#10;7HYTD+7i6HtD7p8DfCjw18N4EfTLNftCxbJb6b771xXxv/aEsfBNg2maBPHea3cL/rUbekC/36+U&#10;H+InieaN0bxDqTo3ysv2lq5/GK6ZYv3eWlE+kxHFUI4b6vgKXszQvdU1PXbxvPubm8luJd+zcz72&#10;/wByvuH9nL4Op4I0O3UytNqWqbJZX2/6r/Yry39mP4FaimpWnijV7bZ8v+h2My/O/wDt191+HtCg&#10;0GzMhH71l3O7V04Wjy/vZn0PC+SzX+34v4vsmvYWkdhaxwRLtRFrxzxr+yX8NfiB43s/FmqaJ52r&#10;Q3X2qRxKwW6btu/2c/N8uK8r8Jftp3etftZ3Hw81XR7nQtF8prK1t7iL/SHutyN5sv8AcTZvr7Ar&#10;vP00+B/2zf2HZdSlu/iB8M43sdYRXl1DTbRtnnf7cX+1/s1H/wAE9vgzH8NvB+vfFbxhC1tfzq62&#10;/wBshlS4s4k3+azbvvb/AJfyr757V8h/tzfGIaNo8Hg3S7pftt7+8vRDNtkgi/gVl/uvz/3zWVSp&#10;yR5zys0x8ctwk60j5G+L/j+f4p/ETWNfuFjQTyeVF5C7VaJPlT/x2vd/2DPhwda8Y33im9sEuLDT&#10;V8q1ndsmO5zzj/gJr5j0XRr7xBq9rpum20l3e3UnlQW8X32av1Z+Cvw0s/hX8P8ATdCt8PIq755j&#10;GFaV27tXk4aHtqvPI/JeGcHUzPMJYyrtH3v+3j0Oloor2z9vCiiigAooooAKKKKACiiigAooooAK&#10;KKKACiiigAooooAKKKKACiiigApmyn0z+OgCGVPuba+Cv+CkXwK+32dl8QdKtvntf3Wo7F+8n9+v&#10;vrbWJ4s8LWPjDw5qGi6lAs1hfQvDKh77q7suxssFiY14nLiaMcRSlCR+W/7BXx9b4X/EVfD2p3Oz&#10;QtZZYvn+5FL/AAP/AOy1+rKOJNsq/cZfvq1fil+0J8HNS+BfxNvdFkWRLTzftFjcf9Mv4K/Qf9hz&#10;9paL4reCovDms3KnxLpcWz5/v3ES/devqc8wXtaccfS+0eHl1f6vL2FQ8L/a/wDCH7Svx9+Nlx8M&#10;vD7f2L8PHRZWvrf5Ld4v4vNf7z/7lfP/AIC/sD/gnH+1Tc6R4n06Lx3GLBHS7sk3XdrKybmZP7tf&#10;r/45fXP+EO1j/hHGiTXfssv2HzV+TzdvyV8BfsNfsa+Krv4max8XfjFbfaddlnnS1tNQ/eu7/Mjy&#10;ujfwf3Vr4g+mPJv2R/jVDN+134/+Kthp0vhP4ZS2Ms2pvdR7U/2P+BM9fp74Q8aeE/jh4GTVNHvL&#10;bXtA1KLayr8/3l+41eb/ALSPjr4RfAn4Sauni/StJttJv4miGh29vEj3jfwbUX/0Kvy0/ZL/AGmP&#10;F/7NXiPUPGFn4f1R/g1qOovBPaOrNDb7m+TY/wDfRKPeXwBy8/un0V+0/wDsva9+z94uXx/4CeeH&#10;R/P81Xt/v2bf/E19K/so/tnaT8XrG30PxFNHpviiKLY7O21Lpv7y/wC1XvfhnxH4e+L/AIBs9U01&#10;oNV0LV7ZX+ddyujfwt/tV8M/tPfsNXnhO/fxd8MIpfs6N5sumW7N5sH+3FX1FDF0s0prC4r3Zx+0&#10;eFUpSwkuakfox9oYpu21Ij71r84P2dv2/tR8JSw+Gvias9xbo32eLUNn72Lb/wA9a/QHwn400Txn&#10;o0OpaJqUGoWUq/JNDJuFeLi8BWwkuWR6NHF06sfM3wzD71SVX3LTt9ecdhNRTKfVgFFFFABRSZpu&#10;9d3vQAUO+KY7/NQ7rtegBplOOlVNU1q10Wwlvb64jtrWJd0k0rbVUV518YP2g/B3wX0l7rXtVi+0&#10;Kv7qyibdNK3+7X53fFH9on4kftc+KF8LeFbae20eVtken2/8f+1K9etg8sq4n35+7A83EY2nS92P&#10;xHe/tbftoXvxHvX8D/Dmef8As928q5vrdfnuv9lP9mvUP2Lv2P4/Altb+MvGFor+IpV321rL/wAu&#10;6t/F/vV0/wCyt+xVpHwZii17xAseqeKmX5S3zxW/+5/tV7h8QfjF4G+FAik8W+KtN0HzV+SK9nVH&#10;l/3VrsxeOpUYfVcH8P8AMc9DCSqy9rXOgn8SaRa63b6Rc6nbR6vPE0sVk86rM6L/ABIn8VeJ/tqf&#10;st237VXwt/sdLr7HrdhI11p0rfd83Z9x6+Xf2uPgVdfH7xQnxp+BPxDi17xHpsa+bp2nX+91RV/5&#10;ZbW+T7n3P4q6D9kb/gpVZ62y+BfjSf8AhHPFtq3lLqN2n2eGXb/f/utXzp7R4L4N+OP7Wn7Je/wR&#10;qXg698VabZDybZHs3uoo1/h2SxV77+y18BfiX8Zvjcvx4+NNsthd2sXlaPpL/I8Xyf3P4V+eui8G&#10;ftk+Nfj7+1YPDnwvtbe5+G+ib49Y1C7i+SX/AG1b/er7e3sjPLKy+UiVIHP/ABB8d6d8OvB2peIN&#10;UkWK2tYmf5/4v9mvxe+KPj/V/jf8SNQ1q5Zrm7v50S1RF+4m/wCRK+i/2+/2kv8AhPvEX/CE6Def&#10;8SKwb/SnT/lrP/8AE1Y/4J8fs7f8Jh4l/wCE91y2b+ytObbZwyr8ks/9+v0DL6EcswcsZV+KXwny&#10;eLqfXa/sqXwxPsz9k74NW3wc+EWlac9uIdUuk+1Xzn77Sv8AN83+7XtqRhRUUXyJtqx0zXwterLE&#10;VZVZfEz6WhT9lTjAdRRRWZuFFFFABRRRQAUUUUAFFFFABRRRQAUUUUAFMen0x6ACiiioLCiiigAo&#10;oooAKKKKACiiigAooooAKKKKACiiigAooooAKKKKACiiigAooooAKKKKAAc1k63o6a1pd1YSMyJd&#10;IyMyVrDpTKPgIkfIdt+w7qE2s+Vq/j3UtS8Lq+7+zHb7y/wpXt3xI+DNj4z+Ed74D0910yymiWFG&#10;T+BVavTtlCHFdHt6kjGNM+NtK/Yd8U6Pa29tY/EvULa0gVUihRvkVa9z+J3wC0L4reF9P03WfN+2&#10;2CJ5GpwttmiZf9qvVqKJYipzcxfsj5Ei/Yr8S3k/2TVfiXql5ojbt9ojffX+5X0N8NPhXofwo8OR&#10;aRoNmttbr/rX/ilb++9dnTicUSxNSr7sgjTPG/2jP2frP49+FrXTZ7j7Be2twssF3/Gq/wAaf8Cr&#10;tvhj4As/hj4I0rw7p6KlvZxKjf7TfxtXXCjZWXtZcvsy+WMT5/8Aj9+zTd/GLxRpWuWPiCXQbqwi&#10;8pZrf79bvwH+C+tfCWLUP7X8WXfiR7p9yvcfNsr2PZRWvtpSjykcnvcx458MvgP/AMK9+KXjPxeu&#10;p/af+Ejfe1vt/wBVXpfiHw9Z+K9IuNN1K2S5tJ12NE9bFGyspVJc3MXyx5eU8L+BX7M9j8DfFHiL&#10;UNPvPOstU+7bv/yy+auO+JH7IGr+KvGF3qejeOtS0TT72XzZ7FG/ib7+2vqXbRsrX6xL2hHszzv4&#10;R/B3Rfg54QTQNFibymbfLcO255Zf77VhfA74Cp8Hk8Rqb/8AtFNWunuNjr9zd/DXsNCGo9rU94PZ&#10;nh+m/s4L4P8Aiu3i3wrqf9j2l1/x/aYi/upaxPjl+y3qHxU8dW/ibT/FE+g3UFv5CfZ/vV9G7aaU&#10;p+2lH3glE8X+C/wl1X4J6XrU+veLrnxCkq+bvu/+WSrXm/7Jmt3Pj/4sfE3xesSnSry4+ywXCfcl&#10;8p9n/stfUt/ZwalaTW1zF50EqbGT+8tY/g3wPovgPS/7N0PT4tNtHdpWhi/vVUanukSp+8dDXjep&#10;fAFNS/aEtPiY2oNvgtfsv2Tb/sV7Nsp22sacpR96JtKMZHk/x0+A+kfGvw8lrc/6Hqdu2+z1FPvw&#10;PXD/ABK/Zh1T4n/DzwvoOpeKGTUNEn81dRRfnf5flr6O2U3ZW0a1SJj7GJ88/Bb9mzxH8MfF6avq&#10;Hji+163WLyvskv3K6DQv2fV0j9oPVviaups7X9r9n+ybfu/c/wDiK9m2U7ZUSrScuYv2cRuyvBvj&#10;N+yppXxN17/hI9Mvp/DfihF2f2jaNt3V73RUxqypS90vlPlLRP2K7nVtRt5/HnjHUPFVpatvisXb&#10;Ym7/AGq+modJgsdGGn2cSw26ReUiJ/Ctaeyo9tXKvKqKNNHyX4Y/YcvNKe7tbnx7q6aPLLK62NpL&#10;s27n3V9BfD74UaH8MfCraHocHkxMv72V/vyv/fau2oSqlWlIy5Ynx1N+w5r1tq2oXWj/ABBvtKt7&#10;yd7h7e3+T71drr37KWoeJfgingXV/FU+pXC3n2r7dcff/wB2vpDZRRLEVJS5i/ZnI674J/tv4b3P&#10;hb7Rs87TmsPtH/ANm6sr4d/Ci18GfDKx8HXhXVLSKBoH3/xV6HRWXtJFcsTxf4RfAi9+EfifVX0z&#10;XJX8M3rM6aS/3IG/2K0Pj38FB8bNI0exkvvsH2C/ivdw/i2NXrGz3oo9pLm5h8oy2j2RKv8AdXbU&#10;1MSn1BYUUUUAFFFFABRRRQAUUUUAFFFFABRRRQAUUUUAFFFFABT6ZT6CWFFFFWIKKKKACiiigAoo&#10;ooAKQ0tIelAHD/Fz4e2fxR8C6hoN1FE7TRloHlXd5Uo+6351+TmvaJdeHdXu9NvI5Ybm1kaJklXY&#10;9fswMEccV8nftqfAb/hJ9IfxrpbRw3WmQObqDyv9en97/aauDF0uePNE/PuK8neNofW6Xxx/9JOF&#10;/Yw/aEk0i9XwV4j1KKPT2UJpgmX7rf3N392vuvcCPbrX4v21zLaXMNzA2yaJ0lR/7rrX6PfsqftD&#10;S/GHRZtL1WLZr+mRJ58q/cnXj5v96owle65JnBwnnntY/UcRL3vsn0KKWkzRmvSP1AWkNLRQBmaz&#10;pqatp8lu3f7pr89/2xvAcWj6zZa5BBP9on3W91sX90m37lfoxxxXiHx++GcHi/w7qGntErpeLug3&#10;M3yz/wB9qxrU/ax5T57O8B9fwcqcfi+yfkHpvxL1XR7i9sZ7me50yWfe1p/BuX7j16FA4nhSQ/xL&#10;vrxXxJYNpXiPU7OXb5tvdSxNs/vK9enTeKtM0qxRJblfOiiX90n368/E0vh5D4DibKGlQWGpe9L+&#10;U9D+H3j/AFL4deIYtT05l/uywuv+tSvXfFX7YGuXlw66BZx2Fo8Gz/SPnlR/76PXyknxAs3t2nWz&#10;u3hT783lfItbOkeI7DV03W0yltvzJ/Gtc/7+lA+dtnWV4fk5ZRibWo6rd6xdy3N/cy3NxK293lb+&#10;Kocp6GpLOOFryFbpmS2L/vXiX51Wvpz4P/BbwBf6imtW3iFfEMUCputLhVTyn/26zp05VpanlYHL&#10;6+aVeWEvvZyv7OHwTs/HTza5rcTzaZA2yK0ddqXDf/E17J4h/Zd8D69epPFbT6Uirs8qxbYlaHjD&#10;42eDPhdF/ZkUsb3Fu2z+ztOX/VfxV84ax+1J46vdUuJ7HUIrC0dv3Vv5CvtX/fr0P3FGPLL3j9Al&#10;LJMmoRw1ePtJfaPofTfgh8Pvh1pD3l9ZxzJat9o+13zfOlfMHxt+J3/Cy/FbXFo0iaTbrstYX/h/&#10;2/8AgVYfiz4neI/HErvreqy3Ssqo0KfIn/fC1yxHftXFUrRn7sD5PNs5pYqn9WwdL2dP8xKKK2/C&#10;vgzWfG169tounz38qfO3lL91a59z5ajSnWlywMaNGldQBvdvuolfUP7Pn7ODyPb+IfEdszy/etdO&#10;2/8Ajz11/wAF/wBlC10O8t9T1E/2vqUSo32cr+5gf+9/tV9VQwaT4C0me/1O7htkhjaSW5lbYiIt&#10;erQw3L79Q/Wcg4W9nL61jo/4YjPDOkWfhvSXv9QEVn5SbmlmZVSJf/Za+Xfiv8Ste/a50bxb4T+E&#10;Xii002LSP3U8TNsuNWb+7E38EX+3XHfts/HfxnrvhDSfEHw01Oy1L4ZJPsudT0//AEjzZ1/gnRl+&#10;5u/76r5I/Zc/aDi+BPxlXxhqOnrfWl2ktveLbLsdEd9zui/+y16R+pJJaIsfFb4F/GnwV40tNX8U&#10;6JqWoa1KqXX26xX7V/qvl+d4vu/dr9Ff2Q/2wtI+PWiw6Jqvl6V41s49lxafdS42/wAcX/xNbXwa&#10;/bW+GXxuuxpNhqT6bqtxL9ng03Ul2TXPy/wbc1q6D+zn4E+FnxN134l6bYx2U9xYv5tmkS7Ipclm&#10;li/uNtG3atAm1BXZ2fxd+J2l/C3wfe6rqF3HbzeUy20bfM0smPlAXvzX5Y+NvGurfEPxFda9rVwJ&#10;7+fqRxsT+BK7/wDaL+P118bvE0TrB9k0OxdlsoGX5yWHzu9c98GPhTefGLx5beH7adbRGTzZ7g/w&#10;ov3v+BV4ler7WfJA/Dc+zKrneLjhcN8P2f7x7n+wx8Hk17XbjxrqdurWmnvss1mibmX/AJ6Ix/u9&#10;Pxr72AAbPesXwt4as/Cnh+z0mxjSO2to1jURrtBwMZrbCjPvXq0afsocp+r5Pl0crwkaMfi+0Poo&#10;orY90KKKKACiiigAooooAKKKKACiiigAooooAKKKKACiiigAooooAKKKKACiiigBMCmSjC1JRUco&#10;HgH7Vv7PNj8ePAE8cUCpr9mjy2Nx/t/3P91q/Kbw54h8R/Ar4kxX0HmabrWk3Ox0/v7f4H/2a/dP&#10;gj2r4z/bd/ZIi+I+nXHjDwxaKniOzid57eJf+PpP/iq+uyXMYx/2XFfAz57McJzfv6Z7n+z58b9I&#10;+OXga31mwdUu1Xyry03fPFLXaeNdS1fSPB+r3Xh/To9T12K1Z7WyeTYsr/wrur8Zvgv8ZvEfwE8c&#10;w6rprSIkUvlXli/yo6/xo/8AtV+vPwa+MWgfGnwla65olyr7l2z2/wDHE/8AdauTNsrlgp+1pe9T&#10;OnBY32/uT+I/NP4ZfsvfFP8Abm+LV741+M0tzonhrS7lrVbHZs3urf6pE/u/L8z19Q/tgfGf4Sfs&#10;q/B+28Cah4WsNdS8iWKz8MJ8iOi/8tXb+GvsxEVE+VVX/dr8nPjf4Nt/iR/wVT0rQPHZEfh51t3t&#10;Vlb90+23VlT5v9ta+fj/ADRPY+0afw6/bV/aC0DwVa63pXwXRPhnpyLs+w22xIov96vu39m39pLw&#10;n+094F/t7Qd8MsTeVeafcfft5f7tdP8AErxh4Y+Evw11LU9aktNK0Oys3RIXVUR9q/LEi/8Ajtfm&#10;p/wTL8Sahb+O/jv480+3a28LpY3V7Bb/AHYll3vKi/8AfNH977QS98+3vj1+xb4K+NaT6gtsui+I&#10;Nvy31qvyv/vpXxHrXwv+Nv7HutvfaRPcvpKtv+12n723l/30r61/YU/bM1P9q/SvEDanoCaVPpEo&#10;Rri3bdFJu+7X1PcWUV5bss8UdzEy/Mrru3V7OFzWvRj7Kr70TzamCjOXPD3ZHwf8Jv8AgppaTLFY&#10;+PtIawm3bGvdP+dP++a+uPh98e/AvxLhVvD/AIksbx/4oRL861wXxS/Yu+GXxPL3EuirouoMP+Pj&#10;TF8r/vpV+9Xy741/4JpeLPD909z4O8URXKK29Uu2eKX/AIDsrv5MrxvX2cjm/wBrwvvS94/SNJkl&#10;XKsrD2pxP0r8pX8N/tR/CCf91Lr81lF91/tXmw/98b60LP8AbZ+Pvh5zHqenSXKR/wDPXStn/j2y&#10;oeR1J/wKsZDjmMftRP1M3UZNfmRD/wAFH/iVYS7r7wrBMjfwOjRVFN/wUT+K14krWnhyCHd9z9w7&#10;7f8Axyj/AFfxX80f/Ai/7Son6ddD2qpd31tbRt588US/9NH21+Wt5+1V+0d44/0aztb2Hf8Ad+ya&#10;d5X/AI/UUP7Pv7SnxddU1y61mG1l/i1O8/dL/wCP0f2L7L+PVjEj+0XP+HE+5fiX+2H8MPhqJYrz&#10;xHBeXsX/AC6WP7191fH3xP8A+CiXjPx3K+keAtHXSopf3Szf624f/d/u12fgD/gmRAkkU/jPxI90&#10;6t81vY/cf/gf3q+svhr+z14D+FNqi6D4dtIbj/n6ZfNl/wC+2rS+V4H4P3kiOXE4r+6fB3wu/Yi+&#10;Inxs1lde+Id3d6XZTtvla7bfdy/8A/gr73+EvwK8J/BzSUsfDumxQy7f3tw675X/AOB1d+I/xg8J&#10;/Crw/qer69qkNtDp0H2iWCJt0u3/AHK+C2/aw+O/7Ysuu/8ACj7O08K+FdG3JPqN86+dK33k/wBz&#10;5K8rFZjXxXuy+E7qGCjS96XxH3F+0D8Sx8Hvg54m8WNE0kmnW7vAn/TX+D/x6vgL9k/9k/Rf23fC&#10;Gq/FT4vavqmt6nqt46W8NveeUkCo237tdL+x98T/ABT+1h8MPid8LPinq1tfXMDva219KyI5l/u/&#10;7fzfNXhfwT+PHxD/AOCbvjrXfBPjjw5d6l4Plut3yL/3xLE/3fnT+GvL977R3jf2gPgX4t/4JufF&#10;TQfHfgTWbibwbdXXkIszbj/eaJ0/i+Td81fYXxt/Yo8Eftp+APDvjrTDH4W8W39jBdte2kXyPvRW&#10;2OlfPvxn+O2qf8FK73w18N/hz4R1Cw8Nw3yahqGs6smzylX5HX5Ny/x1+nHgbwjbeBfBOieHrRv9&#10;H0yzitFb+9sRVoA4H9mv9nXw7+zb8N7Pw1ocK/aX/e3l8/zPcy+rV4n+3B+1jH8ONJm8GeGp438R&#10;Xi7LmVP+XWJv/Zq6v9rn9rrTfgvo0uh6NKl54rvImWKFG/49f9t6/NLwr4V8UfHX4gpZ23n6rrF/&#10;P+/mm+f/ALav/dWvrsnyzn/2rEfDE+fzHF/8uKRu/s/fBPV/j98RrfSrZZXskl83Ubv/AJ5Rf/Z1&#10;+xngPwNpvw78M2Gg6RAsNharsRP/AGauI/Z4+A+kfATwNb6VaIr6hKvm319t+eWWvYFX5K87Nsyl&#10;javLT+BHRgMJ9XjzT+IbD9yn/wAdPpDXgo9gWiiimAUUUUAFFFFABRRRQAUUUUAFFFFABRRRQAUx&#10;6fTHoAKKKKgsKKKKACiiigAooooAKKKKACiiigAooooAKKKKACiiigAooooAKKKKACiiigAooooA&#10;KKKKACiiigAooooAKKKKACiiigAooooAKKKKACiiigAooooAKKKKACiiigAooooAKKKKACiiigAo&#10;oooAKKKKACiiigAooooAKKKKACiiigAooooAKKKKACiiigAooooAKKKKACiiigAooooAKKKKACii&#10;igAp9Mp9BLCiiirEFFFFABRRRQAUUUUAFFFFABUM8KXMTRyKrowwytU1FAmr6M/Oz9sD9nofD7Wk&#10;8R+HNLki8PXPz3Xk/MkEv+7/AArXgfhHxlq/gfxDa6zo121pe2zblZf4/wDYev191jSbPXNOnsr+&#10;2jurKdNskUq7lZfpX58/tN/sq3nw0urjxF4dia78MytvlhT71n/9hXkYmhy+/A/H+Icgq4Sr9fwX&#10;w/8ApJ9U/s7/ALSOk/GjSVt52Sx8RQJ+/s2b7/8Atr7V7WwAHTOa/Gnw94g1LwvrFrqmkXclhqFs&#10;26KWJvu1+in7N/7UGnfFnTF0zVZI9O8SW0f72N22rMq/xpXRQxPP7sz3+H+JI41fVsTpU/8ASj6F&#10;HSlpoYMoINLmu8/QRa88+PLzWvwd8XXdtM9tdWunT3EE0P3ldUO2vQ688/aC/wCSI+Of+wPdf+gG&#10;gZ+EN5cz6leS3M8rTXE7PLK7/wATtXt0PhuL4RapaeHP+EctvGfxD1FUSWxu4HuLe1WVN6IiL96X&#10;7j765f8AZptrO8/aA+H8GoRQTWT6xEkqXCp5TL/t7q+pP+CfNt/bH7Vfj6fVYPtl3a2s7wPdLveL&#10;/SNqbN33fkoFY5bRP2Kv2jtN8NXGi2dpp8Ph+/nW6n0x7638mV/9v+KvJPGXwv8AHXiv4zS+E08H&#10;af4b8UWdrK/9maWv2eGVIkd3lTd9/wD9nr9u6+Ev2+dKstB+MXwh8S6bI1l4jutTisp7q3nZJmt/&#10;NT5P935noBpNWZ8S+FtUuZ4JrPUIpIdSs28m4hmTa6t/tV0EMssP+rkZP9xqreMHlvP2sfFGkebs&#10;t9R8SS2sv/Apdm+vrh/2KtIT73iHUk/7YLXj1MJLm9w/Gc24XxixcpYOPuyPlB5Gd9zFnb++9Nyv&#10;oa+sf+GLNL/6D+pf9+EroPB/7Hnhywv5VvPteveauyKK4Xytv+38tR9UqHlU+FM0nLlnHl+Z8W4x&#10;XYeGPhN4r8YXkVtY6POnmxeas1yvlRMv++1fefhD9mTw9oElw9n4ctLdpU2P9q/fb/8AvqvTdL+G&#10;8VrbwpNPtWLjyYl+TbXRHA/zSPoMJwRL4sVU/wDAT4p+Hf7Hs96yT+KLpvuNusbFvnRv9+vp/wCE&#10;fw58JQWtx/wjU+lvaxSqlyNMnSX59n8TL91q8y/4KM3c/gz9ne3uNDup9HuP7Yt4vPsZGil2Nv3L&#10;uWsX9kf4k+CfG/wPv/h54D1e78P+LLWzb/SrmCJb25dvn87+6/3ttdtOlGl8J97gMkweXfwY+8fS&#10;njj4r+BPg3ZM+u61Y6T9xjbGVfObc23ds+9XxP8A8FIb3xPrGp+ENVa2/tL4Vw7ZVvtJl+eVn/1q&#10;u6/dX7m2vh/4n6d4s0/xne6X4yfUp9cs5GgZdTdpZVr61/Y3/aV0hfCF18F/HthDd2uos0WnS6s7&#10;PD5rfct5f7q/c2bK2PfPK/2Y/j94R+EXijXbbxBpWqX3gzWX+ztp73W+KK3b+KVNn71l/wBjbXef&#10;G79he7ulfxz8IGg8R+CLqD7alss+6aD/AKZIn8f+7XG+JP2RPjfYXviPStK+H8iaLc3jMqWio6bV&#10;b5PKdvm21+iv7OXhdv2cv2d9H0rxdfWtpcWEUtzcvu4jVnL7fw3UGc5wpw55s4T9nr9lbwj8K9P0&#10;34meKtKg0jxcln5t1bif/QrJ/wC/En8Lbf8A0KvGP2mv2qLz4nzzaB4ckktPDMbYkkHyvdf/AGP+&#10;zWV+0d+01qXxg1F9N0uWSx8LQN8sKN891/tN7V5F4M8Hax468Q22jaJaNd3s7fKq9E/268ivief3&#10;IH47n3EVXMJ/U8B8P/pRB4b8N6l4s1e10rSrOS8vrp9kUSLX6hfAf4L6V8HvB1tbWtksWrTxK19O&#10;X3u8ndd392sr9nr9nTSvgtoiyyJHfeIZ1/0m+29P9hP9mvZsHnnjtXRhqHsvekfVcOcP/wBnQ+sV&#10;/wCJL/yUfjiloorvPvAooooAKKKKACiiigAooooAKKKKACiiigAooooAKKKKACiiigAooooAKKKK&#10;ACiiigAooooAZULor/w/71WB0puz5qX2gPhj9s39iaDxZZXXjLwParDq0S+beadEPluv9pf9uviD&#10;4S/GbxZ8AvGi6hpU89m8Uuy806X7kq/7aV+4TxbxzXyd+1b+xPpnxbt7jxB4aWLTPFafO3y/urn6&#10;/wC1X2WV5xCMPquM96B85jcFJfvcP8R6X+z7+0x4e+PmgLPp0i2esKv7/TZW+df9tf8AZrA/al/Y&#10;+8NftN6baTy3Mnh7xbprK9jr1j8txF/sN/s1+WDw+L/gV46dVW58PeILCf5f4Pk/9mWvv/8AZt/4&#10;KB6R4zW00Hx55elax91dT+7byt/tf3GrLMcklQ/fYX3oGuEzHm/dV/iPFfEn/BMv41/EjVrTTPHH&#10;xr/tvwvat8qStcP8v+wjfLur3D44fDXwx+xv+w14w0jwnEIk+zpFPcu/726llfYzP/31X2FZ3sF7&#10;bpPBJHNEy7leL56+df29vgr4s+PXwIuvDXg6S2+3eb9olhuG2+aqfwL/ALVfJy9w94+Sv2G/iv4V&#10;/Y//AGOtV8deIXR9Q8R3jvZ6d/y2uGi3on/Aai/Z78WfHr44eNdf+OOv+K73wZ8PdLiluFsd37m5&#10;RE3eSiN/6HVH9kj/AIJ4eKvGWpabrnxpinh0XRG8rTvD0v3n+f723+5Xuv8AwVJ+JFn8Jf2abXwV&#10;oscdg+uSpZRW9v8AL5US/P8A+y0AfN2q/wDBS/4g/FDwTr1idG1nRtI+2Mi+I/DMX76KJvuJKzfK&#10;ny/3a+wv2IfjN4O1L4N3OoyfE7UvE0VhKsF9f+Jv3X2eVv4N7qu6vj39m3Uvj9+yR8OLDHwrtvGH&#10;gbXtupNFaRebcfMv8f8Ac+T/AGa9P/4KVa3pvhr9krw0dK8PQeGJvFt/FPeafEqbon8rzfn2/wAV&#10;EfeDlP0Z0nW7PXrCG+027tr6yl+5PbvvRv8AgVTXem2N+m27tYJv+uyK1fHX7D3x9+Fvgn9mjwjo&#10;M3jfSIdVs7V5biyuLxEmVmd3b5a8g/YV+M3i74tftY/Fie+8UXk3g3TVuL2C3374dn2jan/jtNTa&#10;2FKCP0Lu/h34WvflufD2kyr/ANNbNHqaDwL4ds0HkaFpqKn3dlqi7a/OPxZ+038Zv2vPj/rfw5+C&#10;+qr4S8PaMzpc6snzOyK+3zX/AOBVh/Fn4g/tLfsEa5oWr+KvGq/ELwhfz+VIZotibv7n/fNV7Wfc&#10;jkgfqdDAlvEiwRRw/wCxtrh/Hnx38AfDdHPiHxfpelSr/wAspbhd/wD3zWp8LPH+n/FLwJovinTD&#10;i01S3W4VM7tjfxLX4+eP/Cngz4a/8FFdU0v4o28V/wCDJ7xrqVtRdvKVZU3/APobVN+5dl9k/TTR&#10;v2y/hv45sNW/4QfVYvFutWcDyxaNbv5Fxdbf4It/3mrx/wDZ/wD+ClGj/Ef4maj4J8caC/w+1b7T&#10;5Vil6+3f/sS/3Hr44s7f4ZfEL9uzwV/wpb7J4V0Kwnie5uJW8qGV1f8A5Zbv++K/Qr9rP9ijwZ+0&#10;nodxffZk0rxtaxbrHVrddr7v4Ef+8u6lzR/lGfJf7CfhuX4tftXfG288VTyeIdMi+26eqXrvKio1&#10;x91d3+xXz/8AG/4deM/2MPj1qfhXQ/FV74Y8FeLW2f2jb/c+ys/zp/wD7te3/wDBKzxV/wAKy+N3&#10;j74XeIl8jW7qVnill+/LLF8r/wDxVfb/AO2J+y7p37T/AMK59A3QWetwSrLY6hKv+qb/APZoDlPz&#10;R/aq/Zm8L/sx+C/BXiD4efErV9V8VazPE628U+yWfcm9JU2f7Wyv1N+GPghPH3wT8Gp8SdB0/XNY&#10;/syA3CarapcfPsX72/8AirxX9lv/AIJ1eF/ghf2XiHxdqbeM/GVquyC4u/8Aj3tf7vlI1fU3jXx1&#10;ofw+0abVde1CCwsbdPmeZqIxlPSBE5Rh70x3hvwl4e8B6a1toejadoVp/FFp9ssK/wDjtfLH7V37&#10;cdj8N0uPDvg6SPUteZWinu1b91a//FNXhn7S37feq+P47jQfArS6VorfJLfP8ksv+x/s14V8Dv2f&#10;PFX7QHiDyNKtmSx3f6Vqdwj7F/8Asq+3wGRww9L65jZf9unzeLx860vZYcwPDHhXxf8AHjx59ms4&#10;rnW9Yv5f3803zon+29fq5+y9+zVpHwB8LrEojvPEFyn+mXzr8/8Auf7tbnwF/Z58O/Anw0mn6RDv&#10;vZVX7Tet9+Vv/ia9Vig2sW6NXBm2c/XP3GH92nE7cBgPZx9rV+If5MTp92p16U3ZTl6V8ue0LRRR&#10;QAUUUUAFFFFABRRRQAUUUUAFFFFABRRRQAUUUUAFMen0x6ACiiioLCiiigAooooAKKKKACiiigAo&#10;oooAKKKKACiiigAooooAKKKKACiiigAooooAKKKKACiiigAooooAKKKKACiiigAooooAKKKKACii&#10;igAooooAKKKKACiiigAooooAKKKKACiiigAooooAKKKKACiiigAooooAKKKKACiiigAooooAKKKK&#10;ACiiigAooooAKKKKACiiigAooooAKKKKACiiigAooooAKfTKfQSwoooqxBRRRQAUUUUAFFFFABRR&#10;RQAUUUUAFVb6xt9StZba5hSe3lXZJHKu5WWrVFAmk9Gfn7+1D+yZJ4KkuvFnhG3ebQm/e3Vin3rX&#10;/aT/AGf/AEGvlmKeW3ffG7wv/fX5a/aCaFZojHIqyI42srfxV83/ALQ37Imn/FG4i1fw61toutj5&#10;Jdy7Yp199v8AFXm1sJ9qB+V55wo5SlisB/4D/wDInj3wH/bYufCun6foHjCGXUbVJFiXU9372KP1&#10;f+9X254c8U6R4stWu9H1G21KAHaz20gfa3vivyS8aeBdc8B63daXrFlNaT20nls7L8j/APA6v/Dr&#10;4qeJvhfqDXHh3VJLHzdhnhX50lWsqeJlD3ZnlZZxRisvf1fHR5ox/wDAkfrxn1NefftAnPwR8c+n&#10;9j3X/oBrwv4Y/t46Prssdn4wsF0K5ZmP2yElrcL2/wBrd+FewfF/xHp3ib4B+M73TL2G9t5dEnkR&#10;4XD5RojXoxqxn8J+qYLNMJj482GnzH4aI7JKjRMyOv3dlfaFn42/4SG/0/4wfCLV/wCyvHdqsVlr&#10;XhC7n+e/2pt/dJ/y1X5PuJXz5+y7bQXn7Rnw6guYlmt5dagRoZV3o9fa3xu/4Jp3OseOpPEPw21q&#10;28PQTbp3sZy6eVL/ANMmXpWx6x00v7dfxEewdYvgP4lW78vas3zbN397bsr5o+JHxE1xvF9p8TPi&#10;tLo1/wCIP7Oay0zw9pzJ5tvL8+xrhP8AlhLEzbvn/uVhTfsq/tKRyui6Rr7qrbd6aj97/wAfr274&#10;Nf8ABMW/1prfXfiVrkkUtx5Vw+n2nzy7t3zxTu3/ALJQBzX/AATq+CN18TfiRf8AxK8Uo+oWti7N&#10;E9/BvS8nf/lsr/3kZK+//jd8W/CPwU8HLr/jBZP7Kadbf9xbec29v9muu8MeF9K8G6DZaNo1nHYa&#10;ZZxeVBbxfdRa+Vv+CoP/ACbpB/2GIP8A2agDSh/4KUfBB5UiW91VS3y/8gx6Z41/4KDeDPBPxS0r&#10;w5Lpd4+hXqq7eINu2H5v41X+Jf8Aar8o4byB/C72baLH5r3iv/bj7t6Ls/1X93b/AB197fHL9nHw&#10;1r37F3hXxfZ3n9p674c0aJYL7TlZkvIt/wBzY38K7v0oA9Fsv26NR8f/ABsv/BHg/R4Jbexiv2S9&#10;VvtH25ooWaIJt/2q+IfiD+2N8Z/E3ie4ub7xVqXh66i/0eXT9MZ7WKJ1/wBn+/X0F/wSds4JvGHj&#10;uWSGNpYrO38p3X50+dq8I/bJ+G+kfDH9pvWNPlvLu80y9lTUrp/l81PN+d0SgD6d+C3j6+/aW/Yu&#10;8e6N4h0+fxP4g8PxP5F3fN9qluLhkd0df9pK+Cvhp4/1f4RePtK8S6Yqpqelz+akMq/J/toy19b/&#10;APBM/wAJa5N8XNf17TLS9Hg2KxntftEzbUeVtnlbv7z7K2/gF+wT4i1TxzrusfEbw7p6aFLdSxfY&#10;9TlbzirfN58XlfL/AN90AWPjhoGm/tlfB2L4zeDLbUrPxloKra3OkwxNK8rK+/ZFs/i+fdvrO+Dn&#10;7IHif4/W+leLfFVrdeAdY065VZ74J5Vxfon8flfeSX/pr/HX0P4fHwc/Ys0Ca10y6a61x7VfNSGY&#10;tNefN97b/q1bP0rxD4r/ALavi3xu01loW3w5pu9l3RfPNPE3Hzf/AGNc1SvCB8xmPEOCy73ZT5pf&#10;yxPp74qftMeFvgjoNjp9vdv4o1WL/R/IW5DzHZhWaR/731r4O+LHxd8QfFjxJPqmr3Egh+7BaI37&#10;qJf7u2uJJe7uON81xK3++zNXvnwQ/ZF8RfFa2g1fUZv7F0MTYZZV/fSp/Fs/+yrzZVauIlyI/LMV&#10;mOZcSVfY0Y+7/KeR/Dz4eaz8TfE9romiWzXF1Ly7/wAESf3mav0q+BHwB0T4K6EkVtGl5rMyZu9Q&#10;dfndv7q/3V9q7HwV4B0TwBo9rp2i2UNrDDGI1ZU+ZgPVq6gZ3dePSu+hhlS1P0PIuHKWVr2tX3qn&#10;/pJ5z8cfjp4Z+AfgyfXvENyqnG21skP726f+6i18H6f8f/2kv2qXuNL8G2a+HtHuJGntdTt1+y7U&#10;T/ll59VPGFlF+1h+3tL4Q8T7rPR9IkntEhtG3eakHzfxf3/46539rbwzqMX7Wdj8PPB+oT+HbC4t&#10;7Cys7a3ndIotybd+xa7D7c7j/hnX9sb/AKHi5/8ACip3wa/bf+Ifwa8Vab4T+M+nXz6QV8pb67gd&#10;LtPm/wBazt/rVrz/AOMX7PnxY/ZM0jSvHU/j9byWC+SKBLeeVtjf39j/AC19Q+ELrQP2/P2c7268&#10;W6G+m61pm6JdQiT5klVN3mxf3loA+utE1yw8SaTbalpl3Hfafcp5kVxC25HX2rRr8/8A/gl94+1V&#10;T4w+Hl5A32LSpftsUsrt5q732bNn8K/LX6AUAFFFFABRRRQAUUUUAFFFFABRRRQAUUUUAFFFFABR&#10;RRQAUUUUAFFFFABRRRQAUUUUAFFFFADHpj/OtPoqAPJPjb+zx4V+O2h/YtctPKukX9xfW/yzRf8A&#10;Av7tfmT+0B+x14z+Cl7LeJaNrfh/d+6vbRf++N6fw1+x6ADPOapX1hbX8TRXMazQv8rROu5Wr3cv&#10;zavgPdfvRPKxOAp19Yn48fA39r/x18E5UtoLv+1dHZtjafdt8if7j/w1+hXwX/bV+H3xct4IJdSX&#10;QtYb5GsdQbZ83+y9cl8cv+Cfvg74ivcan4c/4pvWG/giX/R3b/c/h/4BXwb8VP2XfiN8H7121DRr&#10;u8sk+7qNiryp/wDY19Ny5bnC933Jnkc2LwUve+E/Z+1niuYllgkjmif+JG3LXyb+2V+whF+1VrOm&#10;a9H4sudC1PS7fybaJYPNhf5t39/5a+F/hZ+1t8RvhNKiafrM95ZL8n2S+bzU/wDHvuV9f/DT/gpn&#10;oGpIlt4z0aXSbj/n7tH82H/4qvExXD+Lo+9D3kepSzOjV+IxPhVp37XfwS8VaD4W1eDTfHPgp2W3&#10;bUIvme1i/vu3+7Xl3/BW2a58XfF74W+Dra2nuLKfY8rKrbVdpdn/AKA9ff3g/wDaN+HXjyNf7J8W&#10;aa7P/BLOsTt/wFq7O88M6D4rNveX2nafq+z54JZYEl2/7rV8/KjUpO048p6UasJ/CfD3xu/4J7fB&#10;Hwb8CdV8R3eg3OnappOk7/OtLryt86p/F/wKvNf+CRvw7udS+D3xV1VVZLjUUbT7b/a3Rf8AxVfo&#10;/wCP/h7o/wATvCGp+GfEMD3OlaimyeJJWX5P96sP4LfAXwn8AfCTeG/BtnLY6V5ry+VLO0rfN/tN&#10;WRsfmh/wTQ8daR8C/wBor4ieCvGtzBoOrXjvawPfN5W+VJfubm/3d1es/wDBXD4xeGLv4TaJ4N0v&#10;ULLWNdv77zjb2UqzvEmz7/y19JfHn9hb4V/tCagmra5pL2Our/zENObynf8A39v3q5T4Y/8ABNH4&#10;QfDTxHBrz2d74h1WBt9u+o3DukX/AADd81AHd/sM+B9Q+HP7L/gbRdVSSG+jtvPaKb76+a2//wBm&#10;r4h/4K8fDtdG+J/w98dQaZ9sspW+z3kQj3ee6vu2/wDfCV+p8MP2ZfvfulrK13wro/icW6avptpq&#10;gil82Jb6BZVRv7y0Afnx+1n+w7b/ABO+FfhD4g/BvwtFoniu3gt7o6fpkXlPOjpv/wC+0avtL9mq&#10;48bT/B/w9F8QdMOm+KLaBbe6Rm3b9v3XrvdQ1jSvDNluvb+00q0Rfle4lWJV/wC+q8h8d/tjfCnw&#10;EjJdeKLS/uFGFt7F/O3f98/LW1KjXre7CBhUr0qXxF/TP2T/AIdaT8aLr4o2+jZ8Wztu853+SL5N&#10;vypXpmv+JNJ8MWMt3q+oW+nWsXzPNcSqlfAHxK/4KbalcLLbeCdDis13fLd6h87/APAV+7Xyd4z+&#10;Knjr4za3/wATXU9Q1i4lb5dPh3P/AN8JX0uG4fxNX3sR7sTyama04+7S+I+9Pjf/AMFFvDXhUXGn&#10;eCIv7e1Jfk+1t/x7p/8AFV8G/EL4qeM/jx4j8/V7671i4lb91Y26tsT/AHEr134OfsFeP/iRdW9z&#10;rVtJ4Y0f73nXa/vmX/YT/wCLr9APgp+yr4H+CFujaVYfbNS2/PqF380rN/s/3a9f61luTrloR55n&#10;B7HF5h/H90+N/wBnb/gnxq/ixrTWvH/n6Vpn31077s0v+9/dWv0Q8JeCdK8DaJDpWiWMFhZRKqpF&#10;Cm2t6NNn8Oypk+5Xx+NzCvjZc05Hu4bB0sPH3RLfds+apqYlPrzTvCiiigAooooAKKKKACiiigAo&#10;oooAKKKKACiiigAooooAKKKKACmPT6Y9ABRRRUFhRRRQAUUUUAFFFFABRRRQAUUUUAFFFFABRRRQ&#10;AUUUUAFFFFABRRRQAUUUUAFFFFABRRRQAUUUUAFFFFABRRRQAUUUUAFFFFABRRRQAUUUUAFFFFAB&#10;RRRQAUUUUAFFFFABRRRQAUUUUAFFFFABRRRQAUUUUAFFFFABRRRQAUUUUAFFFFABRRRQAUUUUAFF&#10;FFABRRRQAUUUUAFFFFABRRRQAUUUUAFPplPoJYUUUVYgooooAKKKKACiiigAooooAKKKKACiiigA&#10;pDS0hoA5P4gfDvQ/iR4cn0bXrQXNpMOq/K6N/eVv4TXx98Uv2C9Q09pr3wZfLdwGVmWwum2mOPb/&#10;AH/4mz6191nOOvNIQSvWsqlGFX4jwswyfCZkv30Pe/mPxu8QeE9c8JXv2TWdKu9KuNu/yruJlfZU&#10;Vn4g1XTNO1CxstTu7O0v4vKuoreVlSVP7rV+ufi7wDoHj7TJtP17S7fUbSTaWSVc52n+9XzV47/Y&#10;A0XUI7y48MaxNYXkk2+KC7+a3jX+58vzfrXmywkofAfmuL4Sx2Dl7XAT5vwkfFnwXXwZ8KvFdl4l&#10;vvD19rGq6ddRXVi6aj5SRMv99dnzV+hHhr9tz4b+INQsrI3d3Y3FztVpLqDZFG3oz18VeNf2bPiF&#10;4Fjlub3w7cT2ST+UtxbL5u7/AG9i/NXnepaJfaLKseoWNzYM3zKlzE8W7/vqs1Wrw+M4aef5zlvu&#10;V1/4FE/XXw98SfC3i2aWDRvEOnanNGu5ktLlHZV/A10RvIT/AMtU/wC+xX4x2moXFg7NazSWzt/H&#10;E+2tCy8Xa7Y3UVzb6vfJLE6Sq/nv95a2+vf3T3KfHHu/vaH4n7JZHqK8i/ai+CsXx4+EOq+HFUtq&#10;Sj7Rp487yk+0L9zef7tfB3/DVnxUH/M4Xn/fEX/xFH/DVnxV/wChwvP++Iv/AIitvrsD0v8AXfA/&#10;8+5fh/mdDD+wJ8UE+AFx4QaPSf7YfX11Bf8AS/k8rytn36+1fg58PL7wT8APD/gvWpIIdSt9M+xT&#10;tG29Fba3f+Kvgj/hqn4p/wDQ33f/AH7i/wDiKwPFnxs8ceObaC21rxJeXUcL741U7MP/AMAqfrsC&#10;anG+D5fcpSPtH9l39lix/Zc1PxRq0ni6PWItUhQOHhWJIFVmfd973pPi34g/Z+1DXLXxx4jOkeJd&#10;StE+yCO2KXbyq396L+Lb/wCO18DSeINUZXRtTvJEf7yvO1Zg21jLHS+zA8qtxxVnH9xS5T7e1H9t&#10;/wAE+A9PstJ8BeFS+lIrboggskib/ZTFfPfj39p/x/48vkmm12fTYVV4lh05/IRl/wBrb96uM0X4&#10;beKNfvLW2svD2pTy3TKsX+jMiN/wKvefhj+wv4p8S3Pn+KpB4fsopdklsPnllX+8p+7WfNXraHiy&#10;xee55Lljzcv933YnzKPNmfnc7N/wKvWfhb+y/wCN/ifKksGmS6Vpnyt9uvk8pHRv44v71fb3wv8A&#10;2TvAnwzmjuUs31jU4pDLFe6h87x/7I/hr2iKFLeFY41VEH3VXpW9LB/zn0GXcGfbx8/+3UeAfBv9&#10;j3wr8Mr201W7mk1vW7ZmZLmUbY+vy/uum5RX0IqBBgDAo6UH5ulejGEY/CfpWEwVDBU/Z0I8qHYo&#10;opas7j86/wBm7xZp+h/t+fEjRbzRobm91a+unttTl+V7Pyt+8L/v151+2XoNz4n/AG8tO0ix1CXS&#10;ru9/s23ivovv27t/Gteuft+fBjX9C8eeG/i34M0y71K+tZVW+htF+VNrps+RPmbf8+6vFtK8f6H+&#10;0H+1Zo/jzXtctPAd7YT6ajaZqatvnli++iP/AA/8DoAqftF/D7xH8Ifit4X8O/FnxxrnjD4dXsq3&#10;Usqzu0zRfcf5P4Wr9J/hBpnhHwP8GtLi8E3S3/he0tGms5mn83en3vv157+1Ta/DD4pfB3xBZ6z4&#10;l8ORzwWry2d/LcrK1rL/AH9qPuavg/Svj74j0T4L+IPgl4Skn8eG4n8m21bToJdkFk23/VL99fn/&#10;AL9AHqH7Fl/ffGb9sbxn49tr6TQbSBpbq60mJ9yXSurRIj/7r/N/wCv0sr5q/Yt/ZpsPgZ8O7bUb&#10;yxlh8ZavAr6m1ww3xHtENv8ACOv/AAKvpWgAooooAKKKKACiiigAooooAKKKKACiiigAooooAKKK&#10;KACiiigAooooAKKKKACiiigAooooAKKKKACkpaKAGjGarXlpBe27QzxJLE4+ZHXcrVZBGaR/u0l7&#10;vwi0fxHzz8VP2KPhr8S0llbSl0S9f/l70/5P/HPu18n/ABE/4Jn+KdIV5/CWqwa8v8Ftc/un/wC+&#10;vu1+mfkqO9G1a9bDZti8L8Mzzq2X0Kp+Inir9nX4n/DqdpdQ8J6lbJF8/wBot13ov/A1rN0T4x/E&#10;HwZcbdP8S6zYeV/A8rv/AOh1+4sttDMm2aNZl/usu6uW8QfB/wAFeLUZdX8NaffK3/PSCvfpcRRl&#10;/vFLmPLllTjL91UPyz8Pft5fF/QVRZ9eXVVX/n4iT/2VK7qw/wCCnvxG0+HZc6DoV23/AD1bzf8A&#10;4uvsfWv2Gfg9rDM6+FYLB2/jtG2VxV//AME1/hLeTbom1qzb+7FdLt/9Arb+0Moq/HQI+rZhD4ah&#10;4Un/AAVJ8VbE3eE9L3fxfNL/APFVFc/8FSfF7I32bwno+7+9K8v/AMVXsH/Dsf4d+a+3VdXRf+u6&#10;f/EVLb/8EyPhuJ18/VNZeL+JEnRP/ZKv6zkX/PoXsMy/5+Hzrrf/AAUs+Jeo7vI0/SdN3f8APJXf&#10;/wBnrzrxD+2j8XfEm9W8XXNmjfwW8USf+yV96aV/wTj+EWmhd8GqXmP+fi5Vv/ZK7jQf2OvhB4eK&#10;tB4L0+aVf+Wsybnqf7Wyml/CoD+pY6f8SqfkhN4k8cfEK98h7zV9buJf+WXmvLu/4BXe+Cv2NPix&#10;41ZPs3hW5sLd2+aW+Zbf/wBCr9fdI8DeH/D8KRaZpFlZov3fKgUVveX6Vz1+I/s4elym0coj9uR+&#10;fnw7/wCCYSpLFc+MfEW/5fmstMX/ANnavrT4bfs8eAfhfbRLofh60huFH/H1MvmSt+LV6e6bqfs+&#10;WvnsTmWJxX8WZ6lHA0qHwjET/ZqXbSKu0U6vNO8TbS0UUAFFFFABRRRQAUUUUAFFFFABRRRQAUUU&#10;UAFFFFABRRRQAUUUUAFFFFABTHp9MegAoooqCwooooAKKKKACiiigAooooAKKKKACiiigAooooAK&#10;KKKACiiigAooooAKKKKACiiigAooooAKKKKACiiigAooooAKKKKACiiigAooooAKKKKACiiigAoo&#10;ooAKKKKACiiigAooooAKKKKACiiigAooooAKKKKACiiigAooooAKKKKACiiigAooooAKKKKACiii&#10;gAooooAKKKKACiiigAooooAKKKKACn0yn0EsKKKKsQUUUUAFFFFABRRRQAUUUUAFFFFABRRRQAUU&#10;UUAJS0UUAFFFFADWUHqM1z+veBtA8TSRS6tothqUka7Ua7t0l2D/AIEK6DPFJ97pQZThCp7s1c8I&#10;139jT4YeIdZutSn0m5hmnbc0VtcNFEp/2VXG38K4HxX/AME+PD2q6ik+heIrvQbQRbDatB9pBb+9&#10;uZ1NfW2B/k0mPasZUaUt4njVsjy2v8VCJ8Y/8O47b/ofJv8AwVr/APHaP+Hcdt/0Pk3/AIK1/wDj&#10;tfZ3PqaOfU1P1el/Kcf+rGUf8+Pxl/mfGP8Aw7jtv+h8m/8ABWv/AMdo/wCHcdv/AND7N/4Kl/8A&#10;jtfZ3PqaOfU0vq9L+UP9WMo/58fjL/M+btJ/YS+HFrpdrDfRX99eJEqy3S3DxmRv720H5a9E8K/s&#10;8eAfBukR6daeGrO8hRmbzL+JZ5Cf95gTXphGOnNIF3eorSNOEfsnqUcpwOH1p0YkcFpDawpHFGsU&#10;artVVX7tWaKK1PVSS2CkpaKBhRRRQAUUUUAJ1FfNvxZ/YN+GPxY1TVNbmsZ9J8QX0W1buxkKRRSf&#10;89fKUqrn619J0UAfAnh//gk/oWna7Y3GsfEG+1nTYpN9xYx6Z5Hnp/d83zW219TfBn9m3wH8A7a9&#10;i8I6W9tJevuluLmQzTEf3d7fw/7Neq0UAFFFFABRRRQAUUUUAFFFFABRRRQAUUUUAFFFFABRRRQA&#10;UUUUAFFFFABRRRQAUUUUAFFFFABRRRQAUUUUAFFFFABRRRQAUUUUARsG7Uu1qfRQAyjZT6KAGbKN&#10;lOzRmlZANop9FMBm1qKfRQAzZT6TNGaVkAtFFFMAooooAKKKKACiiigAooooAKKKKACiiigAoooo&#10;AKKKKACiiigAooooAKKKKACmU+igBlFPooAZRT6KAGUU+igBlFPooAZRT6KAGUU+igBlFPooAZRT&#10;6KAGUU+igBlFPooAZRT6KAGUU+igBlFPooAZRT6KAGUU+igBlFPooAZRT6KAGUU+igBlFPooAZRT&#10;6KAGUU+igBlFPooAZRT6KAGUU+igBlFPooAZRT6KAGUU+igBlFPooAZRT6KAGUU+igBlFPooAZRT&#10;6KAGUU+igBlFPooAZRT6KAGUU+igBlFPooAZRT6KAGUU+igBlFPooAZRT6KAGUU+igBlP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BQABgAIAAAAIQCP4fAP3gAAAAYB&#10;AAAPAAAAZHJzL2Rvd25yZXYueG1sTI/NasMwEITvhb6D2EJvjeSG9Me1HEJoewqFJIWQ28ba2CbW&#10;yliK7bx9lV7ay8Iww8y32Xy0jeip87VjDclEgSAunKm51PC9/Xh4AeEDssHGMWm4kId5fnuTYWrc&#10;wGvqN6EUsYR9ihqqENpUSl9UZNFPXEscvaPrLIYou1KaDodYbhv5qNSTtFhzXKiwpWVFxWlztho+&#10;BxwW0+S9X52Oy8t+O/varRLS+v5uXLyBCDSGvzBc8SM65JHp4M5svGg0xEfC7716KnlNQBw0TNXz&#10;DGSeyf/4+Q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Dl1ET/X&#10;AwAA9BQAAA4AAAAAAAAAAAAAAAAAPQIAAGRycy9lMm9Eb2MueG1sUEsBAi0ACgAAAAAAAAAhAP5h&#10;uYpdHQEAXR0BABQAAAAAAAAAAAAAAAAAQAYAAGRycy9tZWRpYS9pbWFnZTEuanBnUEsBAi0AFAAG&#10;AAgAAAAhAI/h8A/eAAAABgEAAA8AAAAAAAAAAAAAAAAAzyMBAGRycy9kb3ducmV2LnhtbFBLAQIt&#10;ABQABgAIAAAAIQA3ncEYugAAACEBAAAZAAAAAAAAAAAAAAAAANokAQBkcnMvX3JlbHMvZTJvRG9j&#10;LnhtbC5yZWxzUEsFBgAAAAAGAAYAfAEAAMslAQAAAA==&#10;">
                <v:rect id="Rectangle 19" o:spid="_x0000_s1027" style="position:absolute;left:1776;top:126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8E73717" w14:textId="77777777" w:rsidR="007C77FA" w:rsidRDefault="00EE4A4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" o:spid="_x0000_s1028" style="position:absolute;left:2099;top:126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31486A8F" w14:textId="77777777" w:rsidR="007C77FA" w:rsidRDefault="00EE4A4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29" style="position:absolute;left:1776;top:454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492114C1" w14:textId="77777777" w:rsidR="007C77FA" w:rsidRDefault="00EE4A4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" o:spid="_x0000_s1030" style="position:absolute;left:2099;top:453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24125D0" w14:textId="77777777" w:rsidR="007C77FA" w:rsidRDefault="00EE4A4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1" style="position:absolute;left:4218;top:6428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20331E1" w14:textId="77777777" w:rsidR="007C77FA" w:rsidRDefault="00EE4A4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2" style="position:absolute;left:8195;top:7310;width:1013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58300CD0" w14:textId="77777777" w:rsidR="007C77FA" w:rsidRDefault="00EE4A4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3" style="position:absolute;left:8957;top:831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E8CF129" w14:textId="77777777" w:rsidR="007C77FA" w:rsidRDefault="00EE4A4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34" style="position:absolute;left:28270;top:10637;width:101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803EEE4" w14:textId="77777777" w:rsidR="007C77FA" w:rsidRDefault="00EE4A4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5" style="position:absolute;left:29032;top:10637;width:101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679E801" w14:textId="77777777" w:rsidR="007C77FA" w:rsidRDefault="00EE4A4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8" o:spid="_x0000_s1036" type="#_x0000_t75" style="position:absolute;width:64712;height:19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bw8wgAAANsAAAAPAAAAZHJzL2Rvd25yZXYueG1sRE/Pa8Iw&#10;FL4P/B/CE3abqTuo7YwigkOYHnRF8PbWvLVlzUtpYo3+9eYg7Pjx/Z4vg2lET52rLSsYjxIQxIXV&#10;NZcK8u/N2wyE88gaG8uk4EYOlovByxwzba98oP7oSxFD2GWooPK+zaR0RUUG3ci2xJH7tZ1BH2FX&#10;St3hNYabRr4nyUQarDk2VNjSuqLi73gxCqYc0jT8pPm+P322993W2a/zTKnXYVh9gPAU/L/46d5q&#10;BWkcG7/EHyAXDwAAAP//AwBQSwECLQAUAAYACAAAACEA2+H2y+4AAACFAQAAEwAAAAAAAAAAAAAA&#10;AAAAAAAAW0NvbnRlbnRfVHlwZXNdLnhtbFBLAQItABQABgAIAAAAIQBa9CxbvwAAABUBAAALAAAA&#10;AAAAAAAAAAAAAB8BAABfcmVscy8ucmVsc1BLAQItABQABgAIAAAAIQDKjbw8wgAAANsAAAAPAAAA&#10;AAAAAAAAAAAAAAcCAABkcnMvZG93bnJldi54bWxQSwUGAAAAAAMAAwC3AAAA9gIAAAAA&#10;">
                  <v:imagedata r:id="rId5" o:title=""/>
                </v:shape>
                <w10:anchorlock/>
              </v:group>
            </w:pict>
          </mc:Fallback>
        </mc:AlternateContent>
      </w:r>
    </w:p>
    <w:p w14:paraId="09158A85" w14:textId="77777777" w:rsidR="007C77FA" w:rsidRDefault="00EE4A46">
      <w:pPr>
        <w:spacing w:after="0"/>
        <w:ind w:left="4187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4E8CAC67" w14:textId="77777777" w:rsidR="00F94AAA" w:rsidRDefault="00F94AAA">
      <w:pPr>
        <w:spacing w:after="0"/>
        <w:ind w:left="4187"/>
      </w:pPr>
    </w:p>
    <w:p w14:paraId="1A6FBB7A" w14:textId="77777777" w:rsidR="007C77FA" w:rsidRDefault="00EE4A46">
      <w:pPr>
        <w:spacing w:after="0"/>
        <w:ind w:right="-112"/>
        <w:jc w:val="right"/>
      </w:pPr>
      <w:r>
        <w:rPr>
          <w:rFonts w:ascii="Times New Roman" w:eastAsia="Times New Roman" w:hAnsi="Times New Roman" w:cs="Times New Roman"/>
          <w:b/>
          <w:sz w:val="48"/>
        </w:rPr>
        <w:t xml:space="preserve">          </w:t>
      </w:r>
    </w:p>
    <w:p w14:paraId="4B7802C6" w14:textId="77777777" w:rsidR="007C77FA" w:rsidRDefault="00EE4A46">
      <w:pPr>
        <w:spacing w:after="1"/>
        <w:ind w:left="3765" w:right="1072" w:hanging="10"/>
      </w:pPr>
      <w:r>
        <w:rPr>
          <w:rFonts w:ascii="Times New Roman" w:eastAsia="Times New Roman" w:hAnsi="Times New Roman" w:cs="Times New Roman"/>
          <w:b/>
          <w:sz w:val="48"/>
        </w:rPr>
        <w:t>Propozície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0F3C65" w14:textId="77777777" w:rsidR="007C77FA" w:rsidRDefault="00EE4A46">
      <w:pPr>
        <w:spacing w:after="0"/>
        <w:ind w:left="3378" w:hanging="10"/>
      </w:pPr>
      <w:r>
        <w:rPr>
          <w:rFonts w:ascii="Times New Roman" w:eastAsia="Times New Roman" w:hAnsi="Times New Roman" w:cs="Times New Roman"/>
          <w:b/>
          <w:sz w:val="48"/>
        </w:rPr>
        <w:t>LRU – Mucha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8CE00F" w14:textId="77777777" w:rsidR="007C77FA" w:rsidRDefault="00EE4A46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347C7279" w14:textId="77777777" w:rsidR="007C77FA" w:rsidRDefault="00EE4A46">
      <w:pPr>
        <w:spacing w:after="0"/>
        <w:ind w:left="14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4994F452" w14:textId="77777777" w:rsidR="00F94AAA" w:rsidRDefault="00F94AAA">
      <w:pPr>
        <w:spacing w:after="0"/>
        <w:ind w:left="14"/>
        <w:rPr>
          <w:rFonts w:ascii="Times New Roman" w:eastAsia="Times New Roman" w:hAnsi="Times New Roman" w:cs="Times New Roman"/>
          <w:b/>
          <w:sz w:val="48"/>
        </w:rPr>
      </w:pPr>
    </w:p>
    <w:p w14:paraId="7189B8C1" w14:textId="77777777" w:rsidR="00F94AAA" w:rsidRDefault="00F94AAA">
      <w:pPr>
        <w:spacing w:after="0"/>
        <w:ind w:left="14"/>
      </w:pPr>
    </w:p>
    <w:p w14:paraId="25404953" w14:textId="77777777" w:rsidR="007C77FA" w:rsidRDefault="00EE4A46">
      <w:pPr>
        <w:spacing w:after="0"/>
        <w:ind w:right="1119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2. liga   </w:t>
      </w:r>
    </w:p>
    <w:p w14:paraId="2E49C5ED" w14:textId="77777777" w:rsidR="007C77FA" w:rsidRDefault="00EE4A46">
      <w:pPr>
        <w:spacing w:after="0"/>
        <w:ind w:left="3709" w:hanging="10"/>
      </w:pPr>
      <w:r>
        <w:rPr>
          <w:rFonts w:ascii="Times New Roman" w:eastAsia="Times New Roman" w:hAnsi="Times New Roman" w:cs="Times New Roman"/>
          <w:b/>
          <w:sz w:val="4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48"/>
        </w:rPr>
        <w:t>dvojkolo</w:t>
      </w:r>
      <w:proofErr w:type="spellEnd"/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50D6A85B" w14:textId="77777777" w:rsidR="00F94AAA" w:rsidRDefault="00F94AAA">
      <w:pPr>
        <w:spacing w:after="0"/>
        <w:ind w:right="999"/>
        <w:jc w:val="center"/>
        <w:rPr>
          <w:rFonts w:ascii="Times New Roman" w:eastAsia="Times New Roman" w:hAnsi="Times New Roman" w:cs="Times New Roman"/>
          <w:b/>
          <w:sz w:val="48"/>
        </w:rPr>
      </w:pPr>
    </w:p>
    <w:p w14:paraId="2D0A5A41" w14:textId="77777777" w:rsidR="00F94AAA" w:rsidRDefault="00F94AAA">
      <w:pPr>
        <w:spacing w:after="0"/>
        <w:ind w:right="999"/>
        <w:jc w:val="center"/>
        <w:rPr>
          <w:rFonts w:ascii="Times New Roman" w:eastAsia="Times New Roman" w:hAnsi="Times New Roman" w:cs="Times New Roman"/>
          <w:b/>
          <w:sz w:val="48"/>
        </w:rPr>
      </w:pPr>
    </w:p>
    <w:p w14:paraId="5F3AE798" w14:textId="5605869F" w:rsidR="007C77FA" w:rsidRDefault="00EE4A46">
      <w:pPr>
        <w:spacing w:after="0"/>
        <w:ind w:right="999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71D38B88" w14:textId="77777777" w:rsidR="007C77FA" w:rsidRDefault="00EE4A46">
      <w:pPr>
        <w:spacing w:after="0"/>
        <w:ind w:right="999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5B9CCE06" w14:textId="04BC28E4" w:rsidR="007C77FA" w:rsidRDefault="00354924">
      <w:pPr>
        <w:spacing w:after="0"/>
        <w:ind w:left="2429" w:hanging="10"/>
      </w:pPr>
      <w:r>
        <w:rPr>
          <w:rFonts w:ascii="Times New Roman" w:eastAsia="Times New Roman" w:hAnsi="Times New Roman" w:cs="Times New Roman"/>
          <w:b/>
          <w:sz w:val="48"/>
        </w:rPr>
        <w:t>22</w:t>
      </w:r>
      <w:r w:rsidR="00EE4A46">
        <w:rPr>
          <w:rFonts w:ascii="Times New Roman" w:eastAsia="Times New Roman" w:hAnsi="Times New Roman" w:cs="Times New Roman"/>
          <w:b/>
          <w:sz w:val="48"/>
        </w:rPr>
        <w:t>.08.202</w:t>
      </w:r>
      <w:r>
        <w:rPr>
          <w:rFonts w:ascii="Times New Roman" w:eastAsia="Times New Roman" w:hAnsi="Times New Roman" w:cs="Times New Roman"/>
          <w:b/>
          <w:sz w:val="48"/>
        </w:rPr>
        <w:t>6</w:t>
      </w:r>
      <w:r w:rsidR="00EE4A46">
        <w:rPr>
          <w:rFonts w:ascii="Times New Roman" w:eastAsia="Times New Roman" w:hAnsi="Times New Roman" w:cs="Times New Roman"/>
          <w:b/>
          <w:sz w:val="48"/>
        </w:rPr>
        <w:t xml:space="preserve"> – </w:t>
      </w:r>
      <w:r>
        <w:rPr>
          <w:rFonts w:ascii="Times New Roman" w:eastAsia="Times New Roman" w:hAnsi="Times New Roman" w:cs="Times New Roman"/>
          <w:b/>
          <w:sz w:val="48"/>
        </w:rPr>
        <w:t>23</w:t>
      </w:r>
      <w:r w:rsidR="00EE4A46">
        <w:rPr>
          <w:rFonts w:ascii="Times New Roman" w:eastAsia="Times New Roman" w:hAnsi="Times New Roman" w:cs="Times New Roman"/>
          <w:b/>
          <w:sz w:val="48"/>
        </w:rPr>
        <w:t>.08.202</w:t>
      </w:r>
      <w:r w:rsidR="00594E69">
        <w:rPr>
          <w:rFonts w:ascii="Times New Roman" w:eastAsia="Times New Roman" w:hAnsi="Times New Roman" w:cs="Times New Roman"/>
          <w:b/>
          <w:sz w:val="48"/>
        </w:rPr>
        <w:t>6</w:t>
      </w:r>
    </w:p>
    <w:p w14:paraId="5CA43640" w14:textId="47F1C447" w:rsidR="007C77FA" w:rsidRPr="00F94AAA" w:rsidRDefault="00F94AAA">
      <w:pPr>
        <w:spacing w:after="29"/>
        <w:ind w:right="1059"/>
        <w:jc w:val="center"/>
        <w:rPr>
          <w:b/>
          <w:bCs/>
          <w:sz w:val="48"/>
          <w:szCs w:val="48"/>
        </w:rPr>
      </w:pPr>
      <w:r w:rsidRPr="00F94AAA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Stará Ľubovňa rieka Poprad </w:t>
      </w:r>
      <w:r w:rsidR="00EE4A46" w:rsidRPr="00F94AAA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</w:p>
    <w:p w14:paraId="22C21EC0" w14:textId="77777777" w:rsidR="007C77FA" w:rsidRDefault="00EE4A46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FBD415" w14:textId="61446610" w:rsidR="007C77FA" w:rsidRDefault="00EE4A46" w:rsidP="00C72F22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Podľa plánu športovej činnosti pre rok 202</w:t>
      </w:r>
      <w:r w:rsidR="0035492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Slovenský zväz športového rybolovu v spolupráci so SRZ Rada Žilina a MO SRZ Stará Ľubovňa usporiada preteky LRU Mucha  2.liga  2. </w:t>
      </w:r>
      <w:proofErr w:type="spellStart"/>
      <w:r>
        <w:rPr>
          <w:rFonts w:ascii="Times New Roman" w:eastAsia="Times New Roman" w:hAnsi="Times New Roman" w:cs="Times New Roman"/>
          <w:sz w:val="24"/>
        </w:rPr>
        <w:t>dvojkolo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(jeseň).  </w:t>
      </w:r>
    </w:p>
    <w:p w14:paraId="63586202" w14:textId="6252010D" w:rsidR="00594E69" w:rsidRPr="008B039A" w:rsidRDefault="00EE4A46" w:rsidP="008B039A">
      <w:pPr>
        <w:spacing w:after="24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B62508" w14:textId="77777777" w:rsidR="00594E69" w:rsidRDefault="00594E69">
      <w:pPr>
        <w:spacing w:after="0"/>
        <w:ind w:left="9" w:hanging="10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14:paraId="1484B599" w14:textId="50B4D758" w:rsidR="007C77FA" w:rsidRDefault="00EE4A46">
      <w:pPr>
        <w:spacing w:after="0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Účastníci súťaže:  družstvá  MO SRZ, MsO SRZ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Style w:val="TableGrid"/>
        <w:tblW w:w="6205" w:type="dxa"/>
        <w:tblInd w:w="19" w:type="dxa"/>
        <w:tblCellMar>
          <w:top w:w="65" w:type="dxa"/>
          <w:left w:w="72" w:type="dxa"/>
          <w:bottom w:w="6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2985"/>
        <w:gridCol w:w="1124"/>
        <w:gridCol w:w="1136"/>
      </w:tblGrid>
      <w:tr w:rsidR="007C77FA" w14:paraId="3A21FAA1" w14:textId="77777777" w:rsidTr="008C7972">
        <w:trPr>
          <w:trHeight w:val="8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3770BE" w14:textId="77777777" w:rsidR="007C77FA" w:rsidRDefault="00EE4A4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Por.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D11C5" w14:textId="77777777" w:rsidR="007C77FA" w:rsidRDefault="00EE4A4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Družstvo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FB039" w14:textId="4D55F81F" w:rsidR="007C77FA" w:rsidRDefault="008C7972" w:rsidP="008C7972">
            <w:pPr>
              <w:ind w:left="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r w:rsidR="00EE4A46"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  <w:p w14:paraId="72A845A2" w14:textId="1E123224" w:rsidR="007C77FA" w:rsidRDefault="00EE4A46" w:rsidP="008C797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poradí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44A45" w14:textId="77777777" w:rsidR="007C77FA" w:rsidRDefault="00EE4A4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Body </w:t>
            </w:r>
          </w:p>
        </w:tc>
      </w:tr>
      <w:tr w:rsidR="008C7972" w14:paraId="550D2819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C9DB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A875" w14:textId="32BE212E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Spi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š</w:t>
            </w: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ská Belá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F586F" w14:textId="5E08140B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828C" w14:textId="4EC28AC4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39900</w:t>
            </w:r>
          </w:p>
        </w:tc>
      </w:tr>
      <w:tr w:rsidR="008C7972" w14:paraId="6B2120AB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2F01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03718" w14:textId="2DC71F32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Považská Bystrica A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E65C3" w14:textId="2A700730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39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E613" w14:textId="26D07FF3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35940</w:t>
            </w:r>
          </w:p>
        </w:tc>
      </w:tr>
      <w:tr w:rsidR="008C7972" w14:paraId="1FBB9B3F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420B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9F00" w14:textId="37B74377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Piešťany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19858" w14:textId="27C95A01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43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3D8A" w14:textId="728EB233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28700</w:t>
            </w:r>
          </w:p>
        </w:tc>
      </w:tr>
      <w:tr w:rsidR="008C7972" w14:paraId="00C2468D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77A1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6116" w14:textId="6B21C2F1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ú</w:t>
            </w: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chov B </w:t>
            </w:r>
            <w:proofErr w:type="spellStart"/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fishax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5DBC" w14:textId="6757468F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DFD7" w14:textId="1A3ADBDB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28800</w:t>
            </w:r>
          </w:p>
        </w:tc>
      </w:tr>
      <w:tr w:rsidR="008C7972" w14:paraId="6E0E35BF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440C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5C5F" w14:textId="6104E6A7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Liptovský Hrádok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8FEB" w14:textId="2D938AEF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46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D0F6" w14:textId="1045BF8E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24140</w:t>
            </w:r>
          </w:p>
        </w:tc>
      </w:tr>
      <w:tr w:rsidR="008C7972" w14:paraId="361E3813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CC0F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360A" w14:textId="41DE0C90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Dolný Kubín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E843" w14:textId="476F5D7C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47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28E3" w14:textId="16623770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29120</w:t>
            </w:r>
          </w:p>
        </w:tc>
      </w:tr>
      <w:tr w:rsidR="008C7972" w14:paraId="232EB1F2" w14:textId="77777777" w:rsidTr="00A8170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FFCD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3F93" w14:textId="024EA720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Ružomberok A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DE05" w14:textId="50F591E9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48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23B5" w14:textId="77EB89C2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24120</w:t>
            </w:r>
          </w:p>
        </w:tc>
      </w:tr>
      <w:tr w:rsidR="008C7972" w14:paraId="6FC5C609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4690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8DE3F" w14:textId="20D03FE5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Martin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1237" w14:textId="2210C9D2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54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EC76F" w14:textId="791B37F4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16580</w:t>
            </w:r>
          </w:p>
        </w:tc>
      </w:tr>
      <w:tr w:rsidR="008C7972" w14:paraId="63929391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49DF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BA92" w14:textId="0EDD1C21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Humenné </w:t>
            </w:r>
            <w:r w:rsidR="006A3EE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A </w:t>
            </w:r>
            <w:proofErr w:type="spellStart"/>
            <w:r w:rsidR="006A3EE9">
              <w:rPr>
                <w:rFonts w:ascii="Times New Roman" w:eastAsia="Times New Roman" w:hAnsi="Times New Roman" w:cs="Times New Roman"/>
                <w:bCs/>
                <w:sz w:val="24"/>
              </w:rPr>
              <w:t>S</w:t>
            </w: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enzas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1C3F" w14:textId="243E9476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61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9957" w14:textId="0FFE22A3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18340</w:t>
            </w:r>
          </w:p>
        </w:tc>
      </w:tr>
      <w:tr w:rsidR="008C7972" w14:paraId="4C7FCAC0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1046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04CE" w14:textId="618A1A83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Štúrovo</w:t>
            </w:r>
            <w:r w:rsidR="005D12F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A </w:t>
            </w:r>
            <w:proofErr w:type="spellStart"/>
            <w:r w:rsidR="005D12FC">
              <w:rPr>
                <w:rFonts w:ascii="Times New Roman" w:eastAsia="Times New Roman" w:hAnsi="Times New Roman" w:cs="Times New Roman"/>
                <w:bCs/>
                <w:sz w:val="24"/>
              </w:rPr>
              <w:t>Fly</w:t>
            </w:r>
            <w:proofErr w:type="spellEnd"/>
            <w:r w:rsidR="005D12F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5D12FC">
              <w:rPr>
                <w:rFonts w:ascii="Times New Roman" w:eastAsia="Times New Roman" w:hAnsi="Times New Roman" w:cs="Times New Roman"/>
                <w:bCs/>
                <w:sz w:val="24"/>
              </w:rPr>
              <w:t>Hungary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0F3A" w14:textId="238391EC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68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0D59" w14:textId="0981C1E3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18900</w:t>
            </w:r>
          </w:p>
        </w:tc>
      </w:tr>
      <w:tr w:rsidR="008C7972" w14:paraId="74BD06B9" w14:textId="77777777" w:rsidTr="00A8170F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0329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2CD0" w14:textId="5D88C5AD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Námestovo</w:t>
            </w:r>
            <w:r w:rsidR="006A3EE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A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F723" w14:textId="29E507EB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72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CFCE" w14:textId="526D7C97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13620</w:t>
            </w:r>
          </w:p>
        </w:tc>
      </w:tr>
      <w:tr w:rsidR="008C7972" w14:paraId="656BD997" w14:textId="77777777" w:rsidTr="00A8170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CED6" w14:textId="77777777" w:rsidR="008C7972" w:rsidRDefault="008C7972" w:rsidP="008C7972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6A350" w14:textId="620AB67B" w:rsidR="008C7972" w:rsidRPr="00691041" w:rsidRDefault="008C7972" w:rsidP="008C7972">
            <w:pPr>
              <w:ind w:right="59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91041">
              <w:rPr>
                <w:rFonts w:ascii="Times New Roman" w:eastAsia="Times New Roman" w:hAnsi="Times New Roman" w:cs="Times New Roman"/>
                <w:bCs/>
                <w:sz w:val="24"/>
              </w:rPr>
              <w:t>Stará Ľubovňa</w:t>
            </w:r>
            <w:r w:rsidR="006A3EE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A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F70D" w14:textId="4D518BDD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73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97009" w14:textId="4C6F8369" w:rsidR="008C7972" w:rsidRPr="008C7972" w:rsidRDefault="008C7972" w:rsidP="008C7972">
            <w:pPr>
              <w:ind w:right="59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8C7972">
              <w:rPr>
                <w:rFonts w:ascii="Times New Roman" w:eastAsia="Times New Roman" w:hAnsi="Times New Roman" w:cs="Times New Roman"/>
                <w:bCs/>
                <w:sz w:val="24"/>
              </w:rPr>
              <w:t>11680</w:t>
            </w:r>
          </w:p>
        </w:tc>
      </w:tr>
    </w:tbl>
    <w:p w14:paraId="75876B44" w14:textId="77777777" w:rsidR="007C77FA" w:rsidRDefault="00EE4A46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2B01BE" w14:textId="671E18B7" w:rsidR="007C77FA" w:rsidRDefault="00EE4A46">
      <w:pPr>
        <w:spacing w:after="3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Termín konania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354924">
        <w:rPr>
          <w:rFonts w:ascii="Times New Roman" w:eastAsia="Times New Roman" w:hAnsi="Times New Roman" w:cs="Times New Roman"/>
          <w:sz w:val="24"/>
        </w:rPr>
        <w:t>22</w:t>
      </w:r>
      <w:r>
        <w:rPr>
          <w:rFonts w:ascii="Times New Roman" w:eastAsia="Times New Roman" w:hAnsi="Times New Roman" w:cs="Times New Roman"/>
          <w:sz w:val="24"/>
        </w:rPr>
        <w:t>.08.202</w:t>
      </w:r>
      <w:r w:rsidR="0035492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 w:rsidR="00354924">
        <w:rPr>
          <w:rFonts w:ascii="Times New Roman" w:eastAsia="Times New Roman" w:hAnsi="Times New Roman" w:cs="Times New Roman"/>
          <w:sz w:val="24"/>
        </w:rPr>
        <w:t>23</w:t>
      </w:r>
      <w:r>
        <w:rPr>
          <w:rFonts w:ascii="Times New Roman" w:eastAsia="Times New Roman" w:hAnsi="Times New Roman" w:cs="Times New Roman"/>
          <w:sz w:val="24"/>
        </w:rPr>
        <w:t>.08.202</w:t>
      </w:r>
      <w:r w:rsidR="00354924">
        <w:rPr>
          <w:rFonts w:ascii="Times New Roman" w:eastAsia="Times New Roman" w:hAnsi="Times New Roman" w:cs="Times New Roman"/>
          <w:sz w:val="24"/>
        </w:rPr>
        <w:t>6</w:t>
      </w:r>
    </w:p>
    <w:p w14:paraId="77EEC18B" w14:textId="77777777" w:rsidR="007C77FA" w:rsidRDefault="00EE4A46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E4289B7" w14:textId="11ADAF8A" w:rsidR="00354924" w:rsidRDefault="00EE4A46" w:rsidP="00354924">
      <w:pPr>
        <w:spacing w:after="12" w:line="249" w:lineRule="auto"/>
        <w:ind w:left="9" w:right="86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Miesto konania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  <w:r w:rsidR="00594E69">
        <w:rPr>
          <w:rFonts w:ascii="Times New Roman" w:eastAsia="Times New Roman" w:hAnsi="Times New Roman" w:cs="Times New Roman"/>
          <w:sz w:val="24"/>
        </w:rPr>
        <w:t>Stará Ľubovňa</w:t>
      </w:r>
      <w:r w:rsidR="00F94AAA">
        <w:rPr>
          <w:rFonts w:ascii="Times New Roman" w:eastAsia="Times New Roman" w:hAnsi="Times New Roman" w:cs="Times New Roman"/>
          <w:sz w:val="24"/>
        </w:rPr>
        <w:t>, rieka Poprad 3a, rieka Poprad 3c</w:t>
      </w:r>
    </w:p>
    <w:p w14:paraId="1D83E470" w14:textId="19EF54FB" w:rsidR="007C77FA" w:rsidRPr="00594E69" w:rsidRDefault="007C77FA" w:rsidP="00594E69">
      <w:pPr>
        <w:spacing w:after="12" w:line="249" w:lineRule="auto"/>
        <w:ind w:left="9" w:right="860" w:hanging="10"/>
        <w:rPr>
          <w:rFonts w:ascii="Times New Roman" w:eastAsia="Times New Roman" w:hAnsi="Times New Roman" w:cs="Times New Roman"/>
          <w:b/>
          <w:bCs/>
          <w:sz w:val="24"/>
        </w:rPr>
      </w:pPr>
    </w:p>
    <w:tbl>
      <w:tblPr>
        <w:tblStyle w:val="TableGrid"/>
        <w:tblW w:w="7425" w:type="dxa"/>
        <w:tblInd w:w="14" w:type="dxa"/>
        <w:tblLook w:val="04A0" w:firstRow="1" w:lastRow="0" w:firstColumn="1" w:lastColumn="0" w:noHBand="0" w:noVBand="1"/>
      </w:tblPr>
      <w:tblGrid>
        <w:gridCol w:w="2963"/>
        <w:gridCol w:w="4462"/>
      </w:tblGrid>
      <w:tr w:rsidR="004220CA" w:rsidRPr="004220CA" w14:paraId="531F4658" w14:textId="77777777" w:rsidTr="004220CA">
        <w:trPr>
          <w:trHeight w:val="610"/>
        </w:trPr>
        <w:tc>
          <w:tcPr>
            <w:tcW w:w="2963" w:type="dxa"/>
          </w:tcPr>
          <w:p w14:paraId="0B343F49" w14:textId="77777777" w:rsidR="004220CA" w:rsidRPr="004220CA" w:rsidRDefault="004220CA" w:rsidP="00A770C8">
            <w:pP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</w:pPr>
            <w:r w:rsidRPr="004220CA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 xml:space="preserve">Organizačný štáb: </w:t>
            </w:r>
          </w:p>
        </w:tc>
        <w:tc>
          <w:tcPr>
            <w:tcW w:w="4462" w:type="dxa"/>
          </w:tcPr>
          <w:p w14:paraId="6E6C7DB4" w14:textId="77777777" w:rsidR="004220CA" w:rsidRPr="004220CA" w:rsidRDefault="004220CA" w:rsidP="00A770C8">
            <w:pP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</w:pPr>
          </w:p>
        </w:tc>
      </w:tr>
      <w:tr w:rsidR="004220CA" w:rsidRPr="004220CA" w14:paraId="5F43A00E" w14:textId="77777777" w:rsidTr="004220CA">
        <w:trPr>
          <w:trHeight w:val="296"/>
        </w:trPr>
        <w:tc>
          <w:tcPr>
            <w:tcW w:w="2963" w:type="dxa"/>
          </w:tcPr>
          <w:p w14:paraId="71DA83CB" w14:textId="77777777" w:rsidR="004220CA" w:rsidRPr="004220CA" w:rsidRDefault="004220CA" w:rsidP="00F94AAA">
            <w:pPr>
              <w:tabs>
                <w:tab w:val="center" w:pos="212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Riaditeľ pretekov: </w:t>
            </w:r>
            <w:r w:rsidRPr="004220CA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4462" w:type="dxa"/>
          </w:tcPr>
          <w:p w14:paraId="66FEFD2D" w14:textId="22223A7B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Dobiaáš</w:t>
            </w:r>
            <w:proofErr w:type="spellEnd"/>
          </w:p>
        </w:tc>
      </w:tr>
      <w:tr w:rsidR="004220CA" w:rsidRPr="004220CA" w14:paraId="78CD5513" w14:textId="77777777" w:rsidTr="004220CA">
        <w:trPr>
          <w:trHeight w:val="276"/>
        </w:trPr>
        <w:tc>
          <w:tcPr>
            <w:tcW w:w="2963" w:type="dxa"/>
          </w:tcPr>
          <w:p w14:paraId="40602AD4" w14:textId="77777777" w:rsidR="004220CA" w:rsidRPr="004220CA" w:rsidRDefault="004220CA" w:rsidP="00F94AAA">
            <w:pPr>
              <w:tabs>
                <w:tab w:val="center" w:pos="212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Garant :  </w:t>
            </w:r>
            <w:r w:rsidRPr="004220CA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4462" w:type="dxa"/>
          </w:tcPr>
          <w:p w14:paraId="4457D684" w14:textId="3130F1F8" w:rsidR="004220CA" w:rsidRPr="004220CA" w:rsidRDefault="00F94AA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Štefan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Mlynarčík</w:t>
            </w:r>
            <w:proofErr w:type="spellEnd"/>
          </w:p>
        </w:tc>
      </w:tr>
      <w:tr w:rsidR="004220CA" w:rsidRPr="004220CA" w14:paraId="45B9C584" w14:textId="77777777" w:rsidTr="004220CA">
        <w:trPr>
          <w:trHeight w:val="276"/>
        </w:trPr>
        <w:tc>
          <w:tcPr>
            <w:tcW w:w="2963" w:type="dxa"/>
          </w:tcPr>
          <w:p w14:paraId="7845B2E9" w14:textId="77777777" w:rsidR="004220CA" w:rsidRPr="004220CA" w:rsidRDefault="004220CA" w:rsidP="00F94AAA">
            <w:pPr>
              <w:tabs>
                <w:tab w:val="center" w:pos="212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Hlavný rozhodca: </w:t>
            </w:r>
            <w:r w:rsidRPr="004220CA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4462" w:type="dxa"/>
          </w:tcPr>
          <w:p w14:paraId="24ED7BF9" w14:textId="1EA5E654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Miroslav Timčák</w:t>
            </w:r>
          </w:p>
        </w:tc>
      </w:tr>
      <w:tr w:rsidR="004220CA" w:rsidRPr="004220CA" w14:paraId="2783248F" w14:textId="77777777" w:rsidTr="004220CA">
        <w:trPr>
          <w:trHeight w:val="276"/>
        </w:trPr>
        <w:tc>
          <w:tcPr>
            <w:tcW w:w="2963" w:type="dxa"/>
          </w:tcPr>
          <w:p w14:paraId="02DB2C6D" w14:textId="77777777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Sektorový rozhodca:  </w:t>
            </w:r>
          </w:p>
        </w:tc>
        <w:tc>
          <w:tcPr>
            <w:tcW w:w="4462" w:type="dxa"/>
          </w:tcPr>
          <w:p w14:paraId="2D441269" w14:textId="5304BB81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Pavol Kubiš</w:t>
            </w:r>
          </w:p>
        </w:tc>
      </w:tr>
      <w:tr w:rsidR="004220CA" w:rsidRPr="004220CA" w14:paraId="410DD466" w14:textId="77777777" w:rsidTr="004220CA">
        <w:trPr>
          <w:trHeight w:val="276"/>
        </w:trPr>
        <w:tc>
          <w:tcPr>
            <w:tcW w:w="2963" w:type="dxa"/>
          </w:tcPr>
          <w:p w14:paraId="6D1E4755" w14:textId="77777777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Bodovacia komisia:  </w:t>
            </w:r>
          </w:p>
        </w:tc>
        <w:tc>
          <w:tcPr>
            <w:tcW w:w="4462" w:type="dxa"/>
          </w:tcPr>
          <w:p w14:paraId="3DA3695C" w14:textId="059D18BA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Miroslav Timčák, Pavol Kubiš</w:t>
            </w:r>
          </w:p>
        </w:tc>
      </w:tr>
      <w:tr w:rsidR="004220CA" w:rsidRPr="004220CA" w14:paraId="296A3DC2" w14:textId="77777777" w:rsidTr="004220CA">
        <w:trPr>
          <w:trHeight w:val="276"/>
        </w:trPr>
        <w:tc>
          <w:tcPr>
            <w:tcW w:w="2963" w:type="dxa"/>
          </w:tcPr>
          <w:p w14:paraId="4A9A2F10" w14:textId="77777777" w:rsidR="004220CA" w:rsidRPr="004220CA" w:rsidRDefault="004220CA" w:rsidP="00F94AAA">
            <w:pPr>
              <w:tabs>
                <w:tab w:val="center" w:pos="212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Technický vedúci: </w:t>
            </w:r>
            <w:r w:rsidRPr="004220CA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4462" w:type="dxa"/>
          </w:tcPr>
          <w:p w14:paraId="180C42C5" w14:textId="1D492BF2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Martin </w:t>
            </w:r>
            <w:r>
              <w:rPr>
                <w:rFonts w:ascii="Times New Roman" w:eastAsia="Times New Roman" w:hAnsi="Times New Roman" w:cs="Times New Roman"/>
                <w:sz w:val="24"/>
              </w:rPr>
              <w:t>Timčák</w:t>
            </w:r>
          </w:p>
        </w:tc>
      </w:tr>
      <w:tr w:rsidR="004220CA" w:rsidRPr="004220CA" w14:paraId="0AD29FD0" w14:textId="77777777" w:rsidTr="004220CA">
        <w:trPr>
          <w:trHeight w:val="271"/>
        </w:trPr>
        <w:tc>
          <w:tcPr>
            <w:tcW w:w="2963" w:type="dxa"/>
          </w:tcPr>
          <w:p w14:paraId="6BD00C2C" w14:textId="77777777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Zdravotné zabezpečenie: </w:t>
            </w:r>
          </w:p>
        </w:tc>
        <w:tc>
          <w:tcPr>
            <w:tcW w:w="4462" w:type="dxa"/>
          </w:tcPr>
          <w:p w14:paraId="276FE5E1" w14:textId="77777777" w:rsidR="004220CA" w:rsidRPr="004220CA" w:rsidRDefault="004220CA" w:rsidP="00F94AAA">
            <w:pPr>
              <w:tabs>
                <w:tab w:val="center" w:pos="212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0CA">
              <w:rPr>
                <w:rFonts w:ascii="Times New Roman" w:eastAsia="Times New Roman" w:hAnsi="Times New Roman" w:cs="Times New Roman"/>
                <w:sz w:val="24"/>
              </w:rPr>
              <w:t xml:space="preserve">linka 112 </w:t>
            </w:r>
          </w:p>
        </w:tc>
      </w:tr>
    </w:tbl>
    <w:p w14:paraId="1559945C" w14:textId="77777777" w:rsidR="004220CA" w:rsidRDefault="004220CA">
      <w:pPr>
        <w:spacing w:after="42"/>
        <w:ind w:left="9" w:hanging="10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14:paraId="5CE69C2F" w14:textId="1E7BFB04" w:rsidR="007C77FA" w:rsidRDefault="00EE4A46">
      <w:pPr>
        <w:spacing w:after="42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Technické a organizačné pokyny: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757EF4" w14:textId="48C7B154" w:rsidR="00684A88" w:rsidRDefault="00EE4A46" w:rsidP="00684A88">
      <w:pPr>
        <w:spacing w:after="12" w:line="240" w:lineRule="auto"/>
        <w:ind w:left="359" w:right="8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Športové </w:t>
      </w:r>
      <w:r w:rsidR="00C72F2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rybárske </w:t>
      </w:r>
      <w:r w:rsidR="00C72F2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preteky sú </w:t>
      </w:r>
      <w:r w:rsidR="00C72F2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usporiadané </w:t>
      </w:r>
      <w:r w:rsidR="00C72F2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podľa </w:t>
      </w:r>
      <w:r w:rsidR="00C72F2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zákona 216/2018 </w:t>
      </w:r>
      <w:r w:rsidR="00C72F22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C72F2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§ 20</w:t>
      </w:r>
      <w:r w:rsidR="00C72F22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a vykonávacej </w:t>
      </w:r>
    </w:p>
    <w:p w14:paraId="160297A9" w14:textId="3E84747C" w:rsidR="007C77FA" w:rsidRDefault="00EE4A46" w:rsidP="00684A88">
      <w:pPr>
        <w:spacing w:after="12" w:line="240" w:lineRule="auto"/>
        <w:ind w:left="359" w:right="860" w:hanging="360"/>
      </w:pPr>
      <w:r>
        <w:rPr>
          <w:rFonts w:ascii="Times New Roman" w:eastAsia="Times New Roman" w:hAnsi="Times New Roman" w:cs="Times New Roman"/>
          <w:sz w:val="24"/>
        </w:rPr>
        <w:t xml:space="preserve">vyhlášky 381/2018 § 15. </w:t>
      </w:r>
    </w:p>
    <w:p w14:paraId="77FFC11D" w14:textId="77777777" w:rsidR="00C72F22" w:rsidRDefault="00EE4A46" w:rsidP="00684A88">
      <w:pPr>
        <w:spacing w:after="12" w:line="240" w:lineRule="auto"/>
        <w:ind w:left="357" w:right="860" w:hanging="358"/>
        <w:rPr>
          <w:rFonts w:ascii="Times New Roman" w:eastAsia="Times New Roman" w:hAnsi="Times New Roman" w:cs="Times New Roman"/>
          <w:sz w:val="24"/>
        </w:rPr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Preteká sa podľa predpisov SZŠR, súťažných pravidiel pre LRU Mucha a aktuálnych modifikácií</w:t>
      </w:r>
    </w:p>
    <w:p w14:paraId="7C80E709" w14:textId="24980B8C" w:rsidR="007C77FA" w:rsidRDefault="00EE4A46" w:rsidP="00684A88">
      <w:pPr>
        <w:spacing w:after="12" w:line="240" w:lineRule="auto"/>
        <w:ind w:left="357" w:right="860" w:hanging="358"/>
      </w:pPr>
      <w:r>
        <w:rPr>
          <w:rFonts w:ascii="Times New Roman" w:eastAsia="Times New Roman" w:hAnsi="Times New Roman" w:cs="Times New Roman"/>
          <w:sz w:val="24"/>
        </w:rPr>
        <w:t>pre rok 202</w:t>
      </w:r>
      <w:r w:rsidR="00A2786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C5C97DF" w14:textId="61189B13" w:rsidR="008B039A" w:rsidRDefault="00EE4A46" w:rsidP="00F94AAA">
      <w:pPr>
        <w:spacing w:after="0"/>
        <w:ind w:left="14"/>
        <w:rPr>
          <w:rFonts w:ascii="Times New Roman" w:eastAsia="Times New Roman" w:hAnsi="Times New Roman" w:cs="Times New Roman"/>
          <w:b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723127E" w14:textId="5B104B37" w:rsidR="007C77FA" w:rsidRDefault="00EE4A46">
      <w:pPr>
        <w:spacing w:after="0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Pretekárska trať: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1301731" w14:textId="07ED4ED1" w:rsidR="00506D10" w:rsidRPr="00684A88" w:rsidRDefault="00506D10" w:rsidP="00506D10">
      <w:pPr>
        <w:spacing w:after="12" w:line="249" w:lineRule="auto"/>
        <w:ind w:left="9" w:right="860" w:hanging="10"/>
        <w:rPr>
          <w:rFonts w:ascii="Times New Roman" w:eastAsia="Times New Roman" w:hAnsi="Times New Roman" w:cs="Times New Roman"/>
          <w:sz w:val="24"/>
        </w:rPr>
      </w:pPr>
      <w:r w:rsidRPr="00684A88">
        <w:rPr>
          <w:rFonts w:ascii="Times New Roman" w:eastAsia="Times New Roman" w:hAnsi="Times New Roman" w:cs="Times New Roman"/>
          <w:sz w:val="24"/>
        </w:rPr>
        <w:t>Sektor B Poprad č. 3a, číslo revíru 4 -1960 -6 -1. Od MVE v Starej Ľubovni v smere toku</w:t>
      </w:r>
    </w:p>
    <w:p w14:paraId="5CF6B6D3" w14:textId="38588CA6" w:rsidR="00506D10" w:rsidRPr="00684A88" w:rsidRDefault="00506D10" w:rsidP="00506D10">
      <w:pPr>
        <w:spacing w:after="12" w:line="249" w:lineRule="auto"/>
        <w:ind w:left="9" w:right="860" w:hanging="10"/>
        <w:rPr>
          <w:rFonts w:ascii="Times New Roman" w:eastAsia="Times New Roman" w:hAnsi="Times New Roman" w:cs="Times New Roman"/>
          <w:sz w:val="24"/>
        </w:rPr>
      </w:pPr>
      <w:r w:rsidRPr="00684A88">
        <w:rPr>
          <w:rFonts w:ascii="Times New Roman" w:eastAsia="Times New Roman" w:hAnsi="Times New Roman" w:cs="Times New Roman"/>
          <w:sz w:val="24"/>
        </w:rPr>
        <w:t xml:space="preserve">Sektor A Poprad č. 3c, číslo revíru 4 –1962–6 -1. Od MVE na </w:t>
      </w:r>
      <w:proofErr w:type="spellStart"/>
      <w:r w:rsidRPr="00684A88">
        <w:rPr>
          <w:rFonts w:ascii="Times New Roman" w:eastAsia="Times New Roman" w:hAnsi="Times New Roman" w:cs="Times New Roman"/>
          <w:sz w:val="24"/>
        </w:rPr>
        <w:t>Ružbašskej</w:t>
      </w:r>
      <w:proofErr w:type="spellEnd"/>
      <w:r w:rsidRPr="00684A8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84A88">
        <w:rPr>
          <w:rFonts w:ascii="Times New Roman" w:eastAsia="Times New Roman" w:hAnsi="Times New Roman" w:cs="Times New Roman"/>
          <w:sz w:val="24"/>
        </w:rPr>
        <w:t>Míľave</w:t>
      </w:r>
      <w:proofErr w:type="spellEnd"/>
      <w:r w:rsidRPr="00684A88">
        <w:rPr>
          <w:rFonts w:ascii="Times New Roman" w:eastAsia="Times New Roman" w:hAnsi="Times New Roman" w:cs="Times New Roman"/>
          <w:sz w:val="24"/>
        </w:rPr>
        <w:t xml:space="preserve"> v smere toku </w:t>
      </w:r>
    </w:p>
    <w:p w14:paraId="70451087" w14:textId="77777777" w:rsidR="00C72F22" w:rsidRDefault="00C72F22">
      <w:pPr>
        <w:spacing w:after="0"/>
        <w:ind w:left="9" w:hanging="10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14:paraId="6041973D" w14:textId="10177DE2" w:rsidR="007C77FA" w:rsidRDefault="00EE4A46">
      <w:pPr>
        <w:spacing w:after="0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lastRenderedPageBreak/>
        <w:t>Výskyt rýb</w:t>
      </w:r>
      <w:r>
        <w:rPr>
          <w:rFonts w:ascii="Times New Roman" w:eastAsia="Times New Roman" w:hAnsi="Times New Roman" w:cs="Times New Roman"/>
          <w:b/>
          <w:sz w:val="24"/>
        </w:rPr>
        <w:t xml:space="preserve">:   </w:t>
      </w:r>
    </w:p>
    <w:p w14:paraId="4F53F911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pstruh potočný, pstruh dúhový, lipeň tymianový, hlavátka podunajská, jalec hlavatý, jalec obyčajný, sprievodné druhy rýb </w:t>
      </w:r>
    </w:p>
    <w:p w14:paraId="6386EF52" w14:textId="77777777" w:rsidR="007C77FA" w:rsidRDefault="00EE4A4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A97F714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Bodované ryby</w:t>
      </w:r>
      <w:r>
        <w:rPr>
          <w:rFonts w:ascii="Times New Roman" w:eastAsia="Times New Roman" w:hAnsi="Times New Roman" w:cs="Times New Roman"/>
          <w:b/>
          <w:sz w:val="24"/>
        </w:rPr>
        <w:t xml:space="preserve">:  </w:t>
      </w:r>
      <w:r>
        <w:rPr>
          <w:rFonts w:ascii="Times New Roman" w:eastAsia="Times New Roman" w:hAnsi="Times New Roman" w:cs="Times New Roman"/>
          <w:sz w:val="24"/>
        </w:rPr>
        <w:t xml:space="preserve">podľa pravidiel LRU-Mucha. </w:t>
      </w:r>
    </w:p>
    <w:p w14:paraId="42EE8F62" w14:textId="77777777" w:rsidR="007C77FA" w:rsidRDefault="00EE4A46">
      <w:pPr>
        <w:spacing w:after="1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5684E44" w14:textId="77777777" w:rsidR="00506D10" w:rsidRDefault="00EE4A46" w:rsidP="00506D10">
      <w:pPr>
        <w:spacing w:after="12" w:line="249" w:lineRule="auto"/>
        <w:ind w:left="9" w:right="86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Náhradná trať</w:t>
      </w:r>
      <w:r>
        <w:rPr>
          <w:rFonts w:ascii="Times New Roman" w:eastAsia="Times New Roman" w:hAnsi="Times New Roman" w:cs="Times New Roman"/>
          <w:sz w:val="24"/>
        </w:rPr>
        <w:t xml:space="preserve">: nie je určená, pri nevhodných poveternostných podmienkach sa preteky odkladajú </w:t>
      </w:r>
    </w:p>
    <w:p w14:paraId="423AD1DD" w14:textId="77777777" w:rsidR="00506D10" w:rsidRDefault="00506D10" w:rsidP="00506D10">
      <w:pPr>
        <w:spacing w:after="12" w:line="249" w:lineRule="auto"/>
        <w:ind w:left="9" w:right="860" w:hanging="10"/>
        <w:rPr>
          <w:rFonts w:ascii="Times New Roman" w:eastAsia="Times New Roman" w:hAnsi="Times New Roman" w:cs="Times New Roman"/>
          <w:sz w:val="24"/>
        </w:rPr>
      </w:pPr>
    </w:p>
    <w:p w14:paraId="6A4FB5F6" w14:textId="08020AF6" w:rsidR="007C77FA" w:rsidRDefault="00EE4A46" w:rsidP="00506D10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Zraz a štáb pretekov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506D10" w:rsidRPr="00506D10">
        <w:rPr>
          <w:rFonts w:ascii="Times New Roman" w:eastAsia="Times New Roman" w:hAnsi="Times New Roman" w:cs="Times New Roman"/>
          <w:color w:val="auto"/>
          <w:sz w:val="24"/>
        </w:rPr>
        <w:t>Koliba Stará Ľubovňa</w:t>
      </w:r>
      <w:r w:rsidR="00F94AAA">
        <w:rPr>
          <w:rFonts w:ascii="Times New Roman" w:eastAsia="Times New Roman" w:hAnsi="Times New Roman" w:cs="Times New Roman"/>
          <w:color w:val="auto"/>
          <w:sz w:val="24"/>
        </w:rPr>
        <w:t>,</w:t>
      </w:r>
      <w:r w:rsidR="00506D10" w:rsidRPr="00506D10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hyperlink r:id="rId6" w:history="1">
        <w:r w:rsidR="00506D10" w:rsidRPr="00506D10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u w:val="none"/>
          </w:rPr>
          <w:t>Popradská 1769/70, 064 01 Stará Ľubovňa</w:t>
        </w:r>
      </w:hyperlink>
    </w:p>
    <w:p w14:paraId="0F047B5B" w14:textId="77777777" w:rsidR="007C77FA" w:rsidRDefault="00EE4A46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FD157F" w14:textId="77777777" w:rsidR="007C77FA" w:rsidRDefault="00EE4A46">
      <w:pPr>
        <w:spacing w:after="0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Časový harmonogram pretekov: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2E6EE5" w14:textId="77777777" w:rsidR="007C77FA" w:rsidRDefault="00EE4A46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612527" w14:textId="318EB7DF" w:rsidR="007C77FA" w:rsidRDefault="00EE4A46">
      <w:pPr>
        <w:spacing w:after="2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Sobota </w:t>
      </w:r>
      <w:r w:rsidR="00F94AAA">
        <w:rPr>
          <w:rFonts w:ascii="Times New Roman" w:eastAsia="Times New Roman" w:hAnsi="Times New Roman" w:cs="Times New Roman"/>
          <w:b/>
          <w:sz w:val="24"/>
        </w:rPr>
        <w:t>22</w:t>
      </w:r>
      <w:r>
        <w:rPr>
          <w:rFonts w:ascii="Times New Roman" w:eastAsia="Times New Roman" w:hAnsi="Times New Roman" w:cs="Times New Roman"/>
          <w:b/>
          <w:sz w:val="24"/>
        </w:rPr>
        <w:t>.08.202</w:t>
      </w:r>
      <w:r w:rsidR="00F94AAA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EDB1A77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06:00 – 07:00 Prezentácia </w:t>
      </w:r>
    </w:p>
    <w:p w14:paraId="16932425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07:00 – 08:00 Slávnostné otvorenie pretekov, losovanie 1. kola pretekov </w:t>
      </w:r>
    </w:p>
    <w:p w14:paraId="25DE5BE9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08:00 – 08:30 Presun pretekárov na stanovištia </w:t>
      </w:r>
    </w:p>
    <w:p w14:paraId="5E78C386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08:30 – 09:00 Príprava pretekárov </w:t>
      </w:r>
    </w:p>
    <w:p w14:paraId="59F1C944" w14:textId="77777777" w:rsidR="007C77FA" w:rsidRDefault="00EE4A46">
      <w:pPr>
        <w:spacing w:after="2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09:00 – 12:00 1. kolo pretekov </w:t>
      </w:r>
    </w:p>
    <w:p w14:paraId="2BC30A86" w14:textId="17AD8596" w:rsidR="007C77FA" w:rsidRDefault="00EE4A46">
      <w:pPr>
        <w:spacing w:after="3"/>
        <w:ind w:left="9" w:hanging="10"/>
      </w:pPr>
      <w:r>
        <w:rPr>
          <w:rFonts w:ascii="Times New Roman" w:eastAsia="Times New Roman" w:hAnsi="Times New Roman" w:cs="Times New Roman"/>
          <w:sz w:val="24"/>
        </w:rPr>
        <w:t>12:00 – 13:</w:t>
      </w:r>
      <w:r w:rsidR="00BA6D24">
        <w:rPr>
          <w:rFonts w:ascii="Times New Roman" w:eastAsia="Times New Roman" w:hAnsi="Times New Roman" w:cs="Times New Roman"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 xml:space="preserve"> Obed – prestávka </w:t>
      </w:r>
    </w:p>
    <w:p w14:paraId="747781D4" w14:textId="24B11D6A" w:rsidR="007C77FA" w:rsidRDefault="00EE4A46">
      <w:pPr>
        <w:spacing w:after="3"/>
        <w:ind w:left="9" w:hanging="10"/>
      </w:pPr>
      <w:r>
        <w:rPr>
          <w:rFonts w:ascii="Times New Roman" w:eastAsia="Times New Roman" w:hAnsi="Times New Roman" w:cs="Times New Roman"/>
          <w:sz w:val="24"/>
        </w:rPr>
        <w:t>13:30 – 14:</w:t>
      </w:r>
      <w:r w:rsidR="00BA6D24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 xml:space="preserve"> Losovanie 2. kolo pretekov </w:t>
      </w:r>
    </w:p>
    <w:p w14:paraId="27BCA957" w14:textId="5DC55048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>14:</w:t>
      </w:r>
      <w:r w:rsidR="00BA6D24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 xml:space="preserve"> – 15:00 </w:t>
      </w:r>
      <w:r w:rsidR="00BA6D24">
        <w:rPr>
          <w:rFonts w:ascii="Times New Roman" w:eastAsia="Times New Roman" w:hAnsi="Times New Roman" w:cs="Times New Roman"/>
          <w:sz w:val="24"/>
        </w:rPr>
        <w:t>Presun na stanovištia a p</w:t>
      </w:r>
      <w:r>
        <w:rPr>
          <w:rFonts w:ascii="Times New Roman" w:eastAsia="Times New Roman" w:hAnsi="Times New Roman" w:cs="Times New Roman"/>
          <w:sz w:val="24"/>
        </w:rPr>
        <w:t xml:space="preserve">ríprava pretekárov </w:t>
      </w:r>
    </w:p>
    <w:p w14:paraId="0BB923E2" w14:textId="77777777" w:rsidR="007C77FA" w:rsidRDefault="00EE4A46">
      <w:pPr>
        <w:spacing w:after="2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15:00 – 18:00 2. kolo pretekov </w:t>
      </w:r>
    </w:p>
    <w:p w14:paraId="58A24E32" w14:textId="1D3A0EB7" w:rsidR="007C77FA" w:rsidRDefault="00EE4A46">
      <w:pPr>
        <w:spacing w:after="3" w:line="258" w:lineRule="auto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19:00 </w:t>
      </w:r>
      <w:r w:rsidR="00F86614">
        <w:rPr>
          <w:rFonts w:ascii="Times New Roman" w:eastAsia="Times New Roman" w:hAnsi="Times New Roman" w:cs="Times New Roman"/>
          <w:b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 xml:space="preserve">Vyhlásenie výsledkov 1. dňa pretekov </w:t>
      </w:r>
    </w:p>
    <w:p w14:paraId="659EBDBC" w14:textId="77777777" w:rsidR="007C77FA" w:rsidRDefault="00EE4A46">
      <w:pPr>
        <w:spacing w:after="2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5E1D2E1" w14:textId="1A00B9C6" w:rsidR="007C77FA" w:rsidRDefault="00EE4A46">
      <w:pPr>
        <w:spacing w:after="2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Nedeľa </w:t>
      </w:r>
      <w:r w:rsidR="00F94AAA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3.08.202</w:t>
      </w:r>
      <w:r w:rsidR="00F94AAA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363C5B4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07:00 – 08:00 Prezentácia a losovanie 3. kola pretekov </w:t>
      </w:r>
    </w:p>
    <w:p w14:paraId="75A43433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08:00 – 08:30 Presun pretekárov na stanovištia </w:t>
      </w:r>
    </w:p>
    <w:p w14:paraId="37737001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08:30 – 09:00 Príprava pretekárov </w:t>
      </w:r>
    </w:p>
    <w:p w14:paraId="629CAA5B" w14:textId="77777777" w:rsidR="007C77FA" w:rsidRDefault="00EE4A46">
      <w:pPr>
        <w:spacing w:after="2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09:00 – 12:00 3. kolo pretekov </w:t>
      </w:r>
    </w:p>
    <w:p w14:paraId="2F4056A7" w14:textId="77777777" w:rsidR="007C77FA" w:rsidRDefault="00EE4A46">
      <w:pPr>
        <w:spacing w:after="3"/>
        <w:ind w:left="9" w:hanging="10"/>
      </w:pPr>
      <w:r>
        <w:rPr>
          <w:rFonts w:ascii="Times New Roman" w:eastAsia="Times New Roman" w:hAnsi="Times New Roman" w:cs="Times New Roman"/>
          <w:sz w:val="24"/>
        </w:rPr>
        <w:t xml:space="preserve">12:00 – 13:30 Obed – prestávka </w:t>
      </w:r>
    </w:p>
    <w:p w14:paraId="5249063B" w14:textId="77777777" w:rsidR="007C77FA" w:rsidRDefault="00EE4A46">
      <w:pPr>
        <w:spacing w:after="3"/>
        <w:ind w:left="9" w:hanging="10"/>
      </w:pPr>
      <w:r>
        <w:rPr>
          <w:rFonts w:ascii="Times New Roman" w:eastAsia="Times New Roman" w:hAnsi="Times New Roman" w:cs="Times New Roman"/>
          <w:sz w:val="24"/>
        </w:rPr>
        <w:t xml:space="preserve">13:30 – 14:00 Losovanie 4. kolo pretekov </w:t>
      </w:r>
    </w:p>
    <w:p w14:paraId="5680DCCD" w14:textId="0439E440" w:rsidR="007C77FA" w:rsidRDefault="00EE4A46" w:rsidP="00BA6D24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>14:00 – 1</w:t>
      </w:r>
      <w:r w:rsidR="00BA6D24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:</w:t>
      </w:r>
      <w:r w:rsidR="00BA6D24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A6D24">
        <w:rPr>
          <w:rFonts w:ascii="Times New Roman" w:eastAsia="Times New Roman" w:hAnsi="Times New Roman" w:cs="Times New Roman"/>
          <w:sz w:val="24"/>
        </w:rPr>
        <w:t>Presun na stanovištia a príprava pretekárov</w:t>
      </w:r>
    </w:p>
    <w:p w14:paraId="2200E272" w14:textId="0A2FCD84" w:rsidR="007C77FA" w:rsidRDefault="00EE4A46">
      <w:pPr>
        <w:spacing w:after="2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506D10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>:00 – 1</w:t>
      </w:r>
      <w:r w:rsidR="00506D10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:00 4.kolo pretekov </w:t>
      </w:r>
    </w:p>
    <w:p w14:paraId="16FBF147" w14:textId="3132475A" w:rsidR="007C77FA" w:rsidRDefault="00EE4A46">
      <w:pPr>
        <w:spacing w:after="3" w:line="258" w:lineRule="auto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19:15 </w:t>
      </w:r>
      <w:r w:rsidR="00F86614">
        <w:rPr>
          <w:rFonts w:ascii="Times New Roman" w:eastAsia="Times New Roman" w:hAnsi="Times New Roman" w:cs="Times New Roman"/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Vyhlásenie výsledkov 2.ligy  za rok 202</w:t>
      </w:r>
      <w:r w:rsidR="00BA6D24">
        <w:rPr>
          <w:rFonts w:ascii="Times New Roman" w:eastAsia="Times New Roman" w:hAnsi="Times New Roman" w:cs="Times New Roman"/>
          <w:b/>
          <w:sz w:val="24"/>
        </w:rPr>
        <w:t>6</w:t>
      </w:r>
    </w:p>
    <w:p w14:paraId="5A63FDAB" w14:textId="77777777" w:rsidR="007C77FA" w:rsidRDefault="00EE4A46">
      <w:pPr>
        <w:spacing w:after="6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0770E6" w14:textId="77777777" w:rsidR="007C77FA" w:rsidRDefault="00EE4A46">
      <w:pPr>
        <w:spacing w:after="3" w:line="258" w:lineRule="auto"/>
        <w:ind w:left="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Záverečného ceremoniálu sa musia zúčastniť všetci súťažiaci!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82F0FC" w14:textId="77777777" w:rsidR="007C77FA" w:rsidRDefault="00EE4A46">
      <w:pPr>
        <w:spacing w:after="24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363CDAF" w14:textId="77777777" w:rsidR="007C77FA" w:rsidRDefault="00EE4A46">
      <w:pPr>
        <w:spacing w:after="0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Záverečné ustanovenia: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Style w:val="TableGrid"/>
        <w:tblW w:w="9703" w:type="dxa"/>
        <w:tblInd w:w="12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360"/>
        <w:gridCol w:w="9343"/>
      </w:tblGrid>
      <w:tr w:rsidR="007C77FA" w14:paraId="395FD758" w14:textId="77777777">
        <w:trPr>
          <w:trHeight w:val="56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D6A020" w14:textId="77777777" w:rsidR="007C77FA" w:rsidRDefault="00EE4A46"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</w:tcPr>
          <w:p w14:paraId="72C98E2A" w14:textId="2FEACFCA" w:rsidR="007C77FA" w:rsidRDefault="00EE4A46">
            <w:r>
              <w:rPr>
                <w:rFonts w:ascii="Times New Roman" w:eastAsia="Times New Roman" w:hAnsi="Times New Roman" w:cs="Times New Roman"/>
                <w:sz w:val="24"/>
              </w:rPr>
              <w:t xml:space="preserve">Všetci pretekári musia mať platné registračné preukazy športovca SZŠR a preukazy člena </w:t>
            </w:r>
            <w:r w:rsidR="00C72F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SRZ. Vedúci družstva musí na požiadanie rozhodcu predložiť platnú súpisku družstva.  </w:t>
            </w:r>
          </w:p>
        </w:tc>
      </w:tr>
      <w:tr w:rsidR="007C77FA" w14:paraId="7C348787" w14:textId="77777777">
        <w:trPr>
          <w:trHeight w:val="61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CD52F00" w14:textId="77777777" w:rsidR="007C77FA" w:rsidRDefault="00EE4A46"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</w:tcPr>
          <w:p w14:paraId="0978D949" w14:textId="77777777" w:rsidR="007C77FA" w:rsidRDefault="00EE4A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Preteká sa za každého počasia. V prípade búrky budú preteky prerušené a bude sa postupovať podľa platných súťažných pravidiel. </w:t>
            </w:r>
          </w:p>
        </w:tc>
      </w:tr>
      <w:tr w:rsidR="007C77FA" w14:paraId="6FBC97EA" w14:textId="77777777">
        <w:trPr>
          <w:trHeight w:val="91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404739" w14:textId="77777777" w:rsidR="007C77FA" w:rsidRDefault="00EE4A46"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</w:tcPr>
          <w:p w14:paraId="6AF90EE0" w14:textId="77777777" w:rsidR="007C77FA" w:rsidRDefault="00EE4A46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Každý pretekár preteká na vlastnú zodpovednosť a riziko, za svoje správanie nesie plnú zodpovednosť. Pretekár do 15 rokov sa zúčastňuje na zodpovednosť sprevádzajúcej dospelej osoby, ktorá nesie plnú zodpovednosť za konanie pretekára počas pretekov. </w:t>
            </w:r>
          </w:p>
        </w:tc>
      </w:tr>
      <w:tr w:rsidR="007C77FA" w14:paraId="22065AC4" w14:textId="77777777">
        <w:trPr>
          <w:trHeight w:val="31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11CE59E" w14:textId="77777777" w:rsidR="007C77FA" w:rsidRDefault="00EE4A46"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</w:tcPr>
          <w:p w14:paraId="3CA1B0BF" w14:textId="77777777" w:rsidR="007C77FA" w:rsidRDefault="00EE4A46">
            <w:r>
              <w:rPr>
                <w:rFonts w:ascii="Times New Roman" w:eastAsia="Times New Roman" w:hAnsi="Times New Roman" w:cs="Times New Roman"/>
                <w:sz w:val="24"/>
              </w:rPr>
              <w:t xml:space="preserve">Všetci účastníci pretekov sú povinní dodržiavať antidopingové predpisy SZŠR. </w:t>
            </w:r>
          </w:p>
        </w:tc>
      </w:tr>
      <w:tr w:rsidR="007C77FA" w14:paraId="30E42ED6" w14:textId="77777777">
        <w:trPr>
          <w:trHeight w:val="86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8D4E0B3" w14:textId="77777777" w:rsidR="007C77FA" w:rsidRDefault="00EE4A46">
            <w:pPr>
              <w:spacing w:after="249"/>
              <w:ind w:left="2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9BD2884" w14:textId="77777777" w:rsidR="007C77FA" w:rsidRDefault="00EE4A4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</w:tcPr>
          <w:p w14:paraId="2EAEEA11" w14:textId="3306D6FE" w:rsidR="007C77FA" w:rsidRDefault="00EE4A4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Tréning na vytýčenej trati je možný do 1</w:t>
            </w:r>
            <w:r w:rsidR="00BA6D24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.8.202</w:t>
            </w:r>
            <w:r w:rsidR="00594E69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 xml:space="preserve"> vrátane.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Vykonávanie lovu pretekármi po 1</w:t>
            </w:r>
            <w:r w:rsidR="00594E69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.8.202</w:t>
            </w:r>
            <w:r w:rsidR="00506D1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je zakázané pod sankciou diskvalifikácie</w:t>
            </w:r>
            <w:r w:rsidR="00594E69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="00594E69">
              <w:t xml:space="preserve"> </w:t>
            </w:r>
            <w:r w:rsidR="00594E69" w:rsidRPr="00594E69">
              <w:rPr>
                <w:rFonts w:ascii="Times New Roman" w:eastAsia="Times New Roman" w:hAnsi="Times New Roman" w:cs="Times New Roman"/>
                <w:sz w:val="24"/>
              </w:rPr>
              <w:t>je zakázaný tréning pretekárom na pretekárskej trati v čase kratšom ako 5 dní</w:t>
            </w:r>
            <w:r w:rsidR="00594E6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4E69" w:rsidRPr="00594E69">
              <w:rPr>
                <w:rFonts w:ascii="Times New Roman" w:eastAsia="Times New Roman" w:hAnsi="Times New Roman" w:cs="Times New Roman"/>
                <w:sz w:val="24"/>
              </w:rPr>
              <w:t>prípadne iný časový interval určený propozíciami pred začiatkom pretekov. Ak sa na jednom revíri konajú v určenom časovom intervale dva schválené preteky nepovažuje sa účasť na  prete</w:t>
            </w:r>
            <w:r w:rsidR="00BA6D24">
              <w:rPr>
                <w:rFonts w:ascii="Times New Roman" w:eastAsia="Times New Roman" w:hAnsi="Times New Roman" w:cs="Times New Roman"/>
                <w:sz w:val="24"/>
              </w:rPr>
              <w:t>koch</w:t>
            </w:r>
            <w:r w:rsidR="00594E69" w:rsidRPr="00594E69">
              <w:rPr>
                <w:rFonts w:ascii="Times New Roman" w:eastAsia="Times New Roman" w:hAnsi="Times New Roman" w:cs="Times New Roman"/>
                <w:sz w:val="24"/>
              </w:rPr>
              <w:t xml:space="preserve"> ako tréning.</w:t>
            </w:r>
            <w:r w:rsidR="004D1629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594E69" w:rsidRPr="00594E6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C82299" w14:textId="03A83B4F" w:rsidR="00594E69" w:rsidRDefault="00594E69">
            <w:pPr>
              <w:jc w:val="both"/>
            </w:pPr>
          </w:p>
        </w:tc>
      </w:tr>
    </w:tbl>
    <w:p w14:paraId="6905207C" w14:textId="77777777" w:rsidR="00594E69" w:rsidRDefault="00EE4A46">
      <w:pPr>
        <w:spacing w:after="12" w:line="249" w:lineRule="auto"/>
        <w:ind w:left="9" w:right="86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Ubytovanie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3CE586E8" w14:textId="2C523698" w:rsidR="007C77FA" w:rsidRPr="00F94AAA" w:rsidRDefault="00594E69">
      <w:pPr>
        <w:spacing w:after="12" w:line="249" w:lineRule="auto"/>
        <w:ind w:left="9" w:right="860" w:hanging="10"/>
        <w:rPr>
          <w:rFonts w:ascii="Times New Roman" w:hAnsi="Times New Roman" w:cs="Times New Roman"/>
          <w:color w:val="auto"/>
          <w:sz w:val="24"/>
        </w:rPr>
      </w:pPr>
      <w:r w:rsidRPr="00F94AAA">
        <w:rPr>
          <w:rFonts w:ascii="Times New Roman" w:hAnsi="Times New Roman" w:cs="Times New Roman"/>
          <w:color w:val="auto"/>
          <w:sz w:val="24"/>
        </w:rPr>
        <w:t xml:space="preserve">Penzión Koliba </w:t>
      </w:r>
      <w:hyperlink r:id="rId7" w:history="1">
        <w:r w:rsidRPr="00F94AAA">
          <w:rPr>
            <w:rStyle w:val="Hypertextovprepojenie"/>
            <w:rFonts w:ascii="Times New Roman" w:hAnsi="Times New Roman" w:cs="Times New Roman"/>
            <w:color w:val="auto"/>
            <w:sz w:val="24"/>
            <w:u w:val="none"/>
          </w:rPr>
          <w:t>Popradská 1769/70, 064 01 Stará Ľubovňa</w:t>
        </w:r>
      </w:hyperlink>
    </w:p>
    <w:p w14:paraId="70AB029B" w14:textId="39BD591C" w:rsidR="00BA6D24" w:rsidRPr="00F94AAA" w:rsidRDefault="00BA6D24">
      <w:pPr>
        <w:spacing w:after="12" w:line="249" w:lineRule="auto"/>
        <w:ind w:left="9" w:right="860" w:hanging="10"/>
        <w:rPr>
          <w:rFonts w:ascii="Times New Roman" w:hAnsi="Times New Roman" w:cs="Times New Roman"/>
          <w:color w:val="auto"/>
          <w:sz w:val="24"/>
        </w:rPr>
      </w:pPr>
      <w:r w:rsidRPr="00F94AAA">
        <w:rPr>
          <w:rFonts w:ascii="Times New Roman" w:hAnsi="Times New Roman" w:cs="Times New Roman"/>
          <w:color w:val="auto"/>
          <w:sz w:val="24"/>
        </w:rPr>
        <w:t xml:space="preserve">Hotel </w:t>
      </w:r>
      <w:proofErr w:type="spellStart"/>
      <w:r w:rsidRPr="00F94AAA">
        <w:rPr>
          <w:rFonts w:ascii="Times New Roman" w:hAnsi="Times New Roman" w:cs="Times New Roman"/>
          <w:color w:val="auto"/>
          <w:sz w:val="24"/>
        </w:rPr>
        <w:t>Familia</w:t>
      </w:r>
      <w:proofErr w:type="spellEnd"/>
      <w:r w:rsidRPr="00F94AAA">
        <w:rPr>
          <w:rFonts w:ascii="Times New Roman" w:hAnsi="Times New Roman" w:cs="Times New Roman"/>
          <w:color w:val="auto"/>
          <w:sz w:val="24"/>
        </w:rPr>
        <w:t xml:space="preserve"> </w:t>
      </w:r>
      <w:hyperlink r:id="rId8" w:history="1">
        <w:r w:rsidRPr="00F94AAA">
          <w:rPr>
            <w:rStyle w:val="Hypertextovprepojenie"/>
            <w:rFonts w:ascii="Times New Roman" w:hAnsi="Times New Roman" w:cs="Times New Roman"/>
            <w:color w:val="auto"/>
            <w:sz w:val="24"/>
            <w:u w:val="none"/>
          </w:rPr>
          <w:t>Továrenská 827, 064 01 Stará Ľubovňa</w:t>
        </w:r>
      </w:hyperlink>
    </w:p>
    <w:p w14:paraId="4BAB2AC9" w14:textId="74920454" w:rsidR="007C77FA" w:rsidRDefault="00594E69" w:rsidP="00F94AAA">
      <w:pPr>
        <w:spacing w:after="12" w:line="249" w:lineRule="auto"/>
        <w:ind w:left="9" w:right="860" w:hanging="10"/>
      </w:pPr>
      <w:r w:rsidRPr="00BA6D2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EE4A46">
        <w:rPr>
          <w:rFonts w:ascii="Times New Roman" w:eastAsia="Times New Roman" w:hAnsi="Times New Roman" w:cs="Times New Roman"/>
          <w:sz w:val="24"/>
        </w:rPr>
        <w:t xml:space="preserve"> </w:t>
      </w:r>
    </w:p>
    <w:p w14:paraId="2B2F0F7A" w14:textId="20BCF331" w:rsidR="00BA6D24" w:rsidRDefault="00EE4A46" w:rsidP="00BA6D24">
      <w:pPr>
        <w:spacing w:after="0"/>
        <w:ind w:left="1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Obed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44ACFA" w14:textId="39F3D929" w:rsidR="007C77FA" w:rsidRDefault="00EE4A46" w:rsidP="00BA6D24">
      <w:pPr>
        <w:spacing w:after="0"/>
        <w:ind w:left="1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Polievka +</w:t>
      </w:r>
      <w:r w:rsidR="00BA6D2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hlavné jedlo (</w:t>
      </w:r>
      <w:r w:rsidR="00BA6D24">
        <w:rPr>
          <w:rFonts w:ascii="Times New Roman" w:eastAsia="Times New Roman" w:hAnsi="Times New Roman" w:cs="Times New Roman"/>
          <w:sz w:val="24"/>
        </w:rPr>
        <w:t xml:space="preserve">na štábe pretekov </w:t>
      </w:r>
      <w:r>
        <w:rPr>
          <w:rFonts w:ascii="Times New Roman" w:eastAsia="Times New Roman" w:hAnsi="Times New Roman" w:cs="Times New Roman"/>
          <w:sz w:val="24"/>
        </w:rPr>
        <w:t>)</w:t>
      </w:r>
      <w:r w:rsidR="00BA6D2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cena menu  </w:t>
      </w:r>
      <w:r w:rsidR="00BA6D24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,- EUR </w:t>
      </w:r>
    </w:p>
    <w:p w14:paraId="5D5D02F2" w14:textId="09744498" w:rsidR="007E661C" w:rsidRDefault="007E661C" w:rsidP="00BA6D24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Záväzne stravu potvrdiť </w:t>
      </w:r>
      <w:r w:rsidR="007E4388">
        <w:rPr>
          <w:rFonts w:ascii="Times New Roman" w:eastAsia="Times New Roman" w:hAnsi="Times New Roman" w:cs="Times New Roman"/>
          <w:sz w:val="24"/>
        </w:rPr>
        <w:t xml:space="preserve">počet </w:t>
      </w:r>
      <w:r w:rsidR="00823B50">
        <w:rPr>
          <w:rFonts w:ascii="Times New Roman" w:eastAsia="Times New Roman" w:hAnsi="Times New Roman" w:cs="Times New Roman"/>
          <w:sz w:val="24"/>
        </w:rPr>
        <w:t>obedov sobota / ne</w:t>
      </w:r>
      <w:r w:rsidR="0053116A">
        <w:rPr>
          <w:rFonts w:ascii="Times New Roman" w:eastAsia="Times New Roman" w:hAnsi="Times New Roman" w:cs="Times New Roman"/>
          <w:sz w:val="24"/>
        </w:rPr>
        <w:t xml:space="preserve">deľa na </w:t>
      </w:r>
      <w:hyperlink r:id="rId9" w:history="1">
        <w:r w:rsidR="009974B0" w:rsidRPr="007E5977">
          <w:rPr>
            <w:rStyle w:val="Hypertextovprepojenie"/>
            <w:rFonts w:ascii="Times New Roman" w:eastAsia="Times New Roman" w:hAnsi="Times New Roman" w:cs="Times New Roman"/>
            <w:sz w:val="24"/>
          </w:rPr>
          <w:t>martintimcak@gmail.com</w:t>
        </w:r>
      </w:hyperlink>
      <w:r w:rsidR="009974B0">
        <w:rPr>
          <w:rFonts w:ascii="Times New Roman" w:eastAsia="Times New Roman" w:hAnsi="Times New Roman" w:cs="Times New Roman"/>
          <w:sz w:val="24"/>
        </w:rPr>
        <w:t xml:space="preserve"> do </w:t>
      </w:r>
      <w:r w:rsidR="008B229F">
        <w:rPr>
          <w:rFonts w:ascii="Times New Roman" w:eastAsia="Times New Roman" w:hAnsi="Times New Roman" w:cs="Times New Roman"/>
          <w:sz w:val="24"/>
        </w:rPr>
        <w:t>16.8.2026</w:t>
      </w:r>
    </w:p>
    <w:p w14:paraId="0B43AE5A" w14:textId="77777777" w:rsidR="00684A88" w:rsidRDefault="00684A88" w:rsidP="00F94AAA">
      <w:pPr>
        <w:spacing w:after="50"/>
        <w:ind w:left="14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14:paraId="27C43E45" w14:textId="7D68BE26" w:rsidR="00BA6D24" w:rsidRDefault="00EE4A46" w:rsidP="00F94AAA">
      <w:pPr>
        <w:spacing w:after="50"/>
        <w:ind w:left="1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Informácie o pretekoch: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684A88" w:rsidRPr="00684A88">
        <w:rPr>
          <w:rFonts w:ascii="Times New Roman" w:eastAsia="Times New Roman" w:hAnsi="Times New Roman" w:cs="Times New Roman"/>
          <w:bCs/>
          <w:sz w:val="24"/>
        </w:rPr>
        <w:t>Martin Timčák</w:t>
      </w:r>
      <w:r w:rsidR="00684A8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84A88" w:rsidRPr="00684A88">
        <w:rPr>
          <w:rFonts w:ascii="Times New Roman" w:eastAsia="Times New Roman" w:hAnsi="Times New Roman" w:cs="Times New Roman"/>
          <w:bCs/>
          <w:sz w:val="24"/>
        </w:rPr>
        <w:t>č.t.:</w:t>
      </w:r>
      <w:r w:rsidR="00684A88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684A88" w:rsidRPr="00684A88">
        <w:rPr>
          <w:rFonts w:ascii="Times New Roman" w:eastAsia="Times New Roman" w:hAnsi="Times New Roman" w:cs="Times New Roman"/>
          <w:bCs/>
          <w:sz w:val="24"/>
        </w:rPr>
        <w:t>0915 524870</w:t>
      </w:r>
      <w:r w:rsidR="00684A88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ABE4E71" w14:textId="77777777" w:rsidR="00C72F22" w:rsidRDefault="00C72F22" w:rsidP="00C72F22">
      <w:pPr>
        <w:spacing w:after="0" w:line="240" w:lineRule="auto"/>
        <w:ind w:left="9" w:hanging="10"/>
        <w:rPr>
          <w:rFonts w:ascii="Times New Roman" w:eastAsia="Times New Roman" w:hAnsi="Times New Roman" w:cs="Times New Roman"/>
          <w:b/>
          <w:sz w:val="24"/>
        </w:rPr>
      </w:pPr>
    </w:p>
    <w:p w14:paraId="487E296D" w14:textId="1B80E42D" w:rsidR="00C72F22" w:rsidRDefault="00EE4A46" w:rsidP="00C72F22">
      <w:pPr>
        <w:spacing w:after="0" w:line="240" w:lineRule="auto"/>
        <w:ind w:left="9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Na zabezpečenie týchto pretekov bol použitý príspevok uznanému športu Ministerstva cestovného </w:t>
      </w:r>
    </w:p>
    <w:p w14:paraId="73106A4A" w14:textId="5E323DEA" w:rsidR="007C77FA" w:rsidRDefault="00EE4A46" w:rsidP="00C72F22">
      <w:pPr>
        <w:spacing w:after="0" w:line="240" w:lineRule="auto"/>
        <w:ind w:left="9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ruchu a športu Slovenskej republiky.  </w:t>
      </w:r>
    </w:p>
    <w:p w14:paraId="2FD4B7F8" w14:textId="77777777" w:rsidR="00C72F22" w:rsidRDefault="00C72F22">
      <w:pPr>
        <w:spacing w:after="12" w:line="249" w:lineRule="auto"/>
        <w:ind w:left="9" w:right="860" w:hanging="10"/>
        <w:rPr>
          <w:rFonts w:ascii="Times New Roman" w:eastAsia="Times New Roman" w:hAnsi="Times New Roman" w:cs="Times New Roman"/>
          <w:sz w:val="24"/>
        </w:rPr>
      </w:pPr>
    </w:p>
    <w:p w14:paraId="57CA8DC5" w14:textId="31D41274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Propozície kontroloval predseda ŠO LRU–mucha.  </w:t>
      </w:r>
    </w:p>
    <w:p w14:paraId="10ADA632" w14:textId="77777777" w:rsidR="007C77FA" w:rsidRDefault="00EE4A46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CD87A8" w14:textId="77777777" w:rsidR="007C77FA" w:rsidRDefault="00EE4A46">
      <w:pPr>
        <w:spacing w:after="12" w:line="249" w:lineRule="auto"/>
        <w:ind w:left="9" w:right="860" w:hanging="10"/>
      </w:pPr>
      <w:r>
        <w:rPr>
          <w:rFonts w:ascii="Times New Roman" w:eastAsia="Times New Roman" w:hAnsi="Times New Roman" w:cs="Times New Roman"/>
          <w:sz w:val="24"/>
        </w:rPr>
        <w:t xml:space="preserve">Organizačný štáb Vám želá veľa úspechov na pretekoch. </w:t>
      </w:r>
    </w:p>
    <w:p w14:paraId="17DA1A6A" w14:textId="77777777" w:rsidR="007C77FA" w:rsidRDefault="00EE4A46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341B04" w14:textId="77777777" w:rsidR="007C77FA" w:rsidRDefault="00EE4A46">
      <w:pPr>
        <w:spacing w:after="3"/>
        <w:ind w:left="9" w:hanging="10"/>
      </w:pPr>
      <w:r>
        <w:rPr>
          <w:rFonts w:ascii="Times New Roman" w:eastAsia="Times New Roman" w:hAnsi="Times New Roman" w:cs="Times New Roman"/>
          <w:sz w:val="24"/>
        </w:rPr>
        <w:t xml:space="preserve">PETROV ZDAR!  </w:t>
      </w:r>
    </w:p>
    <w:p w14:paraId="5AFD3F5E" w14:textId="77777777" w:rsidR="007C77FA" w:rsidRDefault="00EE4A46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7C77FA">
      <w:pgSz w:w="11906" w:h="16838"/>
      <w:pgMar w:top="1190" w:right="0" w:bottom="1185" w:left="11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FA"/>
    <w:rsid w:val="000F4F5C"/>
    <w:rsid w:val="00354924"/>
    <w:rsid w:val="004220CA"/>
    <w:rsid w:val="004D1629"/>
    <w:rsid w:val="00506D10"/>
    <w:rsid w:val="0053116A"/>
    <w:rsid w:val="00594E69"/>
    <w:rsid w:val="005D12FC"/>
    <w:rsid w:val="005D3DB1"/>
    <w:rsid w:val="00680E13"/>
    <w:rsid w:val="00684A88"/>
    <w:rsid w:val="00691041"/>
    <w:rsid w:val="006A3EE9"/>
    <w:rsid w:val="007C77FA"/>
    <w:rsid w:val="007E4388"/>
    <w:rsid w:val="007E661C"/>
    <w:rsid w:val="00823B50"/>
    <w:rsid w:val="00824060"/>
    <w:rsid w:val="008B039A"/>
    <w:rsid w:val="008B229F"/>
    <w:rsid w:val="008C7972"/>
    <w:rsid w:val="0090242D"/>
    <w:rsid w:val="009974B0"/>
    <w:rsid w:val="00A27867"/>
    <w:rsid w:val="00AB7E74"/>
    <w:rsid w:val="00B451C7"/>
    <w:rsid w:val="00BA6D24"/>
    <w:rsid w:val="00BC14B7"/>
    <w:rsid w:val="00BE0F55"/>
    <w:rsid w:val="00C72F22"/>
    <w:rsid w:val="00DF2E3B"/>
    <w:rsid w:val="00E10EF5"/>
    <w:rsid w:val="00ED2FCD"/>
    <w:rsid w:val="00EE4A46"/>
    <w:rsid w:val="00F86614"/>
    <w:rsid w:val="00F94AAA"/>
    <w:rsid w:val="00F9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EB83"/>
  <w15:docId w15:val="{E2D4D9E1-AD26-40D1-A711-B45469D4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4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549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35492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506D10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06D10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684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3e0d5f0760bd55:0xe9ae74613f66f2ba?sa=X&amp;ved=1t:8290&amp;ictx=1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place/data=!4m2!3m1!1s0x473e0d60f07b6b99:0x89862886625f1af1?sa=X&amp;ved=1t:8290&amp;ictx=1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data=!4m2!3m1!1s0x473e0d60f07b6b99:0x89862886625f1af1?sa=X&amp;ved=1t:8290&amp;ictx=11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martintimca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</cp:revision>
  <dcterms:created xsi:type="dcterms:W3CDTF">2026-07-30T07:18:00Z</dcterms:created>
  <dcterms:modified xsi:type="dcterms:W3CDTF">2026-07-30T07:21:00Z</dcterms:modified>
</cp:coreProperties>
</file>